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76" w:rsidRPr="00C629E4" w:rsidRDefault="00555014" w:rsidP="00C43F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по ПДД «</w:t>
      </w:r>
      <w:r w:rsidR="004065FF" w:rsidRPr="00C629E4">
        <w:rPr>
          <w:rFonts w:ascii="Times New Roman" w:hAnsi="Times New Roman" w:cs="Times New Roman"/>
          <w:b/>
          <w:sz w:val="32"/>
          <w:szCs w:val="32"/>
        </w:rPr>
        <w:t>Волшебный светофор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43F4E" w:rsidRPr="00C629E4" w:rsidRDefault="00C43F4E" w:rsidP="00C43F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5FF" w:rsidRPr="00C629E4" w:rsidRDefault="004065FF" w:rsidP="00C43F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9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рады встрече с вами </w:t>
      </w:r>
    </w:p>
    <w:p w:rsidR="004065FF" w:rsidRPr="00C629E4" w:rsidRDefault="004E6BBC" w:rsidP="00C43F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4065FF"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уютном, теплом зале. </w:t>
      </w:r>
    </w:p>
    <w:p w:rsidR="004065FF" w:rsidRPr="00C629E4" w:rsidRDefault="004065FF" w:rsidP="00C43F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9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Есть разговор серьезный </w:t>
      </w:r>
    </w:p>
    <w:p w:rsidR="004065FF" w:rsidRPr="00C629E4" w:rsidRDefault="004E6BBC" w:rsidP="00C43F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4065FF"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случаях курьезных. </w:t>
      </w:r>
    </w:p>
    <w:p w:rsidR="004065FF" w:rsidRPr="00C629E4" w:rsidRDefault="004065FF" w:rsidP="00C43F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9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школе слышим мы и дома:</w:t>
      </w:r>
    </w:p>
    <w:p w:rsidR="004065FF" w:rsidRPr="00C629E4" w:rsidRDefault="004E6BBC" w:rsidP="00C43F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4065FF"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«Должны быть с правилами знакомы!» </w:t>
      </w:r>
    </w:p>
    <w:p w:rsidR="004065FF" w:rsidRPr="00C629E4" w:rsidRDefault="004065FF" w:rsidP="00C43F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9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</w:t>
      </w:r>
      <w:r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улицу переходить нам нужно, </w:t>
      </w:r>
    </w:p>
    <w:p w:rsidR="004065FF" w:rsidRPr="00C629E4" w:rsidRDefault="004E6BBC" w:rsidP="00C43F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gramStart"/>
      <w:r w:rsidR="004065FF"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 и тоже</w:t>
      </w:r>
      <w:proofErr w:type="gramEnd"/>
      <w:r w:rsidR="004065FF"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слушать скучно! </w:t>
      </w:r>
    </w:p>
    <w:p w:rsidR="004065FF" w:rsidRPr="00C629E4" w:rsidRDefault="004065FF" w:rsidP="00C43F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9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</w:t>
      </w:r>
      <w:r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Нет, братец, ты не прав! </w:t>
      </w:r>
    </w:p>
    <w:p w:rsidR="004065FF" w:rsidRPr="00C629E4" w:rsidRDefault="004E6BBC" w:rsidP="00C43F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4065FF"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Здесь речь идет о жизни нашей. </w:t>
      </w:r>
    </w:p>
    <w:p w:rsidR="004065FF" w:rsidRPr="00C629E4" w:rsidRDefault="004065FF" w:rsidP="00C43F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9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</w:t>
      </w:r>
      <w:r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лучше повторить стократ </w:t>
      </w:r>
    </w:p>
    <w:p w:rsidR="004065FF" w:rsidRPr="00C629E4" w:rsidRDefault="004065FF" w:rsidP="00C43F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629E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Все</w:t>
      </w:r>
      <w:r w:rsidRPr="00C629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Здоровый человек </w:t>
      </w:r>
      <w:proofErr w:type="gramStart"/>
      <w:r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>гипсованного</w:t>
      </w:r>
      <w:proofErr w:type="gramEnd"/>
      <w:r w:rsidRPr="00C629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краше! </w:t>
      </w:r>
    </w:p>
    <w:p w:rsidR="004065FF" w:rsidRPr="00C629E4" w:rsidRDefault="004E6BBC" w:rsidP="00C43F4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629E4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4065FF" w:rsidRPr="00C629E4">
        <w:rPr>
          <w:rFonts w:ascii="Times New Roman" w:hAnsi="Times New Roman" w:cs="Times New Roman"/>
          <w:b/>
          <w:i/>
          <w:sz w:val="32"/>
          <w:szCs w:val="32"/>
        </w:rPr>
        <w:t xml:space="preserve">Выходят дети </w:t>
      </w:r>
      <w:r w:rsidR="00017BE1" w:rsidRPr="00C629E4">
        <w:rPr>
          <w:rFonts w:ascii="Times New Roman" w:hAnsi="Times New Roman" w:cs="Times New Roman"/>
          <w:b/>
          <w:i/>
          <w:sz w:val="32"/>
          <w:szCs w:val="32"/>
        </w:rPr>
        <w:t>под</w:t>
      </w:r>
      <w:r w:rsidRPr="00C629E4">
        <w:rPr>
          <w:rFonts w:ascii="Times New Roman" w:hAnsi="Times New Roman" w:cs="Times New Roman"/>
          <w:b/>
          <w:i/>
          <w:sz w:val="32"/>
          <w:szCs w:val="32"/>
        </w:rPr>
        <w:t xml:space="preserve"> мелодию «Пластилиновая ворона»)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Давайте вспомним сказку,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Простой типичный случай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Из жизни городской.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О том, </w:t>
      </w:r>
      <w:r w:rsidR="00017BE1" w:rsidRPr="00C629E4">
        <w:rPr>
          <w:rFonts w:ascii="Times New Roman" w:hAnsi="Times New Roman" w:cs="Times New Roman"/>
          <w:sz w:val="32"/>
          <w:szCs w:val="32"/>
        </w:rPr>
        <w:t xml:space="preserve">что </w:t>
      </w:r>
      <w:r w:rsidRPr="00C629E4">
        <w:rPr>
          <w:rFonts w:ascii="Times New Roman" w:hAnsi="Times New Roman" w:cs="Times New Roman"/>
          <w:sz w:val="32"/>
          <w:szCs w:val="32"/>
        </w:rPr>
        <w:t>помнить нужно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О правилах дорожных,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Когда шагаешь в </w:t>
      </w:r>
      <w:r w:rsidR="00017BE1" w:rsidRPr="00C629E4">
        <w:rPr>
          <w:rFonts w:ascii="Times New Roman" w:hAnsi="Times New Roman" w:cs="Times New Roman"/>
          <w:sz w:val="32"/>
          <w:szCs w:val="32"/>
        </w:rPr>
        <w:t>садик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Или идешь домой.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Возьмем сюжет известный</w:t>
      </w:r>
    </w:p>
    <w:p w:rsidR="004065FF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Из сказки интересной, как девочка ходила 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До бабушки больной?</w:t>
      </w:r>
    </w:p>
    <w:p w:rsidR="004065FF" w:rsidRPr="00C629E4" w:rsidRDefault="004E6BBC" w:rsidP="00C43F4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C629E4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4065FF" w:rsidRPr="00C629E4">
        <w:rPr>
          <w:rFonts w:ascii="Times New Roman" w:hAnsi="Times New Roman" w:cs="Times New Roman"/>
          <w:b/>
          <w:i/>
          <w:sz w:val="32"/>
          <w:szCs w:val="32"/>
        </w:rPr>
        <w:t>На сцену выходят герои сказки (Красная Шапочка и волк, под соответствующую музык</w:t>
      </w:r>
      <w:r w:rsidRPr="00C629E4">
        <w:rPr>
          <w:rFonts w:ascii="Times New Roman" w:hAnsi="Times New Roman" w:cs="Times New Roman"/>
          <w:b/>
          <w:i/>
          <w:sz w:val="32"/>
          <w:szCs w:val="32"/>
        </w:rPr>
        <w:t>у).</w:t>
      </w:r>
      <w:proofErr w:type="gramEnd"/>
      <w:r w:rsidRPr="00C629E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C629E4">
        <w:rPr>
          <w:rFonts w:ascii="Times New Roman" w:hAnsi="Times New Roman" w:cs="Times New Roman"/>
          <w:b/>
          <w:i/>
          <w:sz w:val="32"/>
          <w:szCs w:val="32"/>
        </w:rPr>
        <w:t>Их представляют два ведущих)</w:t>
      </w:r>
      <w:proofErr w:type="gramEnd"/>
    </w:p>
    <w:p w:rsidR="004065FF" w:rsidRPr="00C629E4" w:rsidRDefault="004E6BBC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 xml:space="preserve"> </w:t>
      </w:r>
      <w:r w:rsidR="004065FF" w:rsidRPr="00C629E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4065FF" w:rsidRPr="00C629E4">
        <w:rPr>
          <w:rFonts w:ascii="Times New Roman" w:hAnsi="Times New Roman" w:cs="Times New Roman"/>
          <w:sz w:val="32"/>
          <w:szCs w:val="32"/>
        </w:rPr>
        <w:t>от Шапочка Красная</w:t>
      </w:r>
    </w:p>
    <w:p w:rsidR="004065FF" w:rsidRPr="00C629E4" w:rsidRDefault="004065FF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Девочка умная, прекрасная,</w:t>
      </w:r>
    </w:p>
    <w:p w:rsidR="004065FF" w:rsidRPr="00C629E4" w:rsidRDefault="004065FF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proofErr w:type="gramStart"/>
      <w:r w:rsidRPr="00C629E4">
        <w:rPr>
          <w:rFonts w:ascii="Times New Roman" w:hAnsi="Times New Roman" w:cs="Times New Roman"/>
          <w:sz w:val="32"/>
          <w:szCs w:val="32"/>
        </w:rPr>
        <w:t>Достойная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 xml:space="preserve"> вашего уважения,</w:t>
      </w:r>
    </w:p>
    <w:p w:rsidR="004065FF" w:rsidRPr="00C629E4" w:rsidRDefault="004065FF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Соблюдайте правила движения.</w:t>
      </w:r>
    </w:p>
    <w:p w:rsidR="004065FF" w:rsidRPr="00C629E4" w:rsidRDefault="00F60B54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 xml:space="preserve"> </w:t>
      </w:r>
      <w:r w:rsidR="004065FF" w:rsidRPr="00C629E4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4065FF" w:rsidRPr="00C629E4">
        <w:rPr>
          <w:rFonts w:ascii="Times New Roman" w:hAnsi="Times New Roman" w:cs="Times New Roman"/>
          <w:sz w:val="32"/>
          <w:szCs w:val="32"/>
        </w:rPr>
        <w:t xml:space="preserve"> серый волк зубастый</w:t>
      </w:r>
    </w:p>
    <w:p w:rsidR="004065FF" w:rsidRPr="00C629E4" w:rsidRDefault="00555014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  <w:r w:rsidR="004065FF" w:rsidRPr="00555014">
        <w:rPr>
          <w:rFonts w:ascii="Times New Roman" w:hAnsi="Times New Roman" w:cs="Times New Roman"/>
          <w:sz w:val="32"/>
          <w:szCs w:val="32"/>
        </w:rPr>
        <w:t>Себя считает крутым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Волк.</w:t>
      </w:r>
      <w:r w:rsidRPr="00C629E4">
        <w:rPr>
          <w:rFonts w:ascii="Times New Roman" w:hAnsi="Times New Roman" w:cs="Times New Roman"/>
          <w:sz w:val="32"/>
          <w:szCs w:val="32"/>
        </w:rPr>
        <w:t xml:space="preserve"> Я не крутой, а </w:t>
      </w:r>
      <w:proofErr w:type="spellStart"/>
      <w:r w:rsidRPr="00C629E4">
        <w:rPr>
          <w:rFonts w:ascii="Times New Roman" w:hAnsi="Times New Roman" w:cs="Times New Roman"/>
          <w:sz w:val="32"/>
          <w:szCs w:val="32"/>
        </w:rPr>
        <w:t>суперклассный</w:t>
      </w:r>
      <w:proofErr w:type="spellEnd"/>
      <w:r w:rsidRPr="00C629E4">
        <w:rPr>
          <w:rFonts w:ascii="Times New Roman" w:hAnsi="Times New Roman" w:cs="Times New Roman"/>
          <w:sz w:val="32"/>
          <w:szCs w:val="32"/>
        </w:rPr>
        <w:t>.</w:t>
      </w:r>
    </w:p>
    <w:p w:rsidR="004065FF" w:rsidRPr="00C629E4" w:rsidRDefault="00F60B54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 xml:space="preserve"> </w:t>
      </w:r>
      <w:r w:rsidR="004065FF" w:rsidRPr="00C629E4">
        <w:rPr>
          <w:rFonts w:ascii="Times New Roman" w:hAnsi="Times New Roman" w:cs="Times New Roman"/>
          <w:sz w:val="32"/>
          <w:szCs w:val="32"/>
        </w:rPr>
        <w:t xml:space="preserve"> У</w:t>
      </w:r>
      <w:proofErr w:type="gramEnd"/>
      <w:r w:rsidR="004065FF" w:rsidRPr="00C629E4">
        <w:rPr>
          <w:rFonts w:ascii="Times New Roman" w:hAnsi="Times New Roman" w:cs="Times New Roman"/>
          <w:sz w:val="32"/>
          <w:szCs w:val="32"/>
        </w:rPr>
        <w:t>читься хорошо не желает,</w:t>
      </w:r>
    </w:p>
    <w:p w:rsidR="004065FF" w:rsidRPr="00C629E4" w:rsidRDefault="004065FF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Правил дорожных не соблюдает.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Волк.</w:t>
      </w:r>
      <w:r w:rsidRPr="00C629E4">
        <w:rPr>
          <w:rFonts w:ascii="Times New Roman" w:hAnsi="Times New Roman" w:cs="Times New Roman"/>
          <w:sz w:val="32"/>
          <w:szCs w:val="32"/>
        </w:rPr>
        <w:t xml:space="preserve"> Куда идешь ты, шапочка</w:t>
      </w:r>
    </w:p>
    <w:p w:rsidR="004065FF" w:rsidRPr="00C629E4" w:rsidRDefault="004065FF" w:rsidP="00C43F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Прилежная девочка, лапочка?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Красная шапочка.</w:t>
      </w:r>
      <w:r w:rsidRPr="00C629E4">
        <w:rPr>
          <w:rFonts w:ascii="Times New Roman" w:hAnsi="Times New Roman" w:cs="Times New Roman"/>
          <w:sz w:val="32"/>
          <w:szCs w:val="32"/>
        </w:rPr>
        <w:t xml:space="preserve"> Я к бабушке своей иду,</w:t>
      </w:r>
    </w:p>
    <w:p w:rsidR="004065FF" w:rsidRPr="00C629E4" w:rsidRDefault="004065FF" w:rsidP="00C43F4E">
      <w:pPr>
        <w:spacing w:after="0" w:line="240" w:lineRule="auto"/>
        <w:ind w:firstLine="2127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Пирожки и маслице несу.</w:t>
      </w:r>
    </w:p>
    <w:p w:rsidR="004065FF" w:rsidRPr="00C629E4" w:rsidRDefault="00017BE1" w:rsidP="00C43F4E">
      <w:pPr>
        <w:spacing w:after="0" w:line="240" w:lineRule="auto"/>
        <w:ind w:firstLine="2127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К ней на</w:t>
      </w:r>
      <w:r w:rsidR="004065FF" w:rsidRPr="00C629E4">
        <w:rPr>
          <w:rFonts w:ascii="Times New Roman" w:hAnsi="Times New Roman" w:cs="Times New Roman"/>
          <w:sz w:val="32"/>
          <w:szCs w:val="32"/>
        </w:rPr>
        <w:t>прямик лежит дорога,</w:t>
      </w:r>
    </w:p>
    <w:p w:rsidR="004065FF" w:rsidRPr="00C629E4" w:rsidRDefault="004065FF" w:rsidP="00C43F4E">
      <w:pPr>
        <w:spacing w:after="0" w:line="240" w:lineRule="auto"/>
        <w:ind w:firstLine="2127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Но опасностей там много.</w:t>
      </w:r>
    </w:p>
    <w:p w:rsidR="004065FF" w:rsidRPr="00C629E4" w:rsidRDefault="004065FF" w:rsidP="00C43F4E">
      <w:pPr>
        <w:spacing w:after="0" w:line="240" w:lineRule="auto"/>
        <w:ind w:firstLine="2127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lastRenderedPageBreak/>
        <w:t>А есть еще одна: по ней</w:t>
      </w:r>
    </w:p>
    <w:p w:rsidR="004065FF" w:rsidRPr="00C629E4" w:rsidRDefault="004065FF" w:rsidP="00C43F4E">
      <w:pPr>
        <w:spacing w:after="0" w:line="240" w:lineRule="auto"/>
        <w:ind w:firstLine="2127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Путь безопасней, но длинней.</w:t>
      </w:r>
    </w:p>
    <w:p w:rsidR="004065FF" w:rsidRPr="00C629E4" w:rsidRDefault="004065FF" w:rsidP="00C43F4E">
      <w:pPr>
        <w:spacing w:after="0" w:line="240" w:lineRule="auto"/>
        <w:ind w:firstLine="2127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Пойду по длинной я дороге.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Волк.</w:t>
      </w:r>
      <w:r w:rsidRPr="00C629E4">
        <w:rPr>
          <w:rFonts w:ascii="Times New Roman" w:hAnsi="Times New Roman" w:cs="Times New Roman"/>
          <w:sz w:val="32"/>
          <w:szCs w:val="32"/>
        </w:rPr>
        <w:t xml:space="preserve"> Иди, иди. Устанут ноги.</w:t>
      </w:r>
    </w:p>
    <w:p w:rsidR="004065FF" w:rsidRPr="00C629E4" w:rsidRDefault="004065FF" w:rsidP="00C43F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Я ж 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>покороче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 xml:space="preserve"> дорогу найду.</w:t>
      </w:r>
    </w:p>
    <w:p w:rsidR="004065FF" w:rsidRPr="00C629E4" w:rsidRDefault="004065FF" w:rsidP="00C43F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И к бабке твоей 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>побыстрей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 xml:space="preserve"> добегу.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Красная Шапочка</w:t>
      </w:r>
      <w:r w:rsidRPr="00C629E4">
        <w:rPr>
          <w:rFonts w:ascii="Times New Roman" w:hAnsi="Times New Roman" w:cs="Times New Roman"/>
          <w:sz w:val="32"/>
          <w:szCs w:val="32"/>
        </w:rPr>
        <w:t>. Смотри осторожней,</w:t>
      </w:r>
    </w:p>
    <w:p w:rsidR="004065FF" w:rsidRPr="00C629E4" w:rsidRDefault="004065FF" w:rsidP="00C43F4E">
      <w:pPr>
        <w:spacing w:after="0" w:line="240" w:lineRule="auto"/>
        <w:ind w:firstLine="2127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Не попасть бы в беду.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629E4">
        <w:rPr>
          <w:rFonts w:ascii="Times New Roman" w:hAnsi="Times New Roman" w:cs="Times New Roman"/>
          <w:b/>
          <w:sz w:val="32"/>
          <w:szCs w:val="32"/>
        </w:rPr>
        <w:t xml:space="preserve">(Красная Шапочка поет песню на мелодию «Если </w:t>
      </w:r>
      <w:proofErr w:type="spellStart"/>
      <w:r w:rsidRPr="00C629E4">
        <w:rPr>
          <w:rFonts w:ascii="Times New Roman" w:hAnsi="Times New Roman" w:cs="Times New Roman"/>
          <w:b/>
          <w:sz w:val="32"/>
          <w:szCs w:val="32"/>
        </w:rPr>
        <w:t>долгл</w:t>
      </w:r>
      <w:proofErr w:type="spellEnd"/>
      <w:r w:rsidRPr="00C629E4">
        <w:rPr>
          <w:rFonts w:ascii="Times New Roman" w:hAnsi="Times New Roman" w:cs="Times New Roman"/>
          <w:b/>
          <w:sz w:val="32"/>
          <w:szCs w:val="32"/>
        </w:rPr>
        <w:t>, долго, долго…», волк в припеве ей подвывает.</w:t>
      </w:r>
      <w:proofErr w:type="gramEnd"/>
      <w:r w:rsidRPr="00C629E4">
        <w:rPr>
          <w:rFonts w:ascii="Times New Roman" w:hAnsi="Times New Roman" w:cs="Times New Roman"/>
          <w:b/>
          <w:sz w:val="32"/>
          <w:szCs w:val="32"/>
        </w:rPr>
        <w:t xml:space="preserve"> Вместо «А </w:t>
      </w:r>
      <w:proofErr w:type="gramStart"/>
      <w:r w:rsidRPr="00C629E4">
        <w:rPr>
          <w:rFonts w:ascii="Times New Roman" w:hAnsi="Times New Roman" w:cs="Times New Roman"/>
          <w:b/>
          <w:sz w:val="32"/>
          <w:szCs w:val="32"/>
        </w:rPr>
        <w:t>–а</w:t>
      </w:r>
      <w:proofErr w:type="gramEnd"/>
      <w:r w:rsidRPr="00C629E4">
        <w:rPr>
          <w:rFonts w:ascii="Times New Roman" w:hAnsi="Times New Roman" w:cs="Times New Roman"/>
          <w:b/>
          <w:sz w:val="32"/>
          <w:szCs w:val="32"/>
        </w:rPr>
        <w:t>», задрав голову поет «У – у».)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Если ты шагаешь в школу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По тропинке, по дорожке,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Будь внимательным немножко,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Правил ты не забывай,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И наверно, и конечно,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И возможно –</w:t>
      </w:r>
      <w:r w:rsidR="00A628B6" w:rsidRPr="00C629E4">
        <w:rPr>
          <w:rFonts w:ascii="Times New Roman" w:hAnsi="Times New Roman" w:cs="Times New Roman"/>
          <w:sz w:val="32"/>
          <w:szCs w:val="32"/>
        </w:rPr>
        <w:t xml:space="preserve"> </w:t>
      </w:r>
      <w:r w:rsidRPr="00C629E4">
        <w:rPr>
          <w:rFonts w:ascii="Times New Roman" w:hAnsi="Times New Roman" w:cs="Times New Roman"/>
          <w:sz w:val="32"/>
          <w:szCs w:val="32"/>
        </w:rPr>
        <w:t>можно –</w:t>
      </w:r>
      <w:r w:rsidR="00F60B54" w:rsidRPr="00C629E4">
        <w:rPr>
          <w:rFonts w:ascii="Times New Roman" w:hAnsi="Times New Roman" w:cs="Times New Roman"/>
          <w:sz w:val="32"/>
          <w:szCs w:val="32"/>
        </w:rPr>
        <w:t xml:space="preserve"> </w:t>
      </w:r>
      <w:r w:rsidRPr="00C629E4">
        <w:rPr>
          <w:rFonts w:ascii="Times New Roman" w:hAnsi="Times New Roman" w:cs="Times New Roman"/>
          <w:sz w:val="32"/>
          <w:szCs w:val="32"/>
        </w:rPr>
        <w:t>можно,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Безопасную дорогу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Для себя ты выбирай!</w:t>
      </w:r>
    </w:p>
    <w:p w:rsidR="00F60B54" w:rsidRPr="00C629E4" w:rsidRDefault="00F60B54" w:rsidP="00C43F4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629E4">
        <w:rPr>
          <w:rFonts w:ascii="Times New Roman" w:hAnsi="Times New Roman" w:cs="Times New Roman"/>
          <w:i/>
          <w:sz w:val="32"/>
          <w:szCs w:val="32"/>
        </w:rPr>
        <w:t xml:space="preserve">Припев: 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У – у! Думай 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>получше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>, выходя в дальний путь!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У 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>–у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>! Правил дорожных ты смотри не забудь!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У – у! И девчонка и мальчишка,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У – у! Хоть торопишься не слишком,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У – у! Правил все ж не нарушай!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У – у! Правил все ж не нарушай!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Волк.</w:t>
      </w:r>
      <w:r w:rsidRPr="00C629E4">
        <w:rPr>
          <w:rFonts w:ascii="Times New Roman" w:hAnsi="Times New Roman" w:cs="Times New Roman"/>
          <w:sz w:val="32"/>
          <w:szCs w:val="32"/>
        </w:rPr>
        <w:t xml:space="preserve"> Подумаешь, дорога!</w:t>
      </w:r>
    </w:p>
    <w:p w:rsidR="004065FF" w:rsidRPr="00C629E4" w:rsidRDefault="004065FF" w:rsidP="00C43F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Подумаешь, машины!</w:t>
      </w:r>
    </w:p>
    <w:p w:rsidR="004065FF" w:rsidRPr="00C629E4" w:rsidRDefault="004065FF" w:rsidP="00C43F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Чего бояться люди?</w:t>
      </w:r>
    </w:p>
    <w:p w:rsidR="004065FF" w:rsidRPr="00C629E4" w:rsidRDefault="004065FF" w:rsidP="00C43F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Машины ведь не мины.</w:t>
      </w:r>
    </w:p>
    <w:p w:rsidR="004065FF" w:rsidRPr="00C629E4" w:rsidRDefault="004065FF" w:rsidP="00C43F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Вот на бугорочке</w:t>
      </w:r>
    </w:p>
    <w:p w:rsidR="004065FF" w:rsidRPr="00C629E4" w:rsidRDefault="004065FF" w:rsidP="00C43F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Уже видна избушка</w:t>
      </w:r>
    </w:p>
    <w:p w:rsidR="004065FF" w:rsidRPr="00C629E4" w:rsidRDefault="004065FF" w:rsidP="00C43F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Там за перекрестком</w:t>
      </w:r>
    </w:p>
    <w:p w:rsidR="004065FF" w:rsidRPr="00C629E4" w:rsidRDefault="004065FF" w:rsidP="00C43F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И живет старушка.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C629E4">
        <w:rPr>
          <w:rFonts w:ascii="Times New Roman" w:hAnsi="Times New Roman" w:cs="Times New Roman"/>
          <w:sz w:val="32"/>
          <w:szCs w:val="32"/>
        </w:rPr>
        <w:t xml:space="preserve"> Волк побежал наискосок…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629E4">
        <w:rPr>
          <w:rFonts w:ascii="Times New Roman" w:hAnsi="Times New Roman" w:cs="Times New Roman"/>
          <w:i/>
          <w:sz w:val="32"/>
          <w:szCs w:val="32"/>
        </w:rPr>
        <w:t>(Раздается визг тормозов.)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Волк.</w:t>
      </w:r>
      <w:r w:rsidRPr="00C629E4">
        <w:rPr>
          <w:rFonts w:ascii="Times New Roman" w:hAnsi="Times New Roman" w:cs="Times New Roman"/>
          <w:sz w:val="32"/>
          <w:szCs w:val="32"/>
        </w:rPr>
        <w:t xml:space="preserve"> Ой, ели ноги 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>уволок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>.</w:t>
      </w:r>
    </w:p>
    <w:p w:rsidR="004065FF" w:rsidRPr="00C629E4" w:rsidRDefault="004065FF" w:rsidP="00C43F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Не пойму где перейти,</w:t>
      </w:r>
    </w:p>
    <w:p w:rsidR="004065FF" w:rsidRPr="00C629E4" w:rsidRDefault="004065FF" w:rsidP="00C43F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Где дорогу мне найти.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Ведущий.</w:t>
      </w:r>
      <w:r w:rsidRPr="00C629E4">
        <w:rPr>
          <w:rFonts w:ascii="Times New Roman" w:hAnsi="Times New Roman" w:cs="Times New Roman"/>
          <w:sz w:val="32"/>
          <w:szCs w:val="32"/>
        </w:rPr>
        <w:t xml:space="preserve"> Серый волк, ты – пешеход.</w:t>
      </w:r>
    </w:p>
    <w:p w:rsidR="004065FF" w:rsidRPr="00C629E4" w:rsidRDefault="004065FF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Вспомни ты про переход. </w:t>
      </w:r>
      <w:r w:rsidRPr="00C629E4">
        <w:rPr>
          <w:rFonts w:ascii="Times New Roman" w:hAnsi="Times New Roman" w:cs="Times New Roman"/>
          <w:b/>
          <w:i/>
          <w:sz w:val="32"/>
          <w:szCs w:val="32"/>
        </w:rPr>
        <w:t>(Показывает знак)</w:t>
      </w:r>
    </w:p>
    <w:p w:rsidR="004065FF" w:rsidRPr="00C629E4" w:rsidRDefault="004065FF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Подземный, наземный,</w:t>
      </w:r>
    </w:p>
    <w:p w:rsidR="004065FF" w:rsidRPr="00C629E4" w:rsidRDefault="004065FF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proofErr w:type="gramStart"/>
      <w:r w:rsidRPr="00C629E4">
        <w:rPr>
          <w:rFonts w:ascii="Times New Roman" w:hAnsi="Times New Roman" w:cs="Times New Roman"/>
          <w:sz w:val="32"/>
          <w:szCs w:val="32"/>
        </w:rPr>
        <w:t>Похожий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 xml:space="preserve"> на зебру.</w:t>
      </w:r>
    </w:p>
    <w:p w:rsidR="004065FF" w:rsidRPr="00C629E4" w:rsidRDefault="004065FF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lastRenderedPageBreak/>
        <w:t>Только этот переход</w:t>
      </w:r>
    </w:p>
    <w:p w:rsidR="004065FF" w:rsidRPr="00C629E4" w:rsidRDefault="004065FF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От беды тебя спасет.</w:t>
      </w:r>
    </w:p>
    <w:p w:rsidR="004065FF" w:rsidRPr="00C629E4" w:rsidRDefault="00F60B54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 xml:space="preserve"> </w:t>
      </w:r>
      <w:r w:rsidR="004065FF" w:rsidRPr="00C629E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4065FF" w:rsidRPr="00C629E4">
        <w:rPr>
          <w:rFonts w:ascii="Times New Roman" w:hAnsi="Times New Roman" w:cs="Times New Roman"/>
          <w:sz w:val="32"/>
          <w:szCs w:val="32"/>
        </w:rPr>
        <w:t>сем, кто вышел погулять,</w:t>
      </w:r>
    </w:p>
    <w:p w:rsidR="004065FF" w:rsidRPr="00C629E4" w:rsidRDefault="004065FF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Напомним мы заранее:</w:t>
      </w:r>
    </w:p>
    <w:p w:rsidR="004065FF" w:rsidRPr="00C629E4" w:rsidRDefault="004065FF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На дороге – не в лесу,</w:t>
      </w:r>
    </w:p>
    <w:p w:rsidR="004065FF" w:rsidRPr="00C629E4" w:rsidRDefault="004065FF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Здесь нужно внимание!</w:t>
      </w:r>
    </w:p>
    <w:p w:rsidR="004065FF" w:rsidRPr="00C629E4" w:rsidRDefault="004065F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Волк.</w:t>
      </w:r>
      <w:r w:rsidRPr="00C629E4">
        <w:rPr>
          <w:rFonts w:ascii="Times New Roman" w:hAnsi="Times New Roman" w:cs="Times New Roman"/>
          <w:sz w:val="32"/>
          <w:szCs w:val="32"/>
        </w:rPr>
        <w:t xml:space="preserve"> А это что за истукан трехглазый?</w:t>
      </w:r>
    </w:p>
    <w:p w:rsidR="004065FF" w:rsidRPr="00C629E4" w:rsidRDefault="004065FF" w:rsidP="00C43F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Я не видел его ни разу.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629E4">
        <w:rPr>
          <w:rFonts w:ascii="Times New Roman" w:hAnsi="Times New Roman" w:cs="Times New Roman"/>
          <w:b/>
          <w:bCs/>
          <w:i/>
          <w:sz w:val="32"/>
          <w:szCs w:val="32"/>
        </w:rPr>
        <w:t>Выходит Светофор: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Я и вежливый, и ст</w:t>
      </w:r>
      <w:r w:rsidR="00A628B6" w:rsidRPr="00C629E4">
        <w:rPr>
          <w:rFonts w:ascii="Times New Roman" w:hAnsi="Times New Roman" w:cs="Times New Roman"/>
          <w:sz w:val="32"/>
          <w:szCs w:val="32"/>
        </w:rPr>
        <w:t>рогий</w:t>
      </w:r>
      <w:r w:rsidRPr="00C629E4">
        <w:rPr>
          <w:rFonts w:ascii="Times New Roman" w:hAnsi="Times New Roman" w:cs="Times New Roman"/>
          <w:sz w:val="32"/>
          <w:szCs w:val="32"/>
        </w:rPr>
        <w:t>, </w:t>
      </w:r>
      <w:r w:rsidRPr="00C629E4">
        <w:rPr>
          <w:rFonts w:ascii="Times New Roman" w:hAnsi="Times New Roman" w:cs="Times New Roman"/>
          <w:sz w:val="32"/>
          <w:szCs w:val="32"/>
        </w:rPr>
        <w:br/>
        <w:t>Я известен на весь мир,</w:t>
      </w:r>
      <w:r w:rsidRPr="00C629E4">
        <w:rPr>
          <w:rFonts w:ascii="Times New Roman" w:hAnsi="Times New Roman" w:cs="Times New Roman"/>
          <w:sz w:val="32"/>
          <w:szCs w:val="32"/>
        </w:rPr>
        <w:br/>
        <w:t>Я на улице широкой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> </w:t>
      </w:r>
      <w:r w:rsidRPr="00C629E4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>амый главный командир.</w:t>
      </w:r>
      <w:r w:rsidRPr="00C629E4">
        <w:rPr>
          <w:rFonts w:ascii="Times New Roman" w:hAnsi="Times New Roman" w:cs="Times New Roman"/>
          <w:sz w:val="32"/>
          <w:szCs w:val="32"/>
        </w:rPr>
        <w:br/>
        <w:t>Все меня, конечно, знают,</w:t>
      </w:r>
      <w:r w:rsidRPr="00C629E4">
        <w:rPr>
          <w:rFonts w:ascii="Times New Roman" w:hAnsi="Times New Roman" w:cs="Times New Roman"/>
          <w:sz w:val="32"/>
          <w:szCs w:val="32"/>
        </w:rPr>
        <w:br/>
        <w:t>Да и как меня не знать!</w:t>
      </w:r>
      <w:r w:rsidRPr="00C629E4">
        <w:rPr>
          <w:rFonts w:ascii="Times New Roman" w:hAnsi="Times New Roman" w:cs="Times New Roman"/>
          <w:sz w:val="32"/>
          <w:szCs w:val="32"/>
        </w:rPr>
        <w:br/>
        <w:t>Все отлично понимают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>сё, что я хочу сказать.</w:t>
      </w:r>
    </w:p>
    <w:p w:rsidR="00017BE1" w:rsidRPr="00C629E4" w:rsidRDefault="004C7B12" w:rsidP="00C43F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(</w:t>
      </w:r>
      <w:r w:rsidR="00017BE1" w:rsidRPr="00C629E4">
        <w:rPr>
          <w:rFonts w:ascii="Times New Roman" w:hAnsi="Times New Roman" w:cs="Times New Roman"/>
          <w:b/>
          <w:sz w:val="32"/>
          <w:szCs w:val="32"/>
        </w:rPr>
        <w:t>Танец светофор</w:t>
      </w:r>
      <w:r w:rsidRPr="00C629E4">
        <w:rPr>
          <w:rFonts w:ascii="Times New Roman" w:hAnsi="Times New Roman" w:cs="Times New Roman"/>
          <w:b/>
          <w:sz w:val="32"/>
          <w:szCs w:val="32"/>
        </w:rPr>
        <w:t>а</w:t>
      </w:r>
      <w:r w:rsidR="00017BE1" w:rsidRPr="00C629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29E4">
        <w:rPr>
          <w:rFonts w:ascii="Times New Roman" w:hAnsi="Times New Roman" w:cs="Times New Roman"/>
          <w:b/>
          <w:sz w:val="32"/>
          <w:szCs w:val="32"/>
        </w:rPr>
        <w:t>и</w:t>
      </w:r>
      <w:r w:rsidR="00017BE1" w:rsidRPr="00C629E4">
        <w:rPr>
          <w:rFonts w:ascii="Times New Roman" w:hAnsi="Times New Roman" w:cs="Times New Roman"/>
          <w:b/>
          <w:sz w:val="32"/>
          <w:szCs w:val="32"/>
        </w:rPr>
        <w:t xml:space="preserve"> 3 цвет</w:t>
      </w:r>
      <w:r w:rsidRPr="00C629E4">
        <w:rPr>
          <w:rFonts w:ascii="Times New Roman" w:hAnsi="Times New Roman" w:cs="Times New Roman"/>
          <w:b/>
          <w:sz w:val="32"/>
          <w:szCs w:val="32"/>
        </w:rPr>
        <w:t>ов)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bCs/>
          <w:sz w:val="32"/>
          <w:szCs w:val="32"/>
        </w:rPr>
        <w:t>Сигналы (хором):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Наш домик – светофор,</w:t>
      </w:r>
      <w:r w:rsidRPr="00C629E4">
        <w:rPr>
          <w:rFonts w:ascii="Times New Roman" w:hAnsi="Times New Roman" w:cs="Times New Roman"/>
          <w:sz w:val="32"/>
          <w:szCs w:val="32"/>
        </w:rPr>
        <w:br/>
        <w:t>Мы три родные брата,</w:t>
      </w:r>
      <w:r w:rsidRPr="00C629E4">
        <w:rPr>
          <w:rFonts w:ascii="Times New Roman" w:hAnsi="Times New Roman" w:cs="Times New Roman"/>
          <w:sz w:val="32"/>
          <w:szCs w:val="32"/>
        </w:rPr>
        <w:br/>
        <w:t>Мы светим с давних пор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 xml:space="preserve"> дороге всем ребятам.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bCs/>
          <w:sz w:val="32"/>
          <w:szCs w:val="32"/>
        </w:rPr>
        <w:t>Красный: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Самый строгий – красный свет,</w:t>
      </w:r>
      <w:r w:rsidRPr="00C629E4">
        <w:rPr>
          <w:rFonts w:ascii="Times New Roman" w:hAnsi="Times New Roman" w:cs="Times New Roman"/>
          <w:sz w:val="32"/>
          <w:szCs w:val="32"/>
        </w:rPr>
        <w:br/>
        <w:t>Если он горит – стой!</w:t>
      </w:r>
      <w:r w:rsidRPr="00C629E4">
        <w:rPr>
          <w:rFonts w:ascii="Times New Roman" w:hAnsi="Times New Roman" w:cs="Times New Roman"/>
          <w:sz w:val="32"/>
          <w:szCs w:val="32"/>
        </w:rPr>
        <w:br/>
        <w:t>Дороги дальше нет!</w:t>
      </w:r>
      <w:r w:rsidRPr="00C629E4">
        <w:rPr>
          <w:rFonts w:ascii="Times New Roman" w:hAnsi="Times New Roman" w:cs="Times New Roman"/>
          <w:sz w:val="32"/>
          <w:szCs w:val="32"/>
        </w:rPr>
        <w:br/>
        <w:t>Путь для всех закрыт.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bCs/>
          <w:sz w:val="32"/>
          <w:szCs w:val="32"/>
        </w:rPr>
        <w:t>Жёлтый: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Чтоб спокойно перешел ты,</w:t>
      </w:r>
      <w:r w:rsidRPr="00C629E4">
        <w:rPr>
          <w:rFonts w:ascii="Times New Roman" w:hAnsi="Times New Roman" w:cs="Times New Roman"/>
          <w:sz w:val="32"/>
          <w:szCs w:val="32"/>
        </w:rPr>
        <w:br/>
        <w:t>Слушай наш совет:</w:t>
      </w:r>
      <w:r w:rsidRPr="00C629E4">
        <w:rPr>
          <w:rFonts w:ascii="Times New Roman" w:hAnsi="Times New Roman" w:cs="Times New Roman"/>
          <w:sz w:val="32"/>
          <w:szCs w:val="32"/>
        </w:rPr>
        <w:br/>
        <w:t>– Жди!</w:t>
      </w:r>
      <w:r w:rsidRPr="00C629E4">
        <w:rPr>
          <w:rFonts w:ascii="Times New Roman" w:hAnsi="Times New Roman" w:cs="Times New Roman"/>
          <w:sz w:val="32"/>
          <w:szCs w:val="32"/>
        </w:rPr>
        <w:br/>
        <w:t>Увидишь если жёлтый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 xml:space="preserve"> середине свет.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bCs/>
          <w:sz w:val="32"/>
          <w:szCs w:val="32"/>
        </w:rPr>
        <w:t>Зелёный: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А за ним зелёный свет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br/>
        <w:t>В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>спыхнет впереди,</w:t>
      </w:r>
      <w:r w:rsidRPr="00C629E4">
        <w:rPr>
          <w:rFonts w:ascii="Times New Roman" w:hAnsi="Times New Roman" w:cs="Times New Roman"/>
          <w:sz w:val="32"/>
          <w:szCs w:val="32"/>
        </w:rPr>
        <w:br/>
        <w:t>Скажет он:</w:t>
      </w:r>
      <w:r w:rsidRPr="00C629E4">
        <w:rPr>
          <w:rFonts w:ascii="Times New Roman" w:hAnsi="Times New Roman" w:cs="Times New Roman"/>
          <w:sz w:val="32"/>
          <w:szCs w:val="32"/>
        </w:rPr>
        <w:br/>
        <w:t>Препятствий нет,</w:t>
      </w:r>
      <w:r w:rsidRPr="00C629E4">
        <w:rPr>
          <w:rFonts w:ascii="Times New Roman" w:hAnsi="Times New Roman" w:cs="Times New Roman"/>
          <w:sz w:val="32"/>
          <w:szCs w:val="32"/>
        </w:rPr>
        <w:br/>
        <w:t>Смело в путь иди!</w:t>
      </w:r>
    </w:p>
    <w:p w:rsidR="00017BE1" w:rsidRPr="00C629E4" w:rsidRDefault="004C7B12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 xml:space="preserve"> </w:t>
      </w:r>
      <w:r w:rsidR="00017BE1" w:rsidRPr="00C629E4">
        <w:rPr>
          <w:rFonts w:ascii="Times New Roman" w:hAnsi="Times New Roman" w:cs="Times New Roman"/>
          <w:sz w:val="32"/>
          <w:szCs w:val="32"/>
        </w:rPr>
        <w:t xml:space="preserve"> Т</w:t>
      </w:r>
      <w:proofErr w:type="gramEnd"/>
      <w:r w:rsidR="00017BE1" w:rsidRPr="00C629E4">
        <w:rPr>
          <w:rFonts w:ascii="Times New Roman" w:hAnsi="Times New Roman" w:cs="Times New Roman"/>
          <w:sz w:val="32"/>
          <w:szCs w:val="32"/>
        </w:rPr>
        <w:t>ри глаза есть у светофора.</w:t>
      </w:r>
    </w:p>
    <w:p w:rsidR="00017BE1" w:rsidRPr="00C629E4" w:rsidRDefault="00017BE1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Подчиняйся им без спора.</w:t>
      </w:r>
    </w:p>
    <w:p w:rsidR="00017BE1" w:rsidRPr="00C629E4" w:rsidRDefault="00017BE1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lastRenderedPageBreak/>
        <w:t>Красный свет (показывает) – прохода нет,</w:t>
      </w:r>
    </w:p>
    <w:p w:rsidR="00017BE1" w:rsidRPr="00C629E4" w:rsidRDefault="00017BE1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Желтый (показывает) – будь готов к пути,</w:t>
      </w:r>
    </w:p>
    <w:p w:rsidR="00017BE1" w:rsidRPr="00C629E4" w:rsidRDefault="00017BE1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А зеленый свет (показывает) – иди.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Волк.</w:t>
      </w:r>
      <w:r w:rsidRPr="00C629E4">
        <w:rPr>
          <w:rFonts w:ascii="Times New Roman" w:hAnsi="Times New Roman" w:cs="Times New Roman"/>
          <w:sz w:val="32"/>
          <w:szCs w:val="32"/>
        </w:rPr>
        <w:t xml:space="preserve"> Пусть другие люди ждут,</w:t>
      </w:r>
    </w:p>
    <w:p w:rsidR="00017BE1" w:rsidRPr="00C629E4" w:rsidRDefault="00017BE1" w:rsidP="00C43F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Пока зеленый свет дадут.</w:t>
      </w:r>
    </w:p>
    <w:p w:rsidR="00017BE1" w:rsidRPr="00C629E4" w:rsidRDefault="00017BE1" w:rsidP="00C43F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Я не буду ждать напрасно,</w:t>
      </w:r>
    </w:p>
    <w:p w:rsidR="00017BE1" w:rsidRPr="00C629E4" w:rsidRDefault="00017BE1" w:rsidP="00C43F4E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Проскочу – ка я 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 xml:space="preserve"> красный.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C629E4">
        <w:rPr>
          <w:rFonts w:ascii="Times New Roman" w:hAnsi="Times New Roman" w:cs="Times New Roman"/>
          <w:i/>
          <w:sz w:val="32"/>
          <w:szCs w:val="32"/>
        </w:rPr>
        <w:t>(Визг тормозов, грохот.</w:t>
      </w:r>
      <w:proofErr w:type="gramEnd"/>
      <w:r w:rsidRPr="00C629E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C629E4">
        <w:rPr>
          <w:rFonts w:ascii="Times New Roman" w:hAnsi="Times New Roman" w:cs="Times New Roman"/>
          <w:i/>
          <w:sz w:val="32"/>
          <w:szCs w:val="32"/>
        </w:rPr>
        <w:t>Волк, прячась за участниками, очень быстро надевает на руку заранее приготовленный «реквизит» - не большой кусок картонной трубы обернутой бинтом, и тут же появляется со «сломанной» рукой)</w:t>
      </w:r>
      <w:proofErr w:type="gramEnd"/>
    </w:p>
    <w:p w:rsidR="00017BE1" w:rsidRPr="00C629E4" w:rsidRDefault="004C7B12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C629E4">
        <w:rPr>
          <w:rFonts w:ascii="Times New Roman" w:hAnsi="Times New Roman" w:cs="Times New Roman"/>
          <w:sz w:val="32"/>
          <w:szCs w:val="32"/>
        </w:rPr>
        <w:t xml:space="preserve"> </w:t>
      </w:r>
      <w:r w:rsidR="00017BE1" w:rsidRPr="00C629E4">
        <w:rPr>
          <w:rFonts w:ascii="Times New Roman" w:hAnsi="Times New Roman" w:cs="Times New Roman"/>
          <w:sz w:val="32"/>
          <w:szCs w:val="32"/>
        </w:rPr>
        <w:t xml:space="preserve"> Он на красный свет бежал</w:t>
      </w:r>
    </w:p>
    <w:p w:rsidR="00017BE1" w:rsidRPr="00C629E4" w:rsidRDefault="00017BE1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И в аварию попал.</w:t>
      </w:r>
    </w:p>
    <w:p w:rsidR="00017BE1" w:rsidRPr="00C629E4" w:rsidRDefault="00017BE1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proofErr w:type="gramStart"/>
      <w:r w:rsidRPr="00C629E4">
        <w:rPr>
          <w:rFonts w:ascii="Times New Roman" w:hAnsi="Times New Roman" w:cs="Times New Roman"/>
          <w:sz w:val="32"/>
          <w:szCs w:val="32"/>
        </w:rPr>
        <w:t>Хорошо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 xml:space="preserve"> что цел остался.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Волк (шепелявит).</w:t>
      </w:r>
      <w:r w:rsidRPr="00C629E4">
        <w:rPr>
          <w:rFonts w:ascii="Times New Roman" w:hAnsi="Times New Roman" w:cs="Times New Roman"/>
          <w:sz w:val="32"/>
          <w:szCs w:val="32"/>
        </w:rPr>
        <w:t xml:space="preserve"> Пусть зубов не досчитался,</w:t>
      </w:r>
    </w:p>
    <w:p w:rsidR="00017BE1" w:rsidRPr="00C629E4" w:rsidRDefault="00017BE1" w:rsidP="00C43F4E">
      <w:pPr>
        <w:spacing w:after="0" w:line="240" w:lineRule="auto"/>
        <w:ind w:firstLine="2127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Хоть и раньше прибегу я,</w:t>
      </w:r>
    </w:p>
    <w:p w:rsidR="00017BE1" w:rsidRPr="00C629E4" w:rsidRDefault="00017BE1" w:rsidP="00C43F4E">
      <w:pPr>
        <w:spacing w:after="0" w:line="240" w:lineRule="auto"/>
        <w:ind w:firstLine="2127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Нечем 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>будет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 xml:space="preserve"> есть бабулю.</w:t>
      </w:r>
    </w:p>
    <w:p w:rsidR="00C43F4E" w:rsidRPr="00C629E4" w:rsidRDefault="00C43F4E" w:rsidP="00C43F4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C43F4E" w:rsidRPr="00C629E4" w:rsidRDefault="00C43F4E" w:rsidP="00C43F4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17BE1" w:rsidRPr="00C629E4" w:rsidRDefault="004C7B12" w:rsidP="00C43F4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629E4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017BE1" w:rsidRPr="00C629E4">
        <w:rPr>
          <w:rFonts w:ascii="Times New Roman" w:hAnsi="Times New Roman" w:cs="Times New Roman"/>
          <w:b/>
          <w:i/>
          <w:sz w:val="32"/>
          <w:szCs w:val="32"/>
        </w:rPr>
        <w:t>Все вмести поют песню на</w:t>
      </w:r>
      <w:r w:rsidRPr="00C629E4">
        <w:rPr>
          <w:rFonts w:ascii="Times New Roman" w:hAnsi="Times New Roman" w:cs="Times New Roman"/>
          <w:b/>
          <w:i/>
          <w:sz w:val="32"/>
          <w:szCs w:val="32"/>
        </w:rPr>
        <w:t xml:space="preserve"> мелодию «Пластилиновая ворона»)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Когда спешишь ты в школу.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Опаздываешь очень,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А может быть, чуть – чуть.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Одно ты помнить должен: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Средь всех дорог на свете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Ты выбирай, конечно,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Лишь безопасный путь.</w:t>
      </w:r>
    </w:p>
    <w:p w:rsidR="00E266F5" w:rsidRPr="00C629E4" w:rsidRDefault="004C7B12" w:rsidP="00C43F4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629E4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E266F5" w:rsidRPr="00C629E4">
        <w:rPr>
          <w:rFonts w:ascii="Times New Roman" w:hAnsi="Times New Roman" w:cs="Times New Roman"/>
          <w:b/>
          <w:i/>
          <w:sz w:val="32"/>
          <w:szCs w:val="32"/>
        </w:rPr>
        <w:t>Выходит полицейский</w:t>
      </w:r>
      <w:r w:rsidRPr="00C629E4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E266F5" w:rsidRPr="00C629E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266F5" w:rsidRPr="00C629E4" w:rsidRDefault="00E266F5" w:rsidP="00C43F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Полицейский:</w:t>
      </w:r>
    </w:p>
    <w:p w:rsidR="00E266F5" w:rsidRPr="00C629E4" w:rsidRDefault="00E266F5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Если надо перейти</w:t>
      </w:r>
    </w:p>
    <w:p w:rsidR="00E266F5" w:rsidRPr="00C629E4" w:rsidRDefault="00E266F5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Тебе через дорогу,</w:t>
      </w:r>
    </w:p>
    <w:p w:rsidR="00E266F5" w:rsidRPr="00C629E4" w:rsidRDefault="00E266F5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С этой целью по пути</w:t>
      </w:r>
    </w:p>
    <w:p w:rsidR="00E266F5" w:rsidRPr="00C629E4" w:rsidRDefault="00E266F5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Всегда есть переходы!</w:t>
      </w:r>
    </w:p>
    <w:p w:rsidR="00E266F5" w:rsidRPr="00C629E4" w:rsidRDefault="00E266F5" w:rsidP="00C43F4E">
      <w:pPr>
        <w:spacing w:after="0" w:line="240" w:lineRule="auto"/>
        <w:ind w:firstLine="993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Переходы могут быть</w:t>
      </w:r>
    </w:p>
    <w:p w:rsidR="00E266F5" w:rsidRPr="00C629E4" w:rsidRDefault="00E266F5" w:rsidP="00C43F4E">
      <w:pPr>
        <w:spacing w:after="0" w:line="240" w:lineRule="auto"/>
        <w:ind w:firstLine="993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>Разными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>, ребята!</w:t>
      </w:r>
    </w:p>
    <w:p w:rsidR="00E266F5" w:rsidRPr="00C629E4" w:rsidRDefault="00E266F5" w:rsidP="00C43F4E">
      <w:pPr>
        <w:spacing w:after="0" w:line="240" w:lineRule="auto"/>
        <w:ind w:firstLine="993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Чтобы это не забыть</w:t>
      </w:r>
    </w:p>
    <w:p w:rsidR="00E266F5" w:rsidRPr="00C629E4" w:rsidRDefault="00E266F5" w:rsidP="00C43F4E">
      <w:pPr>
        <w:spacing w:after="0" w:line="240" w:lineRule="auto"/>
        <w:ind w:firstLine="993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Надо знаки изучить:</w:t>
      </w:r>
    </w:p>
    <w:p w:rsidR="00E266F5" w:rsidRPr="00C629E4" w:rsidRDefault="00E266F5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Есть знак «Подземный переход» -</w:t>
      </w:r>
    </w:p>
    <w:p w:rsidR="00E266F5" w:rsidRPr="00C629E4" w:rsidRDefault="00E266F5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Ступеньки вниз ведут!</w:t>
      </w:r>
    </w:p>
    <w:p w:rsidR="00E266F5" w:rsidRPr="00C629E4" w:rsidRDefault="00E266F5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Спускайся смело и иди –</w:t>
      </w:r>
    </w:p>
    <w:p w:rsidR="00E266F5" w:rsidRPr="00C629E4" w:rsidRDefault="00E266F5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Ведь нет движения тут.</w:t>
      </w:r>
    </w:p>
    <w:p w:rsidR="00E266F5" w:rsidRPr="00C629E4" w:rsidRDefault="00E266F5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С дорожкой полосатой</w:t>
      </w:r>
    </w:p>
    <w:p w:rsidR="00E266F5" w:rsidRPr="00C629E4" w:rsidRDefault="00E266F5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lastRenderedPageBreak/>
        <w:t xml:space="preserve"> Стоит у «зебры» знак</w:t>
      </w:r>
    </w:p>
    <w:p w:rsidR="00E266F5" w:rsidRPr="00C629E4" w:rsidRDefault="00E266F5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Должны вы знать, ребята,</w:t>
      </w:r>
    </w:p>
    <w:p w:rsidR="00E266F5" w:rsidRPr="00C629E4" w:rsidRDefault="00E266F5" w:rsidP="00C43F4E">
      <w:pPr>
        <w:spacing w:after="0" w:line="240" w:lineRule="auto"/>
        <w:ind w:firstLine="1134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Что это не пустяк:</w:t>
      </w:r>
    </w:p>
    <w:p w:rsidR="00E266F5" w:rsidRPr="00C629E4" w:rsidRDefault="00E266F5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Переходя по «зебре»</w:t>
      </w:r>
    </w:p>
    <w:p w:rsidR="00E266F5" w:rsidRPr="00C629E4" w:rsidRDefault="00E266F5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Сначала убедись,</w:t>
      </w:r>
    </w:p>
    <w:p w:rsidR="00E266F5" w:rsidRPr="00C629E4" w:rsidRDefault="00E266F5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Что все стоят машины –</w:t>
      </w:r>
    </w:p>
    <w:p w:rsidR="00E266F5" w:rsidRPr="00C629E4" w:rsidRDefault="00E266F5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Теперь поторопись! </w:t>
      </w:r>
    </w:p>
    <w:p w:rsidR="00E266F5" w:rsidRPr="00C629E4" w:rsidRDefault="00E266F5" w:rsidP="00C43F4E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Бывают иногда</w:t>
      </w:r>
    </w:p>
    <w:p w:rsidR="00E266F5" w:rsidRPr="00C629E4" w:rsidRDefault="00E266F5" w:rsidP="00C43F4E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Дороги небольшие</w:t>
      </w:r>
    </w:p>
    <w:p w:rsidR="00E266F5" w:rsidRPr="00C629E4" w:rsidRDefault="00E266F5" w:rsidP="00C43F4E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Где перехода нет,</w:t>
      </w:r>
    </w:p>
    <w:p w:rsidR="00E266F5" w:rsidRPr="00C629E4" w:rsidRDefault="00E266F5" w:rsidP="00C43F4E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А вы пройти решили.</w:t>
      </w:r>
    </w:p>
    <w:p w:rsidR="00E266F5" w:rsidRPr="00C629E4" w:rsidRDefault="00E266F5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Смотри сначала влево,</w:t>
      </w:r>
    </w:p>
    <w:p w:rsidR="00E266F5" w:rsidRPr="00C629E4" w:rsidRDefault="00FF5DDE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На</w:t>
      </w:r>
      <w:r w:rsidR="00E266F5" w:rsidRPr="00C629E4">
        <w:rPr>
          <w:rFonts w:ascii="Times New Roman" w:hAnsi="Times New Roman" w:cs="Times New Roman"/>
          <w:sz w:val="32"/>
          <w:szCs w:val="32"/>
        </w:rPr>
        <w:t>право посмотри.</w:t>
      </w:r>
    </w:p>
    <w:p w:rsidR="00E266F5" w:rsidRPr="00C629E4" w:rsidRDefault="00FF5DDE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>Машины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 xml:space="preserve"> нет ли </w:t>
      </w:r>
      <w:r w:rsidR="00E266F5" w:rsidRPr="00C629E4">
        <w:rPr>
          <w:rFonts w:ascii="Times New Roman" w:hAnsi="Times New Roman" w:cs="Times New Roman"/>
          <w:sz w:val="32"/>
          <w:szCs w:val="32"/>
        </w:rPr>
        <w:t xml:space="preserve"> рядом?</w:t>
      </w:r>
    </w:p>
    <w:p w:rsidR="00E266F5" w:rsidRPr="00C629E4" w:rsidRDefault="00E266F5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Теперь переходи.</w:t>
      </w:r>
    </w:p>
    <w:p w:rsidR="00E266F5" w:rsidRPr="00C629E4" w:rsidRDefault="00E266F5" w:rsidP="00C43F4E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Повествование закончив,</w:t>
      </w:r>
    </w:p>
    <w:p w:rsidR="00E266F5" w:rsidRPr="00C629E4" w:rsidRDefault="00E266F5" w:rsidP="00C43F4E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Хочу, дружок, сказать тебе:</w:t>
      </w:r>
    </w:p>
    <w:p w:rsidR="00E266F5" w:rsidRPr="00C629E4" w:rsidRDefault="00E266F5" w:rsidP="00C43F4E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Будь осторожен на дороге</w:t>
      </w:r>
    </w:p>
    <w:p w:rsidR="00E266F5" w:rsidRPr="00C629E4" w:rsidRDefault="00E266F5" w:rsidP="00C43F4E">
      <w:pPr>
        <w:spacing w:after="0" w:line="240" w:lineRule="auto"/>
        <w:ind w:firstLine="1276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Тогда, поверь, не быть беде.</w:t>
      </w:r>
      <w:r w:rsidR="00020870" w:rsidRPr="00C629E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0870" w:rsidRPr="00C629E4" w:rsidRDefault="00020870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- Ребята, а вы знаете дорожные знаки? </w:t>
      </w:r>
      <w:r w:rsidRPr="00C629E4">
        <w:rPr>
          <w:rFonts w:ascii="Times New Roman" w:hAnsi="Times New Roman" w:cs="Times New Roman"/>
          <w:b/>
          <w:sz w:val="32"/>
          <w:szCs w:val="32"/>
        </w:rPr>
        <w:t xml:space="preserve">Отгадайте загадки – </w:t>
      </w:r>
      <w:proofErr w:type="spellStart"/>
      <w:r w:rsidRPr="00C629E4">
        <w:rPr>
          <w:rFonts w:ascii="Times New Roman" w:hAnsi="Times New Roman" w:cs="Times New Roman"/>
          <w:b/>
          <w:sz w:val="32"/>
          <w:szCs w:val="32"/>
        </w:rPr>
        <w:t>догов</w:t>
      </w:r>
      <w:r w:rsidR="00FF5DDE" w:rsidRPr="00C629E4">
        <w:rPr>
          <w:rFonts w:ascii="Times New Roman" w:hAnsi="Times New Roman" w:cs="Times New Roman"/>
          <w:b/>
          <w:sz w:val="32"/>
          <w:szCs w:val="32"/>
        </w:rPr>
        <w:t>О</w:t>
      </w:r>
      <w:r w:rsidRPr="00C629E4">
        <w:rPr>
          <w:rFonts w:ascii="Times New Roman" w:hAnsi="Times New Roman" w:cs="Times New Roman"/>
          <w:b/>
          <w:sz w:val="32"/>
          <w:szCs w:val="32"/>
        </w:rPr>
        <w:t>рки</w:t>
      </w:r>
      <w:proofErr w:type="spellEnd"/>
      <w:r w:rsidRPr="00C629E4">
        <w:rPr>
          <w:rFonts w:ascii="Times New Roman" w:hAnsi="Times New Roman" w:cs="Times New Roman"/>
          <w:sz w:val="32"/>
          <w:szCs w:val="32"/>
        </w:rPr>
        <w:t>.</w:t>
      </w:r>
    </w:p>
    <w:p w:rsidR="003C454F" w:rsidRPr="00C629E4" w:rsidRDefault="00610EAC" w:rsidP="00C43F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Ведущий</w:t>
      </w:r>
      <w:r w:rsidR="003C454F" w:rsidRPr="00C629E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629E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C454F" w:rsidRPr="00C629E4">
        <w:rPr>
          <w:rFonts w:ascii="Times New Roman" w:hAnsi="Times New Roman" w:cs="Times New Roman"/>
          <w:sz w:val="32"/>
          <w:szCs w:val="32"/>
        </w:rPr>
        <w:t xml:space="preserve">Всем знакомые полоски знает малый, знает взрослый. </w:t>
      </w:r>
      <w:r w:rsidR="003C454F" w:rsidRPr="00C629E4">
        <w:rPr>
          <w:rFonts w:ascii="Times New Roman" w:hAnsi="Times New Roman" w:cs="Times New Roman"/>
          <w:b/>
          <w:sz w:val="32"/>
          <w:szCs w:val="32"/>
        </w:rPr>
        <w:t>(Слайд</w:t>
      </w:r>
      <w:proofErr w:type="gramStart"/>
      <w:r w:rsidR="003C454F" w:rsidRPr="00C629E4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                     На ту сторону ведет пешеходный … (Ответ: переход.) (Показывает знак).</w:t>
      </w:r>
    </w:p>
    <w:p w:rsidR="00381DEC" w:rsidRPr="00C629E4" w:rsidRDefault="00381DEC" w:rsidP="00C43F4E">
      <w:pPr>
        <w:spacing w:after="0" w:line="240" w:lineRule="auto"/>
        <w:ind w:left="1418" w:hanging="1276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C629E4">
        <w:rPr>
          <w:rFonts w:ascii="Times New Roman" w:hAnsi="Times New Roman" w:cs="Times New Roman"/>
          <w:sz w:val="32"/>
          <w:szCs w:val="32"/>
        </w:rPr>
        <w:t xml:space="preserve"> </w:t>
      </w:r>
      <w:r w:rsidR="00610EAC" w:rsidRPr="00C629E4">
        <w:rPr>
          <w:rFonts w:ascii="Times New Roman" w:hAnsi="Times New Roman" w:cs="Times New Roman"/>
          <w:sz w:val="32"/>
          <w:szCs w:val="32"/>
        </w:rPr>
        <w:t xml:space="preserve">    </w:t>
      </w:r>
      <w:r w:rsidRPr="00C629E4">
        <w:rPr>
          <w:rFonts w:ascii="Times New Roman" w:hAnsi="Times New Roman" w:cs="Times New Roman"/>
          <w:sz w:val="32"/>
          <w:szCs w:val="32"/>
        </w:rPr>
        <w:t>Пешеход, пешеход!</w:t>
      </w:r>
      <w:r w:rsidR="00610EAC" w:rsidRPr="00C629E4">
        <w:rPr>
          <w:rFonts w:ascii="Times New Roman" w:hAnsi="Times New Roman" w:cs="Times New Roman"/>
          <w:sz w:val="32"/>
          <w:szCs w:val="32"/>
        </w:rPr>
        <w:t xml:space="preserve">   (</w:t>
      </w:r>
      <w:r w:rsidR="00610EAC" w:rsidRPr="00C629E4">
        <w:rPr>
          <w:rFonts w:ascii="Times New Roman" w:hAnsi="Times New Roman" w:cs="Times New Roman"/>
          <w:b/>
          <w:bCs/>
          <w:sz w:val="32"/>
          <w:szCs w:val="32"/>
        </w:rPr>
        <w:t xml:space="preserve">Знак «Пешеходный переход») </w:t>
      </w:r>
      <w:r w:rsidRPr="00C629E4">
        <w:rPr>
          <w:rFonts w:ascii="Times New Roman" w:hAnsi="Times New Roman" w:cs="Times New Roman"/>
          <w:sz w:val="32"/>
          <w:szCs w:val="32"/>
        </w:rPr>
        <w:br/>
        <w:t>Помни ты про переход!</w:t>
      </w:r>
      <w:r w:rsidRPr="00C629E4">
        <w:rPr>
          <w:rFonts w:ascii="Times New Roman" w:hAnsi="Times New Roman" w:cs="Times New Roman"/>
          <w:sz w:val="32"/>
          <w:szCs w:val="32"/>
        </w:rPr>
        <w:br/>
        <w:t>Он наземный,</w:t>
      </w:r>
      <w:r w:rsidRPr="00C629E4">
        <w:rPr>
          <w:rFonts w:ascii="Times New Roman" w:hAnsi="Times New Roman" w:cs="Times New Roman"/>
          <w:sz w:val="32"/>
          <w:szCs w:val="32"/>
        </w:rPr>
        <w:br/>
        <w:t>Похожий на зебру.</w:t>
      </w:r>
      <w:r w:rsidRPr="00C629E4">
        <w:rPr>
          <w:rFonts w:ascii="Times New Roman" w:hAnsi="Times New Roman" w:cs="Times New Roman"/>
          <w:sz w:val="32"/>
          <w:szCs w:val="32"/>
        </w:rPr>
        <w:br/>
        <w:t>Знай, что только переход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br/>
        <w:t>О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>т машин тебя спасет.</w:t>
      </w:r>
    </w:p>
    <w:p w:rsidR="00381DEC" w:rsidRPr="00C629E4" w:rsidRDefault="00381DEC" w:rsidP="00C43F4E">
      <w:pPr>
        <w:spacing w:after="0" w:line="240" w:lineRule="auto"/>
        <w:ind w:left="1276" w:hanging="142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Чтобы руки были целы,</w:t>
      </w:r>
      <w:r w:rsidRPr="00C629E4">
        <w:rPr>
          <w:rFonts w:ascii="Times New Roman" w:hAnsi="Times New Roman" w:cs="Times New Roman"/>
          <w:sz w:val="32"/>
          <w:szCs w:val="32"/>
        </w:rPr>
        <w:br/>
        <w:t>Чтобы ноги были целы,</w:t>
      </w:r>
      <w:r w:rsidRPr="00C629E4">
        <w:rPr>
          <w:rFonts w:ascii="Times New Roman" w:hAnsi="Times New Roman" w:cs="Times New Roman"/>
          <w:sz w:val="32"/>
          <w:szCs w:val="32"/>
        </w:rPr>
        <w:br/>
        <w:t>Надо лучше знаки знать,</w:t>
      </w:r>
      <w:r w:rsidRPr="00C629E4">
        <w:rPr>
          <w:rFonts w:ascii="Times New Roman" w:hAnsi="Times New Roman" w:cs="Times New Roman"/>
          <w:sz w:val="32"/>
          <w:szCs w:val="32"/>
        </w:rPr>
        <w:br/>
        <w:t>Надо знаки уважать.</w:t>
      </w:r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454F" w:rsidRPr="00C629E4" w:rsidRDefault="00610EAC" w:rsidP="00C43F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C629E4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C454F" w:rsidRPr="00C629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29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454F" w:rsidRPr="00C629E4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="003C454F" w:rsidRPr="00C629E4">
        <w:rPr>
          <w:rFonts w:ascii="Times New Roman" w:hAnsi="Times New Roman" w:cs="Times New Roman"/>
          <w:sz w:val="32"/>
          <w:szCs w:val="32"/>
        </w:rPr>
        <w:t>й, водитель, осторожно! Ехать быстро невозможно</w:t>
      </w:r>
      <w:r w:rsidR="003C454F" w:rsidRPr="00C629E4">
        <w:rPr>
          <w:rFonts w:ascii="Times New Roman" w:hAnsi="Times New Roman" w:cs="Times New Roman"/>
          <w:b/>
          <w:sz w:val="32"/>
          <w:szCs w:val="32"/>
        </w:rPr>
        <w:t>, (Слайд</w:t>
      </w:r>
      <w:proofErr w:type="gramStart"/>
      <w:r w:rsidR="003C454F" w:rsidRPr="00C629E4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                     Знают люди все на свете: могут выбежать здесь … (Ответ: дети.) </w:t>
      </w:r>
    </w:p>
    <w:p w:rsidR="003C454F" w:rsidRPr="00C629E4" w:rsidRDefault="003C454F" w:rsidP="00C43F4E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В красном треугольнике 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 xml:space="preserve">показывает дорожный знак) </w:t>
      </w:r>
    </w:p>
    <w:p w:rsidR="003C454F" w:rsidRPr="00C629E4" w:rsidRDefault="003C454F" w:rsidP="00C43F4E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Знаки осторожные, </w:t>
      </w:r>
    </w:p>
    <w:p w:rsidR="003C454F" w:rsidRPr="00C629E4" w:rsidRDefault="003C454F" w:rsidP="00C43F4E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Они предупреждают, </w:t>
      </w:r>
    </w:p>
    <w:p w:rsidR="003C454F" w:rsidRPr="00C629E4" w:rsidRDefault="003C454F" w:rsidP="00C43F4E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К вниманью призывают. </w:t>
      </w:r>
    </w:p>
    <w:p w:rsidR="003C454F" w:rsidRPr="00C629E4" w:rsidRDefault="00610EAC" w:rsidP="00C43F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 xml:space="preserve">Ведущий    </w:t>
      </w:r>
      <w:r w:rsidR="003C454F" w:rsidRPr="00C629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454F" w:rsidRPr="00C629E4">
        <w:rPr>
          <w:rFonts w:ascii="Times New Roman" w:hAnsi="Times New Roman" w:cs="Times New Roman"/>
          <w:sz w:val="32"/>
          <w:szCs w:val="32"/>
        </w:rPr>
        <w:t xml:space="preserve">Не помыв в дороге рук, ты ел фрукты, овощи, </w:t>
      </w:r>
      <w:r w:rsidR="003C454F" w:rsidRPr="00C629E4">
        <w:rPr>
          <w:rFonts w:ascii="Times New Roman" w:hAnsi="Times New Roman" w:cs="Times New Roman"/>
          <w:b/>
          <w:sz w:val="32"/>
          <w:szCs w:val="32"/>
        </w:rPr>
        <w:t>(Слайд</w:t>
      </w:r>
      <w:proofErr w:type="gramStart"/>
      <w:r w:rsidR="003C454F" w:rsidRPr="00C629E4">
        <w:rPr>
          <w:rFonts w:ascii="Times New Roman" w:hAnsi="Times New Roman" w:cs="Times New Roman"/>
          <w:b/>
          <w:sz w:val="32"/>
          <w:szCs w:val="32"/>
        </w:rPr>
        <w:t xml:space="preserve"> )</w:t>
      </w:r>
      <w:proofErr w:type="gramEnd"/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                     Хорошо, что рядом пункт медицинской … (Ответ: помощи.) </w:t>
      </w:r>
    </w:p>
    <w:p w:rsidR="003C454F" w:rsidRPr="00C629E4" w:rsidRDefault="003C454F" w:rsidP="00C43F4E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lastRenderedPageBreak/>
        <w:t xml:space="preserve">А еще есть знаки – добрые друзья: 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 xml:space="preserve">показывает) </w:t>
      </w:r>
    </w:p>
    <w:p w:rsidR="003C454F" w:rsidRPr="00C629E4" w:rsidRDefault="003C454F" w:rsidP="00C43F4E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Укажут направления вашего движения, </w:t>
      </w:r>
    </w:p>
    <w:p w:rsidR="003C454F" w:rsidRPr="00C629E4" w:rsidRDefault="003C454F" w:rsidP="00C43F4E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Где поесть, заправиться, поспать, </w:t>
      </w:r>
    </w:p>
    <w:p w:rsidR="003C454F" w:rsidRPr="00C629E4" w:rsidRDefault="003C454F" w:rsidP="00C43F4E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И как в деревню к бабушке попасть. </w:t>
      </w:r>
    </w:p>
    <w:p w:rsidR="003C454F" w:rsidRPr="00C629E4" w:rsidRDefault="00610EAC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C629E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C454F" w:rsidRPr="00C629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454F" w:rsidRPr="00C629E4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="003C454F" w:rsidRPr="00C629E4">
        <w:rPr>
          <w:rFonts w:ascii="Times New Roman" w:hAnsi="Times New Roman" w:cs="Times New Roman"/>
          <w:sz w:val="32"/>
          <w:szCs w:val="32"/>
        </w:rPr>
        <w:t xml:space="preserve">сли ты собрался с другом в зоопарк или кино, </w:t>
      </w:r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                     Подружиться с этим знаком вам придется все равно. </w:t>
      </w:r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                     Доберетесь быстро, ловко! 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>Знак … (Ответ: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>"Автобусная остановка".)</w:t>
      </w:r>
      <w:proofErr w:type="gramEnd"/>
    </w:p>
    <w:p w:rsidR="003C454F" w:rsidRPr="00C629E4" w:rsidRDefault="00610EAC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 xml:space="preserve">Ведущий     </w:t>
      </w:r>
      <w:r w:rsidR="003C454F" w:rsidRPr="00C629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454F" w:rsidRPr="00C629E4">
        <w:rPr>
          <w:rFonts w:ascii="Times New Roman" w:hAnsi="Times New Roman" w:cs="Times New Roman"/>
          <w:sz w:val="32"/>
          <w:szCs w:val="32"/>
        </w:rPr>
        <w:t xml:space="preserve">Круглый знак с обводом красным: означает – здесь опасно. </w:t>
      </w:r>
      <w:r w:rsidR="003C454F" w:rsidRPr="00C629E4">
        <w:rPr>
          <w:rFonts w:ascii="Times New Roman" w:hAnsi="Times New Roman" w:cs="Times New Roman"/>
          <w:b/>
          <w:sz w:val="32"/>
          <w:szCs w:val="32"/>
        </w:rPr>
        <w:t>(Слайд)</w:t>
      </w:r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                     Тут, поймите, запрещенье … пешеходного … (Ответ: движенья.)</w:t>
      </w:r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Запрещают знаки 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 xml:space="preserve">показывает) </w:t>
      </w:r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Разное движение: обгоны, поворот – </w:t>
      </w:r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И в красные кружочки </w:t>
      </w:r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Обводит их народ. </w:t>
      </w:r>
    </w:p>
    <w:p w:rsidR="003C454F" w:rsidRPr="00C629E4" w:rsidRDefault="00610EAC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Ведущий</w:t>
      </w:r>
      <w:proofErr w:type="gramStart"/>
      <w:r w:rsidRPr="00C629E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C454F" w:rsidRPr="00C629E4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3C454F" w:rsidRPr="00C629E4">
        <w:rPr>
          <w:rFonts w:ascii="Times New Roman" w:hAnsi="Times New Roman" w:cs="Times New Roman"/>
          <w:sz w:val="32"/>
          <w:szCs w:val="32"/>
        </w:rPr>
        <w:t>сех, у кого велосипед, хочу предупредить от бед.</w:t>
      </w:r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                     Кататься, юные друзья, по дороге нам нельзя.</w:t>
      </w:r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На дороге знак стоит, строгим тоном говорит: </w:t>
      </w:r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Запрещаю в этом месте – ехать НА ВЕЛОСИПЕДЕ!</w:t>
      </w:r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ВСЕ.</w:t>
      </w:r>
      <w:r w:rsidRPr="00C629E4">
        <w:rPr>
          <w:rFonts w:ascii="Times New Roman" w:hAnsi="Times New Roman" w:cs="Times New Roman"/>
          <w:sz w:val="32"/>
          <w:szCs w:val="32"/>
        </w:rPr>
        <w:t xml:space="preserve"> Ребята, дорога — не шутка, а жизнь. </w:t>
      </w:r>
      <w:r w:rsidR="00610EAC" w:rsidRPr="00C629E4">
        <w:rPr>
          <w:rFonts w:ascii="Times New Roman" w:hAnsi="Times New Roman" w:cs="Times New Roman"/>
          <w:b/>
          <w:sz w:val="32"/>
          <w:szCs w:val="32"/>
        </w:rPr>
        <w:t>(Слайд</w:t>
      </w:r>
      <w:r w:rsidRPr="00C629E4">
        <w:rPr>
          <w:rFonts w:ascii="Times New Roman" w:hAnsi="Times New Roman" w:cs="Times New Roman"/>
          <w:b/>
          <w:sz w:val="32"/>
          <w:szCs w:val="32"/>
        </w:rPr>
        <w:t>)</w:t>
      </w:r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Ты выучи знаки и правил держись! </w:t>
      </w:r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 Чтоб не случилась с тобою беда </w:t>
      </w:r>
    </w:p>
    <w:p w:rsidR="003C454F" w:rsidRPr="00C629E4" w:rsidRDefault="003C454F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Дорожную Азбуку помни всегда! </w:t>
      </w:r>
    </w:p>
    <w:p w:rsidR="00183E64" w:rsidRPr="00C629E4" w:rsidRDefault="00183E64" w:rsidP="00C43F4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F0547E" w:rsidRPr="00C629E4" w:rsidRDefault="00F0547E" w:rsidP="00C43F4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C629E4">
        <w:rPr>
          <w:rFonts w:ascii="Times New Roman" w:hAnsi="Times New Roman" w:cs="Times New Roman"/>
          <w:i/>
          <w:sz w:val="32"/>
          <w:szCs w:val="32"/>
        </w:rPr>
        <w:t>Исполняется финальная песня, звучит фонограмма песни «Бременские музыканты»</w:t>
      </w:r>
    </w:p>
    <w:p w:rsidR="00F0547E" w:rsidRPr="00C629E4" w:rsidRDefault="00F0547E" w:rsidP="00C43F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 xml:space="preserve">Песня </w:t>
      </w:r>
    </w:p>
    <w:p w:rsidR="00F0547E" w:rsidRPr="00C629E4" w:rsidRDefault="00F0547E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1.</w:t>
      </w:r>
      <w:r w:rsidRPr="00C629E4">
        <w:rPr>
          <w:rFonts w:ascii="Times New Roman" w:hAnsi="Times New Roman" w:cs="Times New Roman"/>
          <w:sz w:val="32"/>
          <w:szCs w:val="32"/>
        </w:rPr>
        <w:t xml:space="preserve"> Ничего на свете лучше </w:t>
      </w:r>
      <w:proofErr w:type="gramStart"/>
      <w:r w:rsidRPr="00C629E4">
        <w:rPr>
          <w:rFonts w:ascii="Times New Roman" w:hAnsi="Times New Roman" w:cs="Times New Roman"/>
          <w:sz w:val="32"/>
          <w:szCs w:val="32"/>
        </w:rPr>
        <w:t>нету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>,</w:t>
      </w:r>
    </w:p>
    <w:p w:rsidR="00F0547E" w:rsidRPr="00C629E4" w:rsidRDefault="00F0547E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Чем бродить друзьям по белу свету,</w:t>
      </w:r>
    </w:p>
    <w:p w:rsidR="00F0547E" w:rsidRPr="00C629E4" w:rsidRDefault="00F0547E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Тем, кто с нами – не страшны тревоги,</w:t>
      </w:r>
    </w:p>
    <w:p w:rsidR="00F0547E" w:rsidRPr="00C629E4" w:rsidRDefault="00F0547E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Нам любые нипочём дороги – </w:t>
      </w:r>
      <w:r w:rsidRPr="00C629E4">
        <w:rPr>
          <w:rFonts w:ascii="Times New Roman" w:hAnsi="Times New Roman" w:cs="Times New Roman"/>
          <w:b/>
          <w:sz w:val="32"/>
          <w:szCs w:val="32"/>
        </w:rPr>
        <w:t>2 раза</w:t>
      </w:r>
      <w:r w:rsidRPr="00C629E4">
        <w:rPr>
          <w:rFonts w:ascii="Times New Roman" w:hAnsi="Times New Roman" w:cs="Times New Roman"/>
          <w:sz w:val="32"/>
          <w:szCs w:val="32"/>
        </w:rPr>
        <w:t>.</w:t>
      </w:r>
    </w:p>
    <w:p w:rsidR="00F0547E" w:rsidRPr="00C629E4" w:rsidRDefault="00F0547E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2.</w:t>
      </w:r>
      <w:r w:rsidRPr="00C629E4">
        <w:rPr>
          <w:rFonts w:ascii="Times New Roman" w:hAnsi="Times New Roman" w:cs="Times New Roman"/>
          <w:sz w:val="32"/>
          <w:szCs w:val="32"/>
        </w:rPr>
        <w:t xml:space="preserve"> Мы свое призванье не забудем – </w:t>
      </w:r>
    </w:p>
    <w:p w:rsidR="00F0547E" w:rsidRPr="00C629E4" w:rsidRDefault="00F0547E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C629E4">
        <w:rPr>
          <w:rFonts w:ascii="Times New Roman" w:hAnsi="Times New Roman" w:cs="Times New Roman"/>
          <w:sz w:val="32"/>
          <w:szCs w:val="32"/>
        </w:rPr>
        <w:t>Правила</w:t>
      </w:r>
      <w:proofErr w:type="gramEnd"/>
      <w:r w:rsidRPr="00C629E4">
        <w:rPr>
          <w:rFonts w:ascii="Times New Roman" w:hAnsi="Times New Roman" w:cs="Times New Roman"/>
          <w:sz w:val="32"/>
          <w:szCs w:val="32"/>
        </w:rPr>
        <w:t xml:space="preserve"> мы все расскажем людям.</w:t>
      </w:r>
    </w:p>
    <w:p w:rsidR="00F0547E" w:rsidRPr="00C629E4" w:rsidRDefault="00F0547E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Нам ГАИ важней всего на свете,</w:t>
      </w:r>
    </w:p>
    <w:p w:rsidR="00F0547E" w:rsidRPr="00C629E4" w:rsidRDefault="00F0547E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Знают это взрослые и дети – </w:t>
      </w:r>
      <w:r w:rsidRPr="00C629E4">
        <w:rPr>
          <w:rFonts w:ascii="Times New Roman" w:hAnsi="Times New Roman" w:cs="Times New Roman"/>
          <w:b/>
          <w:sz w:val="32"/>
          <w:szCs w:val="32"/>
        </w:rPr>
        <w:t>2 раза</w:t>
      </w:r>
    </w:p>
    <w:p w:rsidR="00F0547E" w:rsidRPr="00C629E4" w:rsidRDefault="00F0547E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b/>
          <w:sz w:val="32"/>
          <w:szCs w:val="32"/>
        </w:rPr>
        <w:t>3.</w:t>
      </w:r>
      <w:r w:rsidRPr="00C629E4">
        <w:rPr>
          <w:rFonts w:ascii="Times New Roman" w:hAnsi="Times New Roman" w:cs="Times New Roman"/>
          <w:sz w:val="32"/>
          <w:szCs w:val="32"/>
        </w:rPr>
        <w:t xml:space="preserve"> Нам инспектора помочь все рады,</w:t>
      </w:r>
    </w:p>
    <w:p w:rsidR="00F0547E" w:rsidRPr="00C629E4" w:rsidRDefault="00F0547E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Детям помогать для них отрада,</w:t>
      </w:r>
    </w:p>
    <w:p w:rsidR="00F0547E" w:rsidRPr="00C629E4" w:rsidRDefault="00F0547E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>Ведь задача стала их святою,</w:t>
      </w:r>
    </w:p>
    <w:p w:rsidR="00F0547E" w:rsidRPr="00C629E4" w:rsidRDefault="00F0547E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9E4">
        <w:rPr>
          <w:rFonts w:ascii="Times New Roman" w:hAnsi="Times New Roman" w:cs="Times New Roman"/>
          <w:sz w:val="32"/>
          <w:szCs w:val="32"/>
        </w:rPr>
        <w:t xml:space="preserve">Нам же – счастье жить такой </w:t>
      </w:r>
      <w:proofErr w:type="spellStart"/>
      <w:r w:rsidRPr="00C629E4">
        <w:rPr>
          <w:rFonts w:ascii="Times New Roman" w:hAnsi="Times New Roman" w:cs="Times New Roman"/>
          <w:sz w:val="32"/>
          <w:szCs w:val="32"/>
        </w:rPr>
        <w:t>судьбою</w:t>
      </w:r>
      <w:proofErr w:type="spellEnd"/>
      <w:r w:rsidRPr="00C629E4">
        <w:rPr>
          <w:rFonts w:ascii="Times New Roman" w:hAnsi="Times New Roman" w:cs="Times New Roman"/>
          <w:sz w:val="32"/>
          <w:szCs w:val="32"/>
        </w:rPr>
        <w:t xml:space="preserve">! – </w:t>
      </w:r>
      <w:r w:rsidRPr="00C629E4">
        <w:rPr>
          <w:rFonts w:ascii="Times New Roman" w:hAnsi="Times New Roman" w:cs="Times New Roman"/>
          <w:b/>
          <w:sz w:val="32"/>
          <w:szCs w:val="32"/>
        </w:rPr>
        <w:t>2 раза</w:t>
      </w:r>
    </w:p>
    <w:p w:rsidR="00017BE1" w:rsidRPr="00C629E4" w:rsidRDefault="00017BE1" w:rsidP="00C43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17BE1" w:rsidRPr="00C629E4" w:rsidSect="004065F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6D9D"/>
    <w:multiLevelType w:val="hybridMultilevel"/>
    <w:tmpl w:val="AEBC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0B"/>
    <w:rsid w:val="00017BE1"/>
    <w:rsid w:val="00020870"/>
    <w:rsid w:val="000C267D"/>
    <w:rsid w:val="00183E64"/>
    <w:rsid w:val="00290C76"/>
    <w:rsid w:val="00381DEC"/>
    <w:rsid w:val="003C454F"/>
    <w:rsid w:val="004065FF"/>
    <w:rsid w:val="004C7B12"/>
    <w:rsid w:val="004E6BBC"/>
    <w:rsid w:val="00555014"/>
    <w:rsid w:val="00610EAC"/>
    <w:rsid w:val="0078600B"/>
    <w:rsid w:val="008175F6"/>
    <w:rsid w:val="009C030D"/>
    <w:rsid w:val="00A628B6"/>
    <w:rsid w:val="00A927AE"/>
    <w:rsid w:val="00B470C5"/>
    <w:rsid w:val="00C43F4E"/>
    <w:rsid w:val="00C629E4"/>
    <w:rsid w:val="00E266F5"/>
    <w:rsid w:val="00F0547E"/>
    <w:rsid w:val="00F60B54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E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E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B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E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E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23</cp:revision>
  <cp:lastPrinted>2016-11-10T07:58:00Z</cp:lastPrinted>
  <dcterms:created xsi:type="dcterms:W3CDTF">2016-11-09T17:53:00Z</dcterms:created>
  <dcterms:modified xsi:type="dcterms:W3CDTF">2019-03-19T13:43:00Z</dcterms:modified>
</cp:coreProperties>
</file>