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1502" w:rsidRPr="00941502" w:rsidRDefault="00941502" w:rsidP="0094150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15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Рабочая программа </w:t>
      </w:r>
      <w:r w:rsidRPr="009415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курса внеурочной деятельности «</w:t>
      </w:r>
      <w:r w:rsidRPr="009415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Музыкальная шкатулка</w:t>
      </w:r>
      <w:r w:rsidRPr="009415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941502" w:rsidRPr="00941502" w:rsidRDefault="00941502" w:rsidP="00941502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5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Пояснительная записка</w:t>
      </w:r>
    </w:p>
    <w:p w:rsidR="00941502" w:rsidRPr="00941502" w:rsidRDefault="00941502" w:rsidP="0094150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(Смотри Приложения к ООП О</w:t>
      </w:r>
      <w:r w:rsidRPr="009415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ОО. Книга 2. «Программы отдельных учебных предметов, курсов и курсов внеурочной деятельности»,). </w:t>
      </w:r>
    </w:p>
    <w:p w:rsidR="00941502" w:rsidRPr="00941502" w:rsidRDefault="00941502" w:rsidP="00941502">
      <w:pPr>
        <w:widowControl w:val="0"/>
        <w:numPr>
          <w:ilvl w:val="1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502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Сроки реализации у</w:t>
      </w:r>
      <w:r w:rsidR="0080517F">
        <w:rPr>
          <w:rFonts w:ascii="Times New Roman" w:eastAsia="Times New Roman" w:hAnsi="Times New Roman" w:cs="Times New Roman"/>
          <w:sz w:val="24"/>
          <w:szCs w:val="24"/>
          <w:lang w:eastAsia="ru-RU"/>
        </w:rPr>
        <w:t>чебной программы – 1</w:t>
      </w:r>
      <w:r w:rsidR="00154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год; с 2025 по 2026</w:t>
      </w:r>
      <w:bookmarkStart w:id="0" w:name="_GoBack"/>
      <w:bookmarkEnd w:id="0"/>
      <w:r w:rsidRPr="009415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год. </w:t>
      </w:r>
    </w:p>
    <w:p w:rsidR="00941502" w:rsidRPr="00941502" w:rsidRDefault="00941502" w:rsidP="00941502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5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Общая характеристика курса внеурочной деятельности «</w:t>
      </w:r>
      <w:r w:rsidRPr="009415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Музыкальная шкатулка</w:t>
      </w:r>
      <w:r w:rsidRPr="009415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(Смотри Приложения к ООП О</w:t>
      </w:r>
      <w:r w:rsidRPr="00941502">
        <w:rPr>
          <w:rFonts w:ascii="Times New Roman" w:eastAsia="Times New Roman" w:hAnsi="Times New Roman" w:cs="Times New Roman"/>
          <w:sz w:val="24"/>
          <w:szCs w:val="24"/>
          <w:lang w:eastAsia="ru-RU"/>
        </w:rPr>
        <w:t>ОО. Книга 2. «Программы отдельных учебных предметов, курсов и курсов внеурочной деятельности»)</w:t>
      </w:r>
    </w:p>
    <w:p w:rsidR="00941502" w:rsidRPr="00941502" w:rsidRDefault="00941502" w:rsidP="00941502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5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Описание места курса внеурочной деятельности «Музыкальная шкатулка»</w:t>
      </w:r>
      <w:r w:rsidRPr="009415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415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учебном плане </w:t>
      </w:r>
    </w:p>
    <w:p w:rsidR="00941502" w:rsidRPr="00941502" w:rsidRDefault="00941502" w:rsidP="0094150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5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программа </w:t>
      </w:r>
      <w:r w:rsidRPr="009415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курса внеурочной деятельности</w:t>
      </w:r>
      <w:r w:rsidRPr="009415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«Музыкальная шкатулка» </w:t>
      </w:r>
      <w:r w:rsidR="0076683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8</w:t>
      </w:r>
      <w:r w:rsidRPr="009415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 составлена в соответствии с количе</w:t>
      </w:r>
      <w:r w:rsidR="005F1DF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ством часов в учебном плане ОУ О</w:t>
      </w:r>
      <w:r w:rsidRPr="00941502">
        <w:rPr>
          <w:rFonts w:ascii="Times New Roman" w:eastAsia="Times New Roman" w:hAnsi="Times New Roman" w:cs="Times New Roman"/>
          <w:sz w:val="24"/>
          <w:szCs w:val="24"/>
          <w:lang w:eastAsia="ru-RU"/>
        </w:rPr>
        <w:t>ОО</w:t>
      </w:r>
    </w:p>
    <w:p w:rsidR="00941502" w:rsidRPr="00941502" w:rsidRDefault="00941502" w:rsidP="0094150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317" w:type="dxa"/>
        <w:tblCellSpacing w:w="0" w:type="dxa"/>
        <w:tblInd w:w="697" w:type="dxa"/>
        <w:tblLook w:val="04A0" w:firstRow="1" w:lastRow="0" w:firstColumn="1" w:lastColumn="0" w:noHBand="0" w:noVBand="1"/>
      </w:tblPr>
      <w:tblGrid>
        <w:gridCol w:w="7371"/>
        <w:gridCol w:w="6946"/>
      </w:tblGrid>
      <w:tr w:rsidR="00941502" w:rsidRPr="00941502" w:rsidTr="004A32A9">
        <w:trPr>
          <w:trHeight w:val="75"/>
          <w:tblCellSpacing w:w="0" w:type="dxa"/>
        </w:trPr>
        <w:tc>
          <w:tcPr>
            <w:tcW w:w="73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1502" w:rsidRPr="00941502" w:rsidRDefault="00941502" w:rsidP="009415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1502" w:rsidRPr="00941502" w:rsidRDefault="0076683B" w:rsidP="009415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  <w:r w:rsidR="00941502" w:rsidRPr="009415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класс</w:t>
            </w:r>
          </w:p>
        </w:tc>
      </w:tr>
      <w:tr w:rsidR="00941502" w:rsidRPr="00941502" w:rsidTr="004A32A9">
        <w:trPr>
          <w:trHeight w:val="90"/>
          <w:tblCellSpacing w:w="0" w:type="dxa"/>
        </w:trPr>
        <w:tc>
          <w:tcPr>
            <w:tcW w:w="73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1502" w:rsidRPr="00941502" w:rsidRDefault="00941502" w:rsidP="009415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5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недель</w:t>
            </w:r>
          </w:p>
        </w:tc>
        <w:tc>
          <w:tcPr>
            <w:tcW w:w="69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1502" w:rsidRPr="00941502" w:rsidRDefault="00941502" w:rsidP="009415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недели</w:t>
            </w:r>
          </w:p>
        </w:tc>
      </w:tr>
      <w:tr w:rsidR="00941502" w:rsidRPr="00941502" w:rsidTr="004A32A9">
        <w:trPr>
          <w:trHeight w:val="75"/>
          <w:tblCellSpacing w:w="0" w:type="dxa"/>
        </w:trPr>
        <w:tc>
          <w:tcPr>
            <w:tcW w:w="73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1502" w:rsidRPr="00941502" w:rsidRDefault="00941502" w:rsidP="009415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5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69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1502" w:rsidRPr="00941502" w:rsidRDefault="00941502" w:rsidP="009415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</w:tr>
    </w:tbl>
    <w:p w:rsidR="00941502" w:rsidRPr="00941502" w:rsidRDefault="00941502" w:rsidP="0094150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1502" w:rsidRPr="00941502" w:rsidRDefault="00941502" w:rsidP="00941502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5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Личностные, </w:t>
      </w:r>
      <w:proofErr w:type="spellStart"/>
      <w:r w:rsidRPr="009415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метапредметные</w:t>
      </w:r>
      <w:proofErr w:type="spellEnd"/>
      <w:r w:rsidRPr="009415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предметные результаты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(Смотри Приложения к ООП О</w:t>
      </w:r>
      <w:r w:rsidRPr="00941502">
        <w:rPr>
          <w:rFonts w:ascii="Times New Roman" w:eastAsia="Times New Roman" w:hAnsi="Times New Roman" w:cs="Times New Roman"/>
          <w:sz w:val="24"/>
          <w:szCs w:val="24"/>
          <w:lang w:eastAsia="ru-RU"/>
        </w:rPr>
        <w:t>ОО. Книга 2. «Программы отдельных учебных предметов, курсов и курсов внеурочной деятельности»).</w:t>
      </w:r>
    </w:p>
    <w:p w:rsidR="00941502" w:rsidRPr="00941502" w:rsidRDefault="00941502" w:rsidP="00941502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5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Содержание курса внеурочной деятельности «Музыкальная шкатулка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(Смотри Приложения к ООП О</w:t>
      </w:r>
      <w:r w:rsidRPr="00941502">
        <w:rPr>
          <w:rFonts w:ascii="Times New Roman" w:eastAsia="Times New Roman" w:hAnsi="Times New Roman" w:cs="Times New Roman"/>
          <w:sz w:val="24"/>
          <w:szCs w:val="24"/>
          <w:lang w:eastAsia="ru-RU"/>
        </w:rPr>
        <w:t>ОО. Книга 2. «Программы отдельных учебных предметов, курсов и курсов внеурочной деятельности»)</w:t>
      </w:r>
    </w:p>
    <w:p w:rsidR="00941502" w:rsidRPr="00941502" w:rsidRDefault="00941502" w:rsidP="00941502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5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Тематическое планирование с определением основных видов учебной деятельности обучающихся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(Смотри Приложения к ООП О</w:t>
      </w:r>
      <w:r w:rsidRPr="00941502">
        <w:rPr>
          <w:rFonts w:ascii="Times New Roman" w:eastAsia="Times New Roman" w:hAnsi="Times New Roman" w:cs="Times New Roman"/>
          <w:sz w:val="24"/>
          <w:szCs w:val="24"/>
          <w:lang w:eastAsia="ru-RU"/>
        </w:rPr>
        <w:t>ОО. Книга 2. «Программы отдельных учебных предметов, курсов и курсов внеурочной деятельности»).</w:t>
      </w:r>
    </w:p>
    <w:p w:rsidR="00941502" w:rsidRPr="00941502" w:rsidRDefault="00941502" w:rsidP="00941502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5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Описание материально-технического обеспечения образовательного процесса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(Смотри Приложения к ООП О</w:t>
      </w:r>
      <w:r w:rsidRPr="00941502">
        <w:rPr>
          <w:rFonts w:ascii="Times New Roman" w:eastAsia="Times New Roman" w:hAnsi="Times New Roman" w:cs="Times New Roman"/>
          <w:sz w:val="24"/>
          <w:szCs w:val="24"/>
          <w:lang w:eastAsia="ru-RU"/>
        </w:rPr>
        <w:t>ОО. Книга 2. «Программы отдельных учебных предметов, курсов и курсов внеурочной деятельности»).</w:t>
      </w:r>
    </w:p>
    <w:p w:rsidR="006515D1" w:rsidRDefault="00941502" w:rsidP="0091149D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5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Планируемые результаты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(Смотри Приложения к ООП О</w:t>
      </w:r>
      <w:r w:rsidRPr="00941502">
        <w:rPr>
          <w:rFonts w:ascii="Times New Roman" w:eastAsia="Times New Roman" w:hAnsi="Times New Roman" w:cs="Times New Roman"/>
          <w:sz w:val="24"/>
          <w:szCs w:val="24"/>
          <w:lang w:eastAsia="ru-RU"/>
        </w:rPr>
        <w:t>ОО. Книга 2. «Программы отдельных учебных предметов, курсов и курсов внеурочной деятельности»)</w:t>
      </w:r>
    </w:p>
    <w:p w:rsidR="0091149D" w:rsidRDefault="0091149D" w:rsidP="0091149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149D" w:rsidRDefault="0091149D" w:rsidP="0091149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149D" w:rsidRDefault="0091149D" w:rsidP="0091149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149D" w:rsidRDefault="0091149D" w:rsidP="0011575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1F3A" w:rsidRDefault="00F01F3A" w:rsidP="0011575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149D" w:rsidRDefault="0091149D" w:rsidP="0091149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149D" w:rsidRDefault="0091149D" w:rsidP="0091149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149D" w:rsidRDefault="0091149D" w:rsidP="0091149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149D" w:rsidRDefault="0091149D" w:rsidP="0091149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149D" w:rsidRDefault="0091149D" w:rsidP="0091149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149D" w:rsidRDefault="0091149D" w:rsidP="0091149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149D" w:rsidRDefault="0091149D" w:rsidP="0091149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149D" w:rsidRDefault="0091149D" w:rsidP="0091149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149D" w:rsidRDefault="0091149D" w:rsidP="0091149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149D" w:rsidRPr="0091149D" w:rsidRDefault="0091149D" w:rsidP="0091149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2CF3" w:rsidRDefault="00E02CF3" w:rsidP="00E02CF3">
      <w:pPr>
        <w:pStyle w:val="a3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02C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Поурочное планирование</w:t>
      </w:r>
    </w:p>
    <w:p w:rsidR="006515D1" w:rsidRPr="00E02CF3" w:rsidRDefault="006515D1" w:rsidP="006515D1">
      <w:pPr>
        <w:pStyle w:val="a3"/>
        <w:widowControl w:val="0"/>
        <w:overflowPunct w:val="0"/>
        <w:autoSpaceDE w:val="0"/>
        <w:autoSpaceDN w:val="0"/>
        <w:adjustRightInd w:val="0"/>
        <w:spacing w:after="0" w:line="240" w:lineRule="auto"/>
        <w:ind w:left="502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4"/>
        <w:tblW w:w="15735" w:type="dxa"/>
        <w:tblInd w:w="-318" w:type="dxa"/>
        <w:tblLook w:val="04A0" w:firstRow="1" w:lastRow="0" w:firstColumn="1" w:lastColumn="0" w:noHBand="0" w:noVBand="1"/>
      </w:tblPr>
      <w:tblGrid>
        <w:gridCol w:w="1130"/>
        <w:gridCol w:w="816"/>
        <w:gridCol w:w="3909"/>
        <w:gridCol w:w="7333"/>
        <w:gridCol w:w="2547"/>
      </w:tblGrid>
      <w:tr w:rsidR="001D65E6" w:rsidTr="00E4441B">
        <w:tc>
          <w:tcPr>
            <w:tcW w:w="1130" w:type="dxa"/>
          </w:tcPr>
          <w:p w:rsidR="00E02CF3" w:rsidRDefault="00E02CF3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</w:tcPr>
          <w:p w:rsidR="00E02CF3" w:rsidRDefault="00E02CF3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3909" w:type="dxa"/>
          </w:tcPr>
          <w:p w:rsidR="00E02CF3" w:rsidRDefault="00E47BE9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занятия с указанием форм организации и видов деятельности. Содержание спецкурса</w:t>
            </w:r>
          </w:p>
        </w:tc>
        <w:tc>
          <w:tcPr>
            <w:tcW w:w="7333" w:type="dxa"/>
          </w:tcPr>
          <w:p w:rsidR="00E47BE9" w:rsidRDefault="00E47BE9" w:rsidP="00E47BE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47BE9" w:rsidRDefault="00E47BE9" w:rsidP="00E47BE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Результаты освоения курса внеурочной деятельности</w:t>
            </w:r>
          </w:p>
          <w:p w:rsidR="00E02CF3" w:rsidRDefault="00E02CF3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</w:tcPr>
          <w:p w:rsidR="00E02CF3" w:rsidRDefault="00E02CF3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Формы контроля</w:t>
            </w:r>
          </w:p>
        </w:tc>
      </w:tr>
      <w:tr w:rsidR="001D65E6" w:rsidTr="00E4441B">
        <w:tc>
          <w:tcPr>
            <w:tcW w:w="1130" w:type="dxa"/>
          </w:tcPr>
          <w:p w:rsidR="00E02CF3" w:rsidRPr="00E02CF3" w:rsidRDefault="00E02CF3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E02CF3" w:rsidRPr="00E02CF3" w:rsidRDefault="00E02CF3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9" w:type="dxa"/>
          </w:tcPr>
          <w:p w:rsidR="005B5287" w:rsidRPr="005B5287" w:rsidRDefault="005B5287" w:rsidP="00BE495F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  <w:u w:val="thick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thick"/>
              </w:rPr>
              <w:t>Музыкальный калейдоскоп</w:t>
            </w:r>
          </w:p>
          <w:p w:rsidR="00E02CF3" w:rsidRPr="008D2B77" w:rsidRDefault="00112A61" w:rsidP="00BE495F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A6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Вводное занятие. Роль вокальной группы в жизни </w:t>
            </w:r>
            <w:proofErr w:type="gramStart"/>
            <w:r w:rsidRPr="00112A61">
              <w:rPr>
                <w:rFonts w:ascii="Times New Roman" w:hAnsi="Times New Roman" w:cs="Times New Roman"/>
                <w:i/>
                <w:sz w:val="24"/>
                <w:szCs w:val="24"/>
              </w:rPr>
              <w:t>школы.</w:t>
            </w:r>
            <w:r w:rsidR="005F1122" w:rsidRPr="005F1122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proofErr w:type="gramEnd"/>
          </w:p>
        </w:tc>
        <w:tc>
          <w:tcPr>
            <w:tcW w:w="7333" w:type="dxa"/>
          </w:tcPr>
          <w:p w:rsidR="000D29D5" w:rsidRDefault="008D2B77" w:rsidP="00DA527F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Различать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простые и сложные жанры вокальной, инструментальной, сценической музыки.</w:t>
            </w:r>
          </w:p>
          <w:p w:rsidR="008D2B77" w:rsidRPr="008D2B77" w:rsidRDefault="008D2B77" w:rsidP="00112A6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Характеризовать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музыкальные произведения (фрагменты).</w:t>
            </w:r>
          </w:p>
        </w:tc>
        <w:tc>
          <w:tcPr>
            <w:tcW w:w="2547" w:type="dxa"/>
          </w:tcPr>
          <w:p w:rsidR="00E02CF3" w:rsidRDefault="005467FE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</w:t>
            </w:r>
            <w:r w:rsidR="00654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112A61" w:rsidRDefault="00112A61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Беседа;</w:t>
            </w:r>
          </w:p>
          <w:p w:rsidR="00112A61" w:rsidRPr="00E02CF3" w:rsidRDefault="00112A61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Вокализация;</w:t>
            </w:r>
          </w:p>
        </w:tc>
      </w:tr>
      <w:tr w:rsidR="001D65E6" w:rsidTr="00E4441B">
        <w:tc>
          <w:tcPr>
            <w:tcW w:w="1130" w:type="dxa"/>
          </w:tcPr>
          <w:p w:rsidR="00E02CF3" w:rsidRPr="00E02CF3" w:rsidRDefault="00E02CF3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</w:tcPr>
          <w:p w:rsidR="000149BE" w:rsidRPr="00E02CF3" w:rsidRDefault="000149BE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9" w:type="dxa"/>
          </w:tcPr>
          <w:p w:rsidR="00E02CF3" w:rsidRPr="00CB7463" w:rsidRDefault="0076683B" w:rsidP="00BE495F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83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Правила работы с фонограммой. Д. </w:t>
            </w:r>
            <w:proofErr w:type="spellStart"/>
            <w:r w:rsidRPr="0076683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Мигдал</w:t>
            </w:r>
            <w:proofErr w:type="spellEnd"/>
            <w:r w:rsidRPr="0076683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, сл. Е Скрипкин «Осени не будет никогда» разучивание 1 к.</w:t>
            </w:r>
          </w:p>
        </w:tc>
        <w:tc>
          <w:tcPr>
            <w:tcW w:w="7333" w:type="dxa"/>
          </w:tcPr>
          <w:p w:rsidR="00CB7463" w:rsidRDefault="00CB7463" w:rsidP="00CB7463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4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Наблюдать </w:t>
            </w:r>
            <w:r w:rsidRPr="00CB7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развитием музыкальных образов.</w:t>
            </w:r>
          </w:p>
          <w:p w:rsidR="00CB7463" w:rsidRDefault="00CB7463" w:rsidP="00CB7463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Владеть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навыками музицирования: исполнение песен (народных, классического репертуара, современных авторов), напевание запомнившихся мелодий знакомых музыкальных сочинений.</w:t>
            </w:r>
          </w:p>
          <w:p w:rsidR="00E02CF3" w:rsidRPr="00553234" w:rsidRDefault="00051F13" w:rsidP="00CB7463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51F13">
              <w:rPr>
                <w:rFonts w:ascii="Times New Roman" w:hAnsi="Times New Roman" w:cs="Times New Roman"/>
                <w:i/>
                <w:sz w:val="24"/>
                <w:szCs w:val="24"/>
              </w:rPr>
              <w:t>Потребность в общении с музыкой; Организация содержательного культурного досуга на основе осознания роли музыки в жизни отдельного человека и общества, в развитии мировой культуры;</w:t>
            </w:r>
          </w:p>
        </w:tc>
        <w:tc>
          <w:tcPr>
            <w:tcW w:w="2547" w:type="dxa"/>
          </w:tcPr>
          <w:p w:rsidR="00DA527F" w:rsidRDefault="006549B6" w:rsidP="00DA527F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ответ;</w:t>
            </w:r>
          </w:p>
          <w:p w:rsidR="006549B6" w:rsidRDefault="006549B6" w:rsidP="00DA527F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Вокально-хоровое исполнение;</w:t>
            </w:r>
          </w:p>
          <w:p w:rsidR="00765850" w:rsidRPr="006549B6" w:rsidRDefault="00765850" w:rsidP="00DA527F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Подбор аранжировки;</w:t>
            </w:r>
          </w:p>
          <w:p w:rsidR="00E02CF3" w:rsidRPr="00E02CF3" w:rsidRDefault="00E02CF3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29A9" w:rsidTr="00E4441B">
        <w:tc>
          <w:tcPr>
            <w:tcW w:w="1130" w:type="dxa"/>
          </w:tcPr>
          <w:p w:rsidR="00BC2579" w:rsidRPr="00E02CF3" w:rsidRDefault="00BC2579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</w:tcPr>
          <w:p w:rsidR="00BC2579" w:rsidRPr="00BC2579" w:rsidRDefault="00BC2579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9" w:type="dxa"/>
          </w:tcPr>
          <w:p w:rsidR="00BC2579" w:rsidRPr="00CB7463" w:rsidRDefault="0076683B" w:rsidP="00BE495F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83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Правила работы с фонограммой. «Осени не будет никогда» 1 к. исполнение, 2к. разучивание.</w:t>
            </w:r>
          </w:p>
        </w:tc>
        <w:tc>
          <w:tcPr>
            <w:tcW w:w="7333" w:type="dxa"/>
          </w:tcPr>
          <w:p w:rsidR="00D44AA6" w:rsidRPr="00FB2640" w:rsidRDefault="00D2732E" w:rsidP="00DA527F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3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Владеть </w:t>
            </w:r>
            <w:r w:rsidRPr="00D27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навыками музицирования: исполнение песен (народных, классического репертуара, современных авторов), напевание запомнившихся мелодий знакомых музыкальных сочинений.</w:t>
            </w:r>
          </w:p>
        </w:tc>
        <w:tc>
          <w:tcPr>
            <w:tcW w:w="2547" w:type="dxa"/>
          </w:tcPr>
          <w:p w:rsidR="00BC2579" w:rsidRDefault="00112A61" w:rsidP="0033609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Хоровое пение;</w:t>
            </w:r>
          </w:p>
          <w:p w:rsidR="006549B6" w:rsidRPr="006549B6" w:rsidRDefault="006549B6" w:rsidP="0033609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29A9" w:rsidTr="00E4441B">
        <w:tc>
          <w:tcPr>
            <w:tcW w:w="1130" w:type="dxa"/>
          </w:tcPr>
          <w:p w:rsidR="00BC2579" w:rsidRPr="00E02CF3" w:rsidRDefault="00BC2579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</w:tcPr>
          <w:p w:rsidR="00BC2579" w:rsidRPr="00BC2579" w:rsidRDefault="00BC2579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9" w:type="dxa"/>
          </w:tcPr>
          <w:p w:rsidR="00BC2579" w:rsidRPr="00D2732E" w:rsidRDefault="00112A61" w:rsidP="00BE495F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A6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Подготовка к Дню пожилого челов</w:t>
            </w:r>
            <w:r w:rsidR="0080517F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ека и Дню Учителя. «На улице осень</w:t>
            </w:r>
            <w:r w:rsidRPr="00112A6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» 1, 2 к. исполнение, 3 к. разучивание.</w:t>
            </w:r>
          </w:p>
        </w:tc>
        <w:tc>
          <w:tcPr>
            <w:tcW w:w="7333" w:type="dxa"/>
          </w:tcPr>
          <w:p w:rsidR="00453D4F" w:rsidRPr="00453D4F" w:rsidRDefault="00453D4F" w:rsidP="003360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Ориентироваться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составе исполнителей вокальной музыки, наличии или отсутствии инструментального сопровождения.</w:t>
            </w:r>
          </w:p>
        </w:tc>
        <w:tc>
          <w:tcPr>
            <w:tcW w:w="2547" w:type="dxa"/>
          </w:tcPr>
          <w:p w:rsidR="00BC2579" w:rsidRPr="00E02CF3" w:rsidRDefault="00112A61" w:rsidP="00112A61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Вокально-хоровое исполнение;</w:t>
            </w:r>
          </w:p>
        </w:tc>
      </w:tr>
      <w:tr w:rsidR="001D65E6" w:rsidTr="00E4441B">
        <w:tc>
          <w:tcPr>
            <w:tcW w:w="1130" w:type="dxa"/>
          </w:tcPr>
          <w:p w:rsidR="00E02CF3" w:rsidRPr="00E02CF3" w:rsidRDefault="00E02CF3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</w:tcPr>
          <w:p w:rsidR="00E02CF3" w:rsidRPr="00BC2579" w:rsidRDefault="00E02CF3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9" w:type="dxa"/>
          </w:tcPr>
          <w:p w:rsidR="00E02CF3" w:rsidRPr="00BC2579" w:rsidRDefault="0076683B" w:rsidP="00453D4F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83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Работа над основными музыкально-выразительными средствами (мелодия, гармония, лад). «Осени не будет никогда» исполнение.</w:t>
            </w:r>
          </w:p>
        </w:tc>
        <w:tc>
          <w:tcPr>
            <w:tcW w:w="7333" w:type="dxa"/>
          </w:tcPr>
          <w:p w:rsidR="00453D4F" w:rsidRPr="00453D4F" w:rsidRDefault="00453D4F" w:rsidP="00453D4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3D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Называть </w:t>
            </w:r>
            <w:r w:rsidRPr="00453D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отдельных выдающихся отечественных и зарубежных исполнителей.</w:t>
            </w:r>
          </w:p>
          <w:p w:rsidR="00E02CF3" w:rsidRPr="00453D4F" w:rsidRDefault="00E02CF3" w:rsidP="00453D4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</w:tcPr>
          <w:p w:rsidR="00E02CF3" w:rsidRDefault="00112A61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ответ;</w:t>
            </w:r>
          </w:p>
          <w:p w:rsidR="00112A61" w:rsidRPr="00BC2579" w:rsidRDefault="00112A61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Сольное и вокально-хоровое исполнение;</w:t>
            </w:r>
          </w:p>
        </w:tc>
      </w:tr>
      <w:tr w:rsidR="009F37CC" w:rsidTr="00E4441B">
        <w:tc>
          <w:tcPr>
            <w:tcW w:w="1130" w:type="dxa"/>
          </w:tcPr>
          <w:p w:rsidR="00BC2579" w:rsidRPr="00E02CF3" w:rsidRDefault="00BC2579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</w:tcPr>
          <w:p w:rsidR="00BC2579" w:rsidRPr="00BC2579" w:rsidRDefault="00BC2579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9" w:type="dxa"/>
          </w:tcPr>
          <w:p w:rsidR="00BC2579" w:rsidRPr="00453D4F" w:rsidRDefault="00112A61" w:rsidP="00BE495F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A61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Интерактивная игра «Определи музыкальный инструмент»; «Музыкальный поединок».</w:t>
            </w:r>
          </w:p>
        </w:tc>
        <w:tc>
          <w:tcPr>
            <w:tcW w:w="7333" w:type="dxa"/>
          </w:tcPr>
          <w:p w:rsidR="002C72A1" w:rsidRPr="002C72A1" w:rsidRDefault="002C72A1" w:rsidP="00D44AA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Оценивать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корректировать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собственную музыкально-творческую деятельность.</w:t>
            </w:r>
          </w:p>
        </w:tc>
        <w:tc>
          <w:tcPr>
            <w:tcW w:w="2547" w:type="dxa"/>
          </w:tcPr>
          <w:p w:rsidR="00BC2579" w:rsidRPr="006549B6" w:rsidRDefault="00112A61" w:rsidP="007B2C9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Интерактивная игра;</w:t>
            </w:r>
          </w:p>
        </w:tc>
      </w:tr>
      <w:tr w:rsidR="009F37CC" w:rsidTr="00E4441B">
        <w:tc>
          <w:tcPr>
            <w:tcW w:w="1130" w:type="dxa"/>
          </w:tcPr>
          <w:p w:rsidR="00BC2579" w:rsidRPr="00E02CF3" w:rsidRDefault="00BC2579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</w:tcPr>
          <w:p w:rsidR="00BC2579" w:rsidRPr="00BC2579" w:rsidRDefault="00BC2579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9" w:type="dxa"/>
          </w:tcPr>
          <w:p w:rsidR="003573CB" w:rsidRPr="003573CB" w:rsidRDefault="003573CB" w:rsidP="0033609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thick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thick"/>
                <w:lang w:eastAsia="ru-RU"/>
              </w:rPr>
              <w:t>Тайны музыки</w:t>
            </w:r>
          </w:p>
          <w:p w:rsidR="00BC2579" w:rsidRPr="00BC2579" w:rsidRDefault="00112A61" w:rsidP="0033609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A6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Пластическое интонирование изученных ранее музыка</w:t>
            </w:r>
            <w:r w:rsidR="0080517F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льных произведений. Повторение  понятия</w:t>
            </w:r>
            <w:r w:rsidRPr="00112A6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«Сила звука».</w:t>
            </w:r>
          </w:p>
        </w:tc>
        <w:tc>
          <w:tcPr>
            <w:tcW w:w="7333" w:type="dxa"/>
          </w:tcPr>
          <w:p w:rsidR="00316E3D" w:rsidRPr="00112A61" w:rsidRDefault="00316E3D" w:rsidP="007B2C9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A6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 xml:space="preserve">Сотрудничать </w:t>
            </w:r>
            <w:r w:rsidRPr="00112A61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4"/>
                <w:szCs w:val="24"/>
                <w:lang w:eastAsia="ru-RU"/>
              </w:rPr>
              <w:t>со сверстниками в процессе исполнения классических и современных музыкальных произведений (инструментальных, вокальных, театральных</w:t>
            </w:r>
            <w:r w:rsidR="00B074C9" w:rsidRPr="00112A61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4"/>
                <w:szCs w:val="24"/>
                <w:lang w:eastAsia="ru-RU"/>
              </w:rPr>
              <w:t xml:space="preserve"> и т.п.</w:t>
            </w:r>
          </w:p>
        </w:tc>
        <w:tc>
          <w:tcPr>
            <w:tcW w:w="2547" w:type="dxa"/>
          </w:tcPr>
          <w:p w:rsidR="00BC2579" w:rsidRDefault="00B074C9" w:rsidP="0033609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Хоровое пение. Оценивание вокально-хоровых навыков;</w:t>
            </w:r>
          </w:p>
          <w:p w:rsidR="00112A61" w:rsidRDefault="00112A61" w:rsidP="0033609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Пластическое</w:t>
            </w:r>
          </w:p>
          <w:p w:rsidR="00112A61" w:rsidRPr="006549B6" w:rsidRDefault="00112A61" w:rsidP="0033609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интонирование;</w:t>
            </w:r>
          </w:p>
        </w:tc>
      </w:tr>
      <w:tr w:rsidR="001D65E6" w:rsidTr="00E4441B">
        <w:tc>
          <w:tcPr>
            <w:tcW w:w="1130" w:type="dxa"/>
          </w:tcPr>
          <w:p w:rsidR="00E02CF3" w:rsidRPr="00E02CF3" w:rsidRDefault="00E02CF3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</w:tcPr>
          <w:p w:rsidR="00E02CF3" w:rsidRPr="006A75C2" w:rsidRDefault="00E02CF3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9" w:type="dxa"/>
          </w:tcPr>
          <w:p w:rsidR="00E02CF3" w:rsidRPr="00E02CF3" w:rsidRDefault="00112A61" w:rsidP="00BE495F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2A6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Выбор репертуара; Игра «Музыкальный калейдоскоп»</w:t>
            </w:r>
          </w:p>
        </w:tc>
        <w:tc>
          <w:tcPr>
            <w:tcW w:w="7333" w:type="dxa"/>
          </w:tcPr>
          <w:p w:rsidR="00B074C9" w:rsidRPr="006A75C2" w:rsidRDefault="007B2C92" w:rsidP="007B2C9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C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Исследовать </w:t>
            </w:r>
            <w:r w:rsidRPr="007B2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разнообразие и специфику современной музыки (вокальной, инструментальной).</w:t>
            </w:r>
          </w:p>
        </w:tc>
        <w:tc>
          <w:tcPr>
            <w:tcW w:w="2547" w:type="dxa"/>
          </w:tcPr>
          <w:p w:rsidR="00E02CF3" w:rsidRDefault="00112A61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Вокализация;</w:t>
            </w:r>
          </w:p>
          <w:p w:rsidR="00112A61" w:rsidRPr="00BE495F" w:rsidRDefault="00112A61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Игра;</w:t>
            </w:r>
          </w:p>
        </w:tc>
      </w:tr>
      <w:tr w:rsidR="001D65E6" w:rsidTr="00E4441B">
        <w:tc>
          <w:tcPr>
            <w:tcW w:w="1130" w:type="dxa"/>
          </w:tcPr>
          <w:p w:rsidR="00E02CF3" w:rsidRPr="00E02CF3" w:rsidRDefault="00E02CF3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</w:tcPr>
          <w:p w:rsidR="00E02CF3" w:rsidRPr="003374FC" w:rsidRDefault="00E02CF3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9" w:type="dxa"/>
          </w:tcPr>
          <w:p w:rsidR="00E02CF3" w:rsidRPr="00EF48AB" w:rsidRDefault="00A10EB0" w:rsidP="00BE495F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EB0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М Магомаев «Королева красоты» исполнение, пластическое интонирование.</w:t>
            </w:r>
          </w:p>
        </w:tc>
        <w:tc>
          <w:tcPr>
            <w:tcW w:w="7333" w:type="dxa"/>
          </w:tcPr>
          <w:p w:rsidR="00B5735C" w:rsidRDefault="00B26A34" w:rsidP="00B26A34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Исполнять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отдельные образцы народного музыкального творчества своей республики, края, региона.</w:t>
            </w:r>
          </w:p>
          <w:p w:rsidR="00A10EB0" w:rsidRPr="00A10EB0" w:rsidRDefault="00A10EB0" w:rsidP="00A10EB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E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Различать </w:t>
            </w:r>
            <w:r w:rsidRPr="00A10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различные виды искусства. Специфика музыки и ее место в ряду других видов искусств.</w:t>
            </w:r>
          </w:p>
          <w:p w:rsidR="00B26A34" w:rsidRPr="00B26A34" w:rsidRDefault="00B26A34" w:rsidP="00112A6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</w:tcPr>
          <w:p w:rsidR="008F490E" w:rsidRDefault="00112A61" w:rsidP="001E40F9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Вокально-хоровое исполнительство;</w:t>
            </w:r>
          </w:p>
          <w:p w:rsidR="00112A61" w:rsidRPr="003374FC" w:rsidRDefault="00112A61" w:rsidP="001E40F9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Пластическое интонирование;</w:t>
            </w:r>
          </w:p>
        </w:tc>
      </w:tr>
      <w:tr w:rsidR="001D65E6" w:rsidTr="00E4441B">
        <w:tc>
          <w:tcPr>
            <w:tcW w:w="1130" w:type="dxa"/>
          </w:tcPr>
          <w:p w:rsidR="00E02CF3" w:rsidRPr="00E02CF3" w:rsidRDefault="00E02CF3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</w:tcPr>
          <w:p w:rsidR="00E02CF3" w:rsidRPr="003374FC" w:rsidRDefault="00E02CF3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9" w:type="dxa"/>
          </w:tcPr>
          <w:p w:rsidR="00E02CF3" w:rsidRPr="003374FC" w:rsidRDefault="00A10EB0" w:rsidP="00A10EB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EB0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Музыкальные инструменты. Беседа-диспу</w:t>
            </w: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т. Русские народные инструменты.</w:t>
            </w:r>
          </w:p>
        </w:tc>
        <w:tc>
          <w:tcPr>
            <w:tcW w:w="7333" w:type="dxa"/>
          </w:tcPr>
          <w:p w:rsidR="00E02CF3" w:rsidRPr="00B26A34" w:rsidRDefault="00FD4A13" w:rsidP="00B26A34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A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Оценивать </w:t>
            </w:r>
            <w:r w:rsidRPr="00FD4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r w:rsidRPr="00FD4A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корректировать </w:t>
            </w:r>
            <w:r w:rsidRPr="00FD4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собственную музыкально-творческую деятельность.</w:t>
            </w:r>
          </w:p>
        </w:tc>
        <w:tc>
          <w:tcPr>
            <w:tcW w:w="2547" w:type="dxa"/>
          </w:tcPr>
          <w:p w:rsidR="00E02CF3" w:rsidRDefault="00FD4A13" w:rsidP="00FD4A1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– диспут;</w:t>
            </w:r>
            <w:r w:rsidR="00A10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Игра на ДМИ;</w:t>
            </w:r>
          </w:p>
          <w:p w:rsidR="00FD4A13" w:rsidRPr="003374FC" w:rsidRDefault="00FD4A13" w:rsidP="00FD4A1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65E6" w:rsidTr="00E4441B">
        <w:tc>
          <w:tcPr>
            <w:tcW w:w="1130" w:type="dxa"/>
          </w:tcPr>
          <w:p w:rsidR="00E02CF3" w:rsidRPr="00E02CF3" w:rsidRDefault="00E02CF3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</w:tcPr>
          <w:p w:rsidR="00E02CF3" w:rsidRPr="003374FC" w:rsidRDefault="00E02CF3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9" w:type="dxa"/>
          </w:tcPr>
          <w:p w:rsidR="00E02CF3" w:rsidRPr="003374FC" w:rsidRDefault="00A10EB0" w:rsidP="00BE495F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EB0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Беседа о музыкальных жанрах. Песня, танец, марш. А. </w:t>
            </w:r>
            <w:proofErr w:type="spellStart"/>
            <w:r w:rsidRPr="00A10EB0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Петряшева</w:t>
            </w:r>
            <w:proofErr w:type="spellEnd"/>
            <w:r w:rsidRPr="00A10EB0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«Я суперзвезда» разучивание 1 к.</w:t>
            </w:r>
          </w:p>
        </w:tc>
        <w:tc>
          <w:tcPr>
            <w:tcW w:w="7333" w:type="dxa"/>
          </w:tcPr>
          <w:p w:rsidR="005C10C1" w:rsidRDefault="005C10C1" w:rsidP="001E40F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Раскрывать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образный строй музыкальных произведений на основе взаимодействия различных видов искусства.</w:t>
            </w:r>
          </w:p>
          <w:p w:rsidR="00A10EB0" w:rsidRPr="00A10EB0" w:rsidRDefault="00A10EB0" w:rsidP="00A10EB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10E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Осознавать </w:t>
            </w:r>
            <w:r w:rsidRPr="00A10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интонационно-образ</w:t>
            </w:r>
            <w:r w:rsidRPr="00A10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ные, жанровые и стилевые основы музыки как вида искусства</w:t>
            </w:r>
            <w:r w:rsidRPr="00A10E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A10EB0" w:rsidRDefault="00A10EB0" w:rsidP="001E40F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0C1" w:rsidRPr="005C10C1" w:rsidRDefault="005C10C1" w:rsidP="001E40F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</w:tcPr>
          <w:p w:rsidR="001E40F9" w:rsidRDefault="00FD4A13" w:rsidP="001E40F9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Беседа;</w:t>
            </w:r>
          </w:p>
          <w:p w:rsidR="00FD4A13" w:rsidRPr="001E40F9" w:rsidRDefault="00FD4A13" w:rsidP="001E40F9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Хоровое пение;</w:t>
            </w:r>
          </w:p>
          <w:p w:rsidR="00E02CF3" w:rsidRPr="00FB2640" w:rsidRDefault="00E02CF3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D65E6" w:rsidTr="00E4441B">
        <w:tc>
          <w:tcPr>
            <w:tcW w:w="1130" w:type="dxa"/>
          </w:tcPr>
          <w:p w:rsidR="00E02CF3" w:rsidRPr="00E02CF3" w:rsidRDefault="00E02CF3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</w:tcPr>
          <w:p w:rsidR="00E02CF3" w:rsidRPr="003374FC" w:rsidRDefault="00E02CF3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9" w:type="dxa"/>
          </w:tcPr>
          <w:p w:rsidR="003573CB" w:rsidRPr="003573CB" w:rsidRDefault="003573CB" w:rsidP="00BE495F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thick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thick"/>
                <w:lang w:eastAsia="ru-RU"/>
              </w:rPr>
              <w:t>Приглашает музыкальный городок</w:t>
            </w:r>
          </w:p>
          <w:p w:rsidR="00E02CF3" w:rsidRPr="003374FC" w:rsidRDefault="00A10EB0" w:rsidP="00BE495F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EB0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Игра </w:t>
            </w:r>
            <w:proofErr w:type="gramStart"/>
            <w:r w:rsidRPr="00A10EB0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До</w:t>
            </w:r>
            <w:proofErr w:type="gramEnd"/>
            <w:r w:rsidRPr="00A10EB0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, Ре, Ми.  «Я суперзвезда» разучивание 2 к. 1 к. исполнение.</w:t>
            </w:r>
          </w:p>
        </w:tc>
        <w:tc>
          <w:tcPr>
            <w:tcW w:w="7333" w:type="dxa"/>
          </w:tcPr>
          <w:p w:rsidR="00BE495F" w:rsidRDefault="005C10C1" w:rsidP="005C10C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Выявлять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возможности эмоционального воздействия музыки на человека (на личном примере).</w:t>
            </w:r>
          </w:p>
          <w:p w:rsidR="005C10C1" w:rsidRDefault="005C10C1" w:rsidP="005C10C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Приводить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примеры преобразующего влияния музыки.</w:t>
            </w:r>
          </w:p>
          <w:p w:rsidR="005C10C1" w:rsidRDefault="005C10C1" w:rsidP="005C10C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Исполнять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музыку, передавая ее художественный смысл.</w:t>
            </w:r>
          </w:p>
          <w:p w:rsidR="00A10EB0" w:rsidRPr="005C10C1" w:rsidRDefault="00A10EB0" w:rsidP="005C10C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E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Ориентироваться </w:t>
            </w:r>
            <w:r w:rsidRPr="00A10E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составе исполнителей вокальной музыки.</w:t>
            </w:r>
          </w:p>
        </w:tc>
        <w:tc>
          <w:tcPr>
            <w:tcW w:w="2547" w:type="dxa"/>
          </w:tcPr>
          <w:p w:rsidR="00E02CF3" w:rsidRDefault="00FD4A13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Игра;</w:t>
            </w:r>
          </w:p>
          <w:p w:rsidR="00FD4A13" w:rsidRPr="003374FC" w:rsidRDefault="00FD4A13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Вокально-хоровое исполнение;</w:t>
            </w:r>
          </w:p>
        </w:tc>
      </w:tr>
      <w:tr w:rsidR="001D65E6" w:rsidTr="00E4441B">
        <w:tc>
          <w:tcPr>
            <w:tcW w:w="1130" w:type="dxa"/>
          </w:tcPr>
          <w:p w:rsidR="00E02CF3" w:rsidRPr="00E02CF3" w:rsidRDefault="00E02CF3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</w:tcPr>
          <w:p w:rsidR="00E02CF3" w:rsidRPr="00BE495F" w:rsidRDefault="00E02CF3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9" w:type="dxa"/>
          </w:tcPr>
          <w:p w:rsidR="00E02CF3" w:rsidRPr="005C10C1" w:rsidRDefault="00A10EB0" w:rsidP="00BE495F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EB0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Разгадывание музыкальных кроссвордов. «Я суперзвезда» 1,2 к. исполнение, 3к. разучивание.</w:t>
            </w:r>
          </w:p>
        </w:tc>
        <w:tc>
          <w:tcPr>
            <w:tcW w:w="7333" w:type="dxa"/>
          </w:tcPr>
          <w:p w:rsidR="000448DF" w:rsidRDefault="000448DF" w:rsidP="00BE495F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8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Исполнять </w:t>
            </w:r>
            <w:r w:rsidRPr="00044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музыку, передавая ее художественный смысл.</w:t>
            </w:r>
          </w:p>
          <w:p w:rsidR="00A10EB0" w:rsidRDefault="00A10EB0" w:rsidP="00BE495F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E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Оценивать </w:t>
            </w:r>
            <w:r w:rsidRPr="00A10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r w:rsidRPr="00A10E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корректировать </w:t>
            </w:r>
            <w:r w:rsidRPr="00A10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собственную музыкально-творческую деятельность.</w:t>
            </w:r>
          </w:p>
          <w:p w:rsidR="000448DF" w:rsidRPr="00BE495F" w:rsidRDefault="000448DF" w:rsidP="0074287A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</w:tcPr>
          <w:p w:rsidR="00E02CF3" w:rsidRDefault="000448DF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Вокально-хоровое исполнение;</w:t>
            </w:r>
          </w:p>
          <w:p w:rsidR="000448DF" w:rsidRPr="00BE495F" w:rsidRDefault="0074287A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Кроссворд;</w:t>
            </w:r>
          </w:p>
        </w:tc>
      </w:tr>
      <w:tr w:rsidR="001D65E6" w:rsidTr="00E4441B">
        <w:tc>
          <w:tcPr>
            <w:tcW w:w="1130" w:type="dxa"/>
          </w:tcPr>
          <w:p w:rsidR="00E02CF3" w:rsidRPr="00E02CF3" w:rsidRDefault="00E02CF3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</w:tcPr>
          <w:p w:rsidR="00E02CF3" w:rsidRPr="00BE495F" w:rsidRDefault="00E02CF3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9" w:type="dxa"/>
          </w:tcPr>
          <w:p w:rsidR="00E02CF3" w:rsidRPr="00BE495F" w:rsidRDefault="00A10EB0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EB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Театрализованное представление песни по выбору. «Я суперзвезда» исполнение под аккомпанемент синтезатора, подбор аранжировки.</w:t>
            </w:r>
          </w:p>
        </w:tc>
        <w:tc>
          <w:tcPr>
            <w:tcW w:w="7333" w:type="dxa"/>
          </w:tcPr>
          <w:p w:rsidR="00E02CF3" w:rsidRDefault="000448DF" w:rsidP="000448DF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Раскрывать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образный строй музыкальных произведений на основе взаимодействия различных видов искусства.</w:t>
            </w:r>
          </w:p>
          <w:p w:rsidR="000448DF" w:rsidRDefault="000448DF" w:rsidP="000448DF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Использовать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различные формы музицирования и творческих заданий в освоении содержания</w:t>
            </w:r>
            <w:r w:rsidR="00D35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музыкальных образов.</w:t>
            </w:r>
          </w:p>
          <w:p w:rsidR="00A10EB0" w:rsidRPr="000448DF" w:rsidRDefault="00A10EB0" w:rsidP="000448DF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E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Выявлять </w:t>
            </w:r>
            <w:r w:rsidRPr="00A10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возможности эмоционального воздействия музыки на человека.</w:t>
            </w:r>
          </w:p>
        </w:tc>
        <w:tc>
          <w:tcPr>
            <w:tcW w:w="2547" w:type="dxa"/>
          </w:tcPr>
          <w:p w:rsidR="001E40F9" w:rsidRDefault="001E40F9" w:rsidP="001E40F9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Хоровое пение.</w:t>
            </w:r>
            <w:r w:rsidRPr="001E40F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546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</w:t>
            </w:r>
            <w:r w:rsidR="00742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ивание вокально-хоровых навыков;</w:t>
            </w:r>
          </w:p>
          <w:p w:rsidR="0074287A" w:rsidRDefault="0074287A" w:rsidP="001E40F9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Театрализованное представление;</w:t>
            </w:r>
          </w:p>
          <w:p w:rsidR="00E02CF3" w:rsidRPr="00BE495F" w:rsidRDefault="0074287A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Подбор аранжировки;</w:t>
            </w:r>
          </w:p>
        </w:tc>
      </w:tr>
      <w:tr w:rsidR="001D65E6" w:rsidTr="00E4441B">
        <w:tc>
          <w:tcPr>
            <w:tcW w:w="1130" w:type="dxa"/>
          </w:tcPr>
          <w:p w:rsidR="00E02CF3" w:rsidRPr="00E02CF3" w:rsidRDefault="00E02CF3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</w:tcPr>
          <w:p w:rsidR="00E02CF3" w:rsidRPr="00BE495F" w:rsidRDefault="00E02CF3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9" w:type="dxa"/>
          </w:tcPr>
          <w:p w:rsidR="00E02CF3" w:rsidRPr="00BE495F" w:rsidRDefault="0074287A" w:rsidP="002203EE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87A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Музыкальная гимнасти</w:t>
            </w:r>
            <w:r w:rsidR="00CF37AE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ка. </w:t>
            </w:r>
          </w:p>
        </w:tc>
        <w:tc>
          <w:tcPr>
            <w:tcW w:w="7333" w:type="dxa"/>
          </w:tcPr>
          <w:p w:rsidR="00D3515C" w:rsidRPr="00D3515C" w:rsidRDefault="00D3515C" w:rsidP="001E40F9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Выявлять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возможности эмоционального воздействия музыки на человека.</w:t>
            </w:r>
          </w:p>
        </w:tc>
        <w:tc>
          <w:tcPr>
            <w:tcW w:w="2547" w:type="dxa"/>
          </w:tcPr>
          <w:p w:rsidR="00E02CF3" w:rsidRDefault="0074287A" w:rsidP="001E40F9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Музыкальная гимнастика;</w:t>
            </w:r>
          </w:p>
          <w:p w:rsidR="0074287A" w:rsidRPr="006549B6" w:rsidRDefault="0074287A" w:rsidP="001E40F9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Мини-танец;</w:t>
            </w:r>
          </w:p>
        </w:tc>
      </w:tr>
      <w:tr w:rsidR="005467FE" w:rsidTr="005467FE">
        <w:trPr>
          <w:trHeight w:val="1395"/>
        </w:trPr>
        <w:tc>
          <w:tcPr>
            <w:tcW w:w="1130" w:type="dxa"/>
          </w:tcPr>
          <w:p w:rsidR="005467FE" w:rsidRPr="00E02CF3" w:rsidRDefault="005467FE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</w:tcPr>
          <w:p w:rsidR="005467FE" w:rsidRPr="00BE495F" w:rsidRDefault="005467FE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9" w:type="dxa"/>
          </w:tcPr>
          <w:p w:rsidR="005467FE" w:rsidRPr="00BE495F" w:rsidRDefault="00935F94" w:rsidP="002203EE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F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«Песни народов мира»- беседа. Показ и разучивание песни «Барыня» (народная).</w:t>
            </w:r>
          </w:p>
        </w:tc>
        <w:tc>
          <w:tcPr>
            <w:tcW w:w="7333" w:type="dxa"/>
          </w:tcPr>
          <w:p w:rsidR="00765850" w:rsidRDefault="00553234" w:rsidP="006549B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53234">
              <w:rPr>
                <w:rFonts w:ascii="Times New Roman" w:hAnsi="Times New Roman" w:cs="Times New Roman"/>
                <w:i/>
                <w:sz w:val="24"/>
                <w:szCs w:val="24"/>
              </w:rPr>
              <w:t>Формирование продуктивной музыкально-творческой деятельности;</w:t>
            </w:r>
          </w:p>
          <w:p w:rsidR="00935F94" w:rsidRDefault="00935F94" w:rsidP="006549B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35F94" w:rsidRPr="00553234" w:rsidRDefault="00935F94" w:rsidP="006549B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</w:tcPr>
          <w:p w:rsidR="0096265C" w:rsidRDefault="00935F94" w:rsidP="0074287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Слушание;</w:t>
            </w:r>
          </w:p>
          <w:p w:rsidR="00935F94" w:rsidRPr="00BE495F" w:rsidRDefault="00935F94" w:rsidP="0074287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Вокализация;</w:t>
            </w:r>
          </w:p>
        </w:tc>
      </w:tr>
      <w:tr w:rsidR="001D65E6" w:rsidTr="005467FE">
        <w:tc>
          <w:tcPr>
            <w:tcW w:w="1130" w:type="dxa"/>
            <w:tcBorders>
              <w:top w:val="nil"/>
            </w:tcBorders>
          </w:tcPr>
          <w:p w:rsidR="00E02CF3" w:rsidRPr="00E02CF3" w:rsidRDefault="00E02CF3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nil"/>
            </w:tcBorders>
          </w:tcPr>
          <w:p w:rsidR="00E02CF3" w:rsidRPr="00BE495F" w:rsidRDefault="00E02CF3" w:rsidP="000F0D7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9" w:type="dxa"/>
          </w:tcPr>
          <w:p w:rsidR="00E02CF3" w:rsidRPr="00BE495F" w:rsidRDefault="00051F13" w:rsidP="000F0D7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F1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Закрепление песни «Барыня» (народная</w:t>
            </w:r>
            <w:proofErr w:type="gramStart"/>
            <w:r w:rsidRPr="00051F1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).Музыкальная</w:t>
            </w:r>
            <w:proofErr w:type="gramEnd"/>
            <w:r w:rsidRPr="00051F1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иг</w:t>
            </w:r>
            <w:r w:rsidR="00044CB0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ра «Хорошо ли вы знаете песню?»</w:t>
            </w:r>
          </w:p>
        </w:tc>
        <w:tc>
          <w:tcPr>
            <w:tcW w:w="7333" w:type="dxa"/>
          </w:tcPr>
          <w:p w:rsidR="007462B4" w:rsidRDefault="007462B4" w:rsidP="007462B4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Оценивать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собственную музыкально-творческую деятельность.</w:t>
            </w:r>
          </w:p>
          <w:p w:rsidR="00051F13" w:rsidRPr="00051F13" w:rsidRDefault="00051F13" w:rsidP="00051F13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F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Передавать</w:t>
            </w:r>
            <w:r w:rsidRPr="00051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разнообразной му</w:t>
            </w:r>
            <w:r w:rsidRPr="00051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зыкально-творческой деятельности общие интонационные черты исполняемой музыки.</w:t>
            </w:r>
          </w:p>
          <w:p w:rsidR="00051F13" w:rsidRPr="007462B4" w:rsidRDefault="00051F13" w:rsidP="007462B4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</w:tcPr>
          <w:p w:rsidR="007462B4" w:rsidRPr="00BE495F" w:rsidRDefault="0074287A" w:rsidP="007462B4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Вокально-хоровая работа;</w:t>
            </w:r>
            <w:r w:rsidR="00051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Музыкальная игра;</w:t>
            </w:r>
          </w:p>
        </w:tc>
      </w:tr>
      <w:tr w:rsidR="001D65E6" w:rsidTr="00E4441B">
        <w:tc>
          <w:tcPr>
            <w:tcW w:w="1130" w:type="dxa"/>
          </w:tcPr>
          <w:p w:rsidR="00E02CF3" w:rsidRPr="00E02CF3" w:rsidRDefault="00E02CF3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</w:tcPr>
          <w:p w:rsidR="00E02CF3" w:rsidRPr="00BE495F" w:rsidRDefault="00E02CF3" w:rsidP="000F0D7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9" w:type="dxa"/>
          </w:tcPr>
          <w:p w:rsidR="00E02CF3" w:rsidRPr="00BE495F" w:rsidRDefault="00CF37AE" w:rsidP="006549B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Повторение простых ритмов и размеров</w:t>
            </w:r>
            <w:r w:rsidR="0074287A" w:rsidRPr="0074287A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. Игра «Эхо».</w:t>
            </w:r>
          </w:p>
        </w:tc>
        <w:tc>
          <w:tcPr>
            <w:tcW w:w="7333" w:type="dxa"/>
          </w:tcPr>
          <w:p w:rsidR="00DB70C0" w:rsidRDefault="00DB70C0" w:rsidP="000F0D7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Осуществлять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исследовательскую художественно-эстетическую деятельность.</w:t>
            </w:r>
          </w:p>
          <w:p w:rsidR="00765850" w:rsidRPr="00DB70C0" w:rsidRDefault="008974E3" w:rsidP="0076585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4E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Воспитание критического восприятия музыкальной информации; эстетического отношения к миру;</w:t>
            </w:r>
          </w:p>
        </w:tc>
        <w:tc>
          <w:tcPr>
            <w:tcW w:w="2547" w:type="dxa"/>
          </w:tcPr>
          <w:p w:rsidR="00E02CF3" w:rsidRDefault="006549B6" w:rsidP="0074287A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Устный </w:t>
            </w:r>
            <w:r w:rsidR="00742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ответ;</w:t>
            </w:r>
          </w:p>
          <w:p w:rsidR="0074287A" w:rsidRPr="00BE495F" w:rsidRDefault="0074287A" w:rsidP="0074287A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Игра;</w:t>
            </w:r>
          </w:p>
        </w:tc>
      </w:tr>
      <w:tr w:rsidR="001D65E6" w:rsidTr="00E4441B">
        <w:tc>
          <w:tcPr>
            <w:tcW w:w="1130" w:type="dxa"/>
          </w:tcPr>
          <w:p w:rsidR="00E02CF3" w:rsidRPr="00E02CF3" w:rsidRDefault="00E02CF3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</w:tcPr>
          <w:p w:rsidR="00E02CF3" w:rsidRPr="00BE495F" w:rsidRDefault="00E02CF3" w:rsidP="000F0D7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9" w:type="dxa"/>
          </w:tcPr>
          <w:p w:rsidR="008974E3" w:rsidRDefault="003573CB" w:rsidP="007D29A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thick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thick"/>
                <w:lang w:eastAsia="ru-RU"/>
              </w:rPr>
              <w:t>История мелодии «У нас во дворе»</w:t>
            </w:r>
          </w:p>
          <w:p w:rsidR="00E02CF3" w:rsidRPr="008974E3" w:rsidRDefault="0074287A" w:rsidP="008974E3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thick"/>
                <w:lang w:eastAsia="ru-RU"/>
              </w:rPr>
            </w:pPr>
            <w:r w:rsidRPr="0074287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Упражнения для формирования короткого и задержанного дыхания. Твердая и мягкая атака. </w:t>
            </w:r>
          </w:p>
        </w:tc>
        <w:tc>
          <w:tcPr>
            <w:tcW w:w="7333" w:type="dxa"/>
          </w:tcPr>
          <w:p w:rsidR="00E02CF3" w:rsidRDefault="00800022" w:rsidP="00DB70C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Передавать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собственном исполнении (пении, игре на инструментах, музыкально-пластическом движении) различные музыкальные образы.</w:t>
            </w:r>
          </w:p>
          <w:p w:rsidR="00F11D5A" w:rsidRPr="00F11D5A" w:rsidRDefault="00F11D5A" w:rsidP="00DB70C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Оценивать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собственную музыкально-творческую деятельностью</w:t>
            </w:r>
          </w:p>
        </w:tc>
        <w:tc>
          <w:tcPr>
            <w:tcW w:w="2547" w:type="dxa"/>
          </w:tcPr>
          <w:p w:rsidR="00F11D5A" w:rsidRPr="00BE495F" w:rsidRDefault="0074287A" w:rsidP="000F0D7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Вокально-хоровая работа;</w:t>
            </w:r>
          </w:p>
        </w:tc>
      </w:tr>
      <w:tr w:rsidR="001D65E6" w:rsidTr="00E4441B">
        <w:tc>
          <w:tcPr>
            <w:tcW w:w="1130" w:type="dxa"/>
          </w:tcPr>
          <w:p w:rsidR="00E02CF3" w:rsidRPr="00E02CF3" w:rsidRDefault="00E02CF3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</w:tcPr>
          <w:p w:rsidR="00E02CF3" w:rsidRPr="00BE495F" w:rsidRDefault="00E02CF3" w:rsidP="000F0D7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9" w:type="dxa"/>
          </w:tcPr>
          <w:p w:rsidR="00E02CF3" w:rsidRPr="00BE495F" w:rsidRDefault="008974E3" w:rsidP="008974E3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4E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Вокальные навыки в исполнительском мастерстве. А. </w:t>
            </w:r>
            <w:proofErr w:type="spellStart"/>
            <w:r w:rsidRPr="008974E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Петряшева</w:t>
            </w:r>
            <w:proofErr w:type="spellEnd"/>
            <w:r w:rsidRPr="008974E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«Моя музыка» 1 к. разучивание;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повторение жанра</w:t>
            </w:r>
            <w:r w:rsidRPr="008974E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«Частушка»;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исполнение</w:t>
            </w:r>
            <w:r w:rsidRPr="008974E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частушек. Формирование ИКТ-компетентности через просмотр видеофрагмента.</w:t>
            </w:r>
          </w:p>
        </w:tc>
        <w:tc>
          <w:tcPr>
            <w:tcW w:w="7333" w:type="dxa"/>
          </w:tcPr>
          <w:p w:rsidR="0050132B" w:rsidRDefault="00F11D5A" w:rsidP="0050132B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Соотносить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образно-эмоциональные сферы музыки, специфические особенности произведений разных жанров.</w:t>
            </w:r>
          </w:p>
          <w:p w:rsidR="00F11D5A" w:rsidRDefault="00F11D5A" w:rsidP="0050132B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Анализировать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обобщать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многообразие связей музыки, литературы и изобразительного искусства.</w:t>
            </w:r>
          </w:p>
          <w:p w:rsidR="00F11D5A" w:rsidRDefault="00F11D5A" w:rsidP="0050132B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Определять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характерным признакам принадлежность музыкальных произведений к соответствующему жанру и стилю – музыка классическая, народная, религиозная, современная.</w:t>
            </w:r>
          </w:p>
          <w:p w:rsidR="00E02CF3" w:rsidRPr="00FB2640" w:rsidRDefault="008974E3" w:rsidP="000F0D7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974E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Расширение музыкального и общего культурного кругозора;</w:t>
            </w:r>
          </w:p>
        </w:tc>
        <w:tc>
          <w:tcPr>
            <w:tcW w:w="2547" w:type="dxa"/>
          </w:tcPr>
          <w:p w:rsidR="00E02CF3" w:rsidRPr="00BE495F" w:rsidRDefault="005E1CDB" w:rsidP="000F0D7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Вокально-хоровая работа;</w:t>
            </w:r>
          </w:p>
        </w:tc>
      </w:tr>
      <w:tr w:rsidR="001D65E6" w:rsidTr="00E4441B">
        <w:tc>
          <w:tcPr>
            <w:tcW w:w="1130" w:type="dxa"/>
          </w:tcPr>
          <w:p w:rsidR="00E02CF3" w:rsidRPr="00E02CF3" w:rsidRDefault="007D29A9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</w:tcPr>
          <w:p w:rsidR="00E02CF3" w:rsidRPr="007D29A9" w:rsidRDefault="00E02CF3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9" w:type="dxa"/>
          </w:tcPr>
          <w:p w:rsidR="00E02CF3" w:rsidRPr="007D29A9" w:rsidRDefault="008974E3" w:rsidP="007D29A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4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Работа над собственной манерой вокального исполнения. «Моя музыка» разучив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ание 2 к.  Частушки исполнение</w:t>
            </w:r>
          </w:p>
        </w:tc>
        <w:tc>
          <w:tcPr>
            <w:tcW w:w="7333" w:type="dxa"/>
          </w:tcPr>
          <w:p w:rsidR="00802A25" w:rsidRDefault="00802A25" w:rsidP="00F11D5A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Использовать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различные форы музицирования и творческих заданий в освоении содержания музыкальных произведений.</w:t>
            </w:r>
          </w:p>
          <w:p w:rsidR="00802A25" w:rsidRPr="00802A25" w:rsidRDefault="00802A25" w:rsidP="00F11D5A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</w:tcPr>
          <w:p w:rsidR="00E02CF3" w:rsidRPr="007D29A9" w:rsidRDefault="005E1CDB" w:rsidP="007D29A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Вокально-хоровая работа;</w:t>
            </w:r>
          </w:p>
        </w:tc>
      </w:tr>
      <w:tr w:rsidR="001D65E6" w:rsidTr="00E4441B">
        <w:tc>
          <w:tcPr>
            <w:tcW w:w="1130" w:type="dxa"/>
          </w:tcPr>
          <w:p w:rsidR="00E02CF3" w:rsidRPr="00E02CF3" w:rsidRDefault="007D29A9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</w:tcPr>
          <w:p w:rsidR="00E02CF3" w:rsidRPr="007D29A9" w:rsidRDefault="00E02CF3" w:rsidP="00E02CF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9" w:type="dxa"/>
          </w:tcPr>
          <w:p w:rsidR="008974E3" w:rsidRPr="008974E3" w:rsidRDefault="008974E3" w:rsidP="008974E3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974E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Работа над собственной манерой вокального исполнения. «Моя музыка» 1.2 к. исполнение, 3 к.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разучивание. </w:t>
            </w:r>
            <w:r w:rsidRPr="008974E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Частушки исполнение.</w:t>
            </w:r>
          </w:p>
          <w:p w:rsidR="00E02CF3" w:rsidRPr="00F95A46" w:rsidRDefault="00E02CF3" w:rsidP="0050680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333" w:type="dxa"/>
          </w:tcPr>
          <w:p w:rsidR="0050680E" w:rsidRDefault="00802A25" w:rsidP="0050132B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Соотносить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образно-эмоциональные сферы музыки, специфические особенности произведений разных жанров.</w:t>
            </w:r>
          </w:p>
          <w:p w:rsidR="00802A25" w:rsidRDefault="00802A25" w:rsidP="0050132B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Оценивать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собственную музыкально-творческую деятельность</w:t>
            </w:r>
            <w:r w:rsidR="003855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8974E3" w:rsidRPr="00802A25" w:rsidRDefault="008974E3" w:rsidP="0050132B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4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Владеть </w:t>
            </w:r>
            <w:r w:rsidRPr="008974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навыками музицирования,</w:t>
            </w:r>
          </w:p>
        </w:tc>
        <w:tc>
          <w:tcPr>
            <w:tcW w:w="2547" w:type="dxa"/>
          </w:tcPr>
          <w:p w:rsidR="00E02CF3" w:rsidRPr="007D29A9" w:rsidRDefault="0050132B" w:rsidP="007D29A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Вокализация;</w:t>
            </w:r>
          </w:p>
        </w:tc>
      </w:tr>
      <w:tr w:rsidR="00F95A46" w:rsidTr="00E4441B">
        <w:tc>
          <w:tcPr>
            <w:tcW w:w="1130" w:type="dxa"/>
          </w:tcPr>
          <w:p w:rsidR="00F95A46" w:rsidRPr="00E02CF3" w:rsidRDefault="00F95A46" w:rsidP="00F95A4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</w:tcPr>
          <w:p w:rsidR="00F95A46" w:rsidRPr="007D29A9" w:rsidRDefault="00F95A46" w:rsidP="00F95A46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9" w:type="dxa"/>
          </w:tcPr>
          <w:p w:rsidR="00F95A46" w:rsidRPr="007D29A9" w:rsidRDefault="005E1CDB" w:rsidP="00F95A4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C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Игра «Угадай мелодию».</w:t>
            </w:r>
          </w:p>
        </w:tc>
        <w:tc>
          <w:tcPr>
            <w:tcW w:w="7333" w:type="dxa"/>
          </w:tcPr>
          <w:p w:rsidR="00F95A46" w:rsidRDefault="00F95A46" w:rsidP="00F95A4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Соотносить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образно-эмоциональные сферы музыки, специфические особенности произведений разных жанров.</w:t>
            </w:r>
          </w:p>
          <w:p w:rsidR="00F95A46" w:rsidRPr="00802A25" w:rsidRDefault="00F95A46" w:rsidP="00F95A4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Оценивать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собственную музыкально-творческую деятельность.</w:t>
            </w:r>
          </w:p>
        </w:tc>
        <w:tc>
          <w:tcPr>
            <w:tcW w:w="2547" w:type="dxa"/>
          </w:tcPr>
          <w:p w:rsidR="00F95A46" w:rsidRDefault="00F95A46" w:rsidP="00F95A4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Устный </w:t>
            </w:r>
            <w:r w:rsidR="005E1C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ответ;</w:t>
            </w:r>
          </w:p>
          <w:p w:rsidR="00F95A46" w:rsidRPr="007D29A9" w:rsidRDefault="00F95A46" w:rsidP="00F95A4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Вокально-хоровое исполнение;</w:t>
            </w:r>
          </w:p>
        </w:tc>
      </w:tr>
      <w:tr w:rsidR="00F95A46" w:rsidTr="00E4441B">
        <w:tc>
          <w:tcPr>
            <w:tcW w:w="1130" w:type="dxa"/>
          </w:tcPr>
          <w:p w:rsidR="00F95A46" w:rsidRPr="00E02CF3" w:rsidRDefault="00F95A46" w:rsidP="00F95A4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</w:tcPr>
          <w:p w:rsidR="00F95A46" w:rsidRPr="007D29A9" w:rsidRDefault="00F95A46" w:rsidP="00F95A46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9" w:type="dxa"/>
          </w:tcPr>
          <w:p w:rsidR="00F95A46" w:rsidRPr="00F95A46" w:rsidRDefault="008974E3" w:rsidP="00F95A4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8974E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Песняры</w:t>
            </w:r>
            <w:proofErr w:type="spellEnd"/>
            <w:r w:rsidRPr="008974E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«Алеся» разучивание 1 к., исполнение под аккомпанемент синтезатора, подбор аранжировки.</w:t>
            </w:r>
          </w:p>
        </w:tc>
        <w:tc>
          <w:tcPr>
            <w:tcW w:w="7333" w:type="dxa"/>
          </w:tcPr>
          <w:p w:rsidR="00F95A46" w:rsidRDefault="00F95A46" w:rsidP="00F95A4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Оценивать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собственную музыкально-творческую деятельность.</w:t>
            </w:r>
          </w:p>
          <w:p w:rsidR="008974E3" w:rsidRPr="008974E3" w:rsidRDefault="008974E3" w:rsidP="008974E3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974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Осознавать </w:t>
            </w:r>
            <w:r w:rsidRPr="008974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интонационно-образ</w:t>
            </w:r>
            <w:r w:rsidRPr="008974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ные, жанровые и стилевые основы музыки как вида искусства</w:t>
            </w:r>
            <w:r w:rsidRPr="008974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8974E3" w:rsidRPr="00F95A46" w:rsidRDefault="008974E3" w:rsidP="00F95A4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</w:tcPr>
          <w:p w:rsidR="00F95A46" w:rsidRDefault="005E1CDB" w:rsidP="00F95A4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Хоровое пение;</w:t>
            </w:r>
          </w:p>
          <w:p w:rsidR="005E1CDB" w:rsidRDefault="005E1CDB" w:rsidP="00F95A4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Подбор аранжировки;</w:t>
            </w:r>
          </w:p>
          <w:p w:rsidR="005E1CDB" w:rsidRPr="007D29A9" w:rsidRDefault="005E1CDB" w:rsidP="00F95A4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5A46" w:rsidRPr="00CE6F0C" w:rsidTr="00E4441B">
        <w:tc>
          <w:tcPr>
            <w:tcW w:w="1130" w:type="dxa"/>
          </w:tcPr>
          <w:p w:rsidR="00F95A46" w:rsidRPr="00E02CF3" w:rsidRDefault="00F95A46" w:rsidP="00F95A4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</w:tcPr>
          <w:p w:rsidR="00F95A46" w:rsidRPr="007D29A9" w:rsidRDefault="00F95A46" w:rsidP="00F95A46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9" w:type="dxa"/>
          </w:tcPr>
          <w:p w:rsidR="00F95A46" w:rsidRPr="001C376A" w:rsidRDefault="008974E3" w:rsidP="00F95A4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4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Творчество и импровизация. Работа с клавишным аранжировщиком; «Алеся» 2 к. разучивание. Работа с микрофоном.</w:t>
            </w:r>
          </w:p>
        </w:tc>
        <w:tc>
          <w:tcPr>
            <w:tcW w:w="7333" w:type="dxa"/>
          </w:tcPr>
          <w:p w:rsidR="00F95A46" w:rsidRPr="00CE6F0C" w:rsidRDefault="001C376A" w:rsidP="001C376A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7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Оценивать </w:t>
            </w:r>
            <w:r w:rsidRPr="001C3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собственную музыкально-творческую деятельность.</w:t>
            </w:r>
          </w:p>
        </w:tc>
        <w:tc>
          <w:tcPr>
            <w:tcW w:w="2547" w:type="dxa"/>
          </w:tcPr>
          <w:p w:rsidR="00F95A46" w:rsidRDefault="005E1CDB" w:rsidP="00F95A4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Вокально-хоровая работа;</w:t>
            </w:r>
          </w:p>
          <w:p w:rsidR="005E1CDB" w:rsidRPr="00CE6F0C" w:rsidRDefault="005E1CDB" w:rsidP="00F95A4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микрофоном;</w:t>
            </w:r>
          </w:p>
        </w:tc>
      </w:tr>
      <w:tr w:rsidR="00F95A46" w:rsidTr="00E4441B">
        <w:tc>
          <w:tcPr>
            <w:tcW w:w="1130" w:type="dxa"/>
          </w:tcPr>
          <w:p w:rsidR="00F95A46" w:rsidRPr="00E02CF3" w:rsidRDefault="00F95A46" w:rsidP="00F95A4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</w:tcPr>
          <w:p w:rsidR="00F95A46" w:rsidRPr="007D29A9" w:rsidRDefault="00F95A46" w:rsidP="00F95A46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9" w:type="dxa"/>
          </w:tcPr>
          <w:p w:rsidR="00F95A46" w:rsidRPr="001C376A" w:rsidRDefault="008974E3" w:rsidP="00F95A4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4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Творчество и импровизация. Работа с клавишным аранжировщиком; «Алеся» исполнение. Создание ремикса. Работа с микрофоном.</w:t>
            </w:r>
          </w:p>
        </w:tc>
        <w:tc>
          <w:tcPr>
            <w:tcW w:w="7333" w:type="dxa"/>
          </w:tcPr>
          <w:p w:rsidR="001C376A" w:rsidRPr="001C376A" w:rsidRDefault="001C376A" w:rsidP="001C3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Заниматься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самообразованием (совершенствовать умения и навыки самообразования).</w:t>
            </w:r>
          </w:p>
          <w:p w:rsidR="001C376A" w:rsidRPr="001C376A" w:rsidRDefault="005E1CDB" w:rsidP="001C37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37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Оценивать </w:t>
            </w:r>
            <w:r w:rsidRPr="001C3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собственную музыкально-творческую деятельность</w:t>
            </w:r>
          </w:p>
        </w:tc>
        <w:tc>
          <w:tcPr>
            <w:tcW w:w="2547" w:type="dxa"/>
          </w:tcPr>
          <w:p w:rsidR="00F95A46" w:rsidRDefault="00F95A46" w:rsidP="00F95A4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Вокально-хоровое исполнение;</w:t>
            </w:r>
          </w:p>
          <w:p w:rsidR="001C376A" w:rsidRPr="007D29A9" w:rsidRDefault="005E1CDB" w:rsidP="00F95A4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ремикса</w:t>
            </w:r>
            <w:r w:rsidR="001C3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  <w:tr w:rsidR="00F95A46" w:rsidTr="00E4441B">
        <w:tc>
          <w:tcPr>
            <w:tcW w:w="1130" w:type="dxa"/>
          </w:tcPr>
          <w:p w:rsidR="00F95A46" w:rsidRPr="00E02CF3" w:rsidRDefault="00F95A46" w:rsidP="00F95A4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</w:tcPr>
          <w:p w:rsidR="00F95A46" w:rsidRPr="007D29A9" w:rsidRDefault="00F95A46" w:rsidP="00F95A46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9" w:type="dxa"/>
          </w:tcPr>
          <w:p w:rsidR="00F95A46" w:rsidRPr="000776D3" w:rsidRDefault="008974E3" w:rsidP="00F95A4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4E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Творчество и импровизация. Работа с клавишным аранжировщиком. Сл. Э. Глазковой муз. А. </w:t>
            </w:r>
            <w:proofErr w:type="spellStart"/>
            <w:r w:rsidRPr="008974E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Петряшевой</w:t>
            </w:r>
            <w:proofErr w:type="spellEnd"/>
            <w:r w:rsidRPr="008974E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«Даешь футбол!» разучивание 1 к.</w:t>
            </w:r>
          </w:p>
        </w:tc>
        <w:tc>
          <w:tcPr>
            <w:tcW w:w="7333" w:type="dxa"/>
          </w:tcPr>
          <w:p w:rsidR="00F95A46" w:rsidRPr="007D29A9" w:rsidRDefault="00D47FF0" w:rsidP="00D47FF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F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Оценивать </w:t>
            </w:r>
            <w:r w:rsidRPr="00D47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собственную музыкально-творческую деятельность</w:t>
            </w:r>
          </w:p>
        </w:tc>
        <w:tc>
          <w:tcPr>
            <w:tcW w:w="2547" w:type="dxa"/>
          </w:tcPr>
          <w:p w:rsidR="00F95A46" w:rsidRPr="007D29A9" w:rsidRDefault="00F95A46" w:rsidP="00F95A4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Вокально-хоровое исполнение;</w:t>
            </w:r>
          </w:p>
        </w:tc>
      </w:tr>
      <w:tr w:rsidR="00F95A46" w:rsidTr="00E4441B">
        <w:tc>
          <w:tcPr>
            <w:tcW w:w="1130" w:type="dxa"/>
          </w:tcPr>
          <w:p w:rsidR="00F95A46" w:rsidRPr="00E02CF3" w:rsidRDefault="00F95A46" w:rsidP="00F95A4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</w:tcPr>
          <w:p w:rsidR="00F95A46" w:rsidRPr="00CE6F0C" w:rsidRDefault="00F95A46" w:rsidP="00F95A46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9" w:type="dxa"/>
          </w:tcPr>
          <w:p w:rsidR="003573CB" w:rsidRPr="003573CB" w:rsidRDefault="003573CB" w:rsidP="00F95A4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thick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thick"/>
                <w:lang w:eastAsia="ru-RU"/>
              </w:rPr>
              <w:t xml:space="preserve">Музыкальная гостиная </w:t>
            </w:r>
          </w:p>
          <w:p w:rsidR="000776D3" w:rsidRPr="001C376A" w:rsidRDefault="008974E3" w:rsidP="00F95A4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974E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Джаз –искусство 20 века. М. Минков «Старый рояль» исполнение</w:t>
            </w:r>
          </w:p>
        </w:tc>
        <w:tc>
          <w:tcPr>
            <w:tcW w:w="7333" w:type="dxa"/>
          </w:tcPr>
          <w:p w:rsidR="000776D3" w:rsidRPr="000776D3" w:rsidRDefault="000776D3" w:rsidP="000776D3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6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Соотносить </w:t>
            </w:r>
            <w:r w:rsidRPr="00077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образно-эмоциональные сферы музыки, специфические особенности произведений разных жанров.</w:t>
            </w:r>
          </w:p>
          <w:p w:rsidR="000776D3" w:rsidRPr="000776D3" w:rsidRDefault="000776D3" w:rsidP="000776D3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6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Различать </w:t>
            </w:r>
            <w:r w:rsidRPr="00077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оркестра и группы музыкальных инструментов.</w:t>
            </w:r>
          </w:p>
          <w:p w:rsidR="00F95A46" w:rsidRPr="00CE6F0C" w:rsidRDefault="00553234" w:rsidP="0076585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2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Воспитание критического восприятия музыкальной информации, развитие творческих способностей в многообразных видах музыкальной деятельности;</w:t>
            </w:r>
          </w:p>
        </w:tc>
        <w:tc>
          <w:tcPr>
            <w:tcW w:w="2547" w:type="dxa"/>
          </w:tcPr>
          <w:p w:rsidR="00F95A46" w:rsidRDefault="00F95A46" w:rsidP="00D47FF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Устный </w:t>
            </w:r>
            <w:r w:rsidR="00D47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D47FF0" w:rsidRDefault="00D47FF0" w:rsidP="00D47FF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Вокально-хоровое исполнительство;</w:t>
            </w:r>
          </w:p>
          <w:p w:rsidR="00D47FF0" w:rsidRPr="00CE6F0C" w:rsidRDefault="00D47FF0" w:rsidP="00D47FF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5A46" w:rsidTr="00E4441B">
        <w:tc>
          <w:tcPr>
            <w:tcW w:w="1130" w:type="dxa"/>
          </w:tcPr>
          <w:p w:rsidR="00F95A46" w:rsidRPr="00E02CF3" w:rsidRDefault="00F95A46" w:rsidP="00F95A4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</w:tcPr>
          <w:p w:rsidR="00F95A46" w:rsidRPr="00CE6F0C" w:rsidRDefault="00F95A46" w:rsidP="00F95A46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9" w:type="dxa"/>
          </w:tcPr>
          <w:p w:rsidR="00F95A46" w:rsidRPr="000776D3" w:rsidRDefault="00E952EA" w:rsidP="00F95A4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2E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«Старый рояль» исполнение с танцевальными движениями;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И.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Хрисаниди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«Джаз» разучивание</w:t>
            </w:r>
          </w:p>
        </w:tc>
        <w:tc>
          <w:tcPr>
            <w:tcW w:w="7333" w:type="dxa"/>
          </w:tcPr>
          <w:p w:rsidR="000776D3" w:rsidRDefault="000776D3" w:rsidP="000776D3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6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Анализировать </w:t>
            </w:r>
            <w:r w:rsidRPr="00077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r w:rsidRPr="000776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обобщать </w:t>
            </w:r>
            <w:r w:rsidRPr="00077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многообразие связей музыки, литературы и изобразительного искусства.</w:t>
            </w:r>
          </w:p>
          <w:p w:rsidR="000776D3" w:rsidRDefault="000776D3" w:rsidP="000776D3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Осуществлять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исследовательскую художественно-эстетическую деятельность</w:t>
            </w:r>
          </w:p>
          <w:p w:rsidR="00F95A46" w:rsidRPr="00CE6F0C" w:rsidRDefault="000776D3" w:rsidP="00FB264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Использовать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различные формы музицирования и творческих заданий в освоении содержания музыкальных произведений</w:t>
            </w:r>
            <w:r w:rsidR="00FC2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2547" w:type="dxa"/>
          </w:tcPr>
          <w:p w:rsidR="00FC29B6" w:rsidRPr="00CE6F0C" w:rsidRDefault="00FC29B6" w:rsidP="00F95A4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Вокализация;</w:t>
            </w:r>
            <w:r w:rsidR="00BF17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Пластическое интонирование;</w:t>
            </w:r>
          </w:p>
        </w:tc>
      </w:tr>
      <w:tr w:rsidR="00F95A46" w:rsidTr="00E4441B">
        <w:tc>
          <w:tcPr>
            <w:tcW w:w="1130" w:type="dxa"/>
          </w:tcPr>
          <w:p w:rsidR="00F95A46" w:rsidRPr="00E02CF3" w:rsidRDefault="00F95A46" w:rsidP="00F95A4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</w:tcPr>
          <w:p w:rsidR="00F95A46" w:rsidRPr="00CE6F0C" w:rsidRDefault="00F95A46" w:rsidP="00F95A46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9" w:type="dxa"/>
          </w:tcPr>
          <w:p w:rsidR="00F95A46" w:rsidRPr="00FC29B6" w:rsidRDefault="00BF1791" w:rsidP="00F95A4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«Джаз» исполнение 1к. с танцевальными движениями. </w:t>
            </w:r>
          </w:p>
        </w:tc>
        <w:tc>
          <w:tcPr>
            <w:tcW w:w="7333" w:type="dxa"/>
          </w:tcPr>
          <w:p w:rsidR="00FC29B6" w:rsidRDefault="00FC29B6" w:rsidP="00FC2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29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Использовать </w:t>
            </w:r>
            <w:r w:rsidRPr="00FC29B6">
              <w:rPr>
                <w:rFonts w:ascii="Times New Roman" w:hAnsi="Times New Roman" w:cs="Times New Roman"/>
                <w:sz w:val="24"/>
                <w:szCs w:val="24"/>
              </w:rPr>
              <w:t>различные формы музицирования и творческих заданий в освоении содержания музыкальных произведений</w:t>
            </w:r>
          </w:p>
          <w:p w:rsidR="00BF1791" w:rsidRPr="00BF1791" w:rsidRDefault="00BF1791" w:rsidP="00BF179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F1791">
              <w:rPr>
                <w:rFonts w:ascii="Times New Roman" w:hAnsi="Times New Roman" w:cs="Times New Roman"/>
                <w:i/>
                <w:sz w:val="24"/>
                <w:szCs w:val="24"/>
              </w:rPr>
              <w:t>Развитие образного и ассоциативного мышления, фантазии и творческого воображения;</w:t>
            </w:r>
          </w:p>
          <w:p w:rsidR="00F95A46" w:rsidRPr="000D29D5" w:rsidRDefault="00BF1791" w:rsidP="00BF179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F1791">
              <w:rPr>
                <w:rFonts w:ascii="Times New Roman" w:hAnsi="Times New Roman" w:cs="Times New Roman"/>
                <w:i/>
                <w:sz w:val="24"/>
                <w:szCs w:val="24"/>
              </w:rPr>
              <w:t>Развитие эмоционально-ценностного отношения к явлениям жизни и искусства на основе восприятия и анализа музыкальных образов;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553234" w:rsidRPr="00553234">
              <w:rPr>
                <w:rFonts w:ascii="Times New Roman" w:hAnsi="Times New Roman" w:cs="Times New Roman"/>
                <w:i/>
                <w:sz w:val="24"/>
                <w:szCs w:val="24"/>
              </w:rPr>
              <w:t>воображения;</w:t>
            </w:r>
          </w:p>
        </w:tc>
        <w:tc>
          <w:tcPr>
            <w:tcW w:w="2547" w:type="dxa"/>
          </w:tcPr>
          <w:p w:rsidR="00F95A46" w:rsidRDefault="00FC29B6" w:rsidP="00FC29B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Пластическое интонирование;</w:t>
            </w:r>
          </w:p>
          <w:p w:rsidR="00FC29B6" w:rsidRPr="00CE6F0C" w:rsidRDefault="00FC29B6" w:rsidP="00FC29B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Хоровое исполнение;</w:t>
            </w:r>
          </w:p>
        </w:tc>
      </w:tr>
      <w:tr w:rsidR="00F95A46" w:rsidTr="00E4441B">
        <w:tc>
          <w:tcPr>
            <w:tcW w:w="1130" w:type="dxa"/>
          </w:tcPr>
          <w:p w:rsidR="00F95A46" w:rsidRPr="00E02CF3" w:rsidRDefault="00F95A46" w:rsidP="00F95A4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</w:tcPr>
          <w:p w:rsidR="00F95A46" w:rsidRPr="00CE6F0C" w:rsidRDefault="00F95A46" w:rsidP="00F95A46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9" w:type="dxa"/>
          </w:tcPr>
          <w:p w:rsidR="00BF1791" w:rsidRPr="00BF1791" w:rsidRDefault="00BF1791" w:rsidP="00BF179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F179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Дикция и артикуляция. Формирование правильного певческого произношения слов. Работа, направленная на активизацию речевого аппарата с использованием речевых и муз.  скороговорок, упражнения по системе </w:t>
            </w:r>
            <w:proofErr w:type="spellStart"/>
            <w:r w:rsidRPr="00BF179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В.В.Емельянова</w:t>
            </w:r>
            <w:proofErr w:type="spellEnd"/>
            <w:r w:rsidRPr="00BF179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. </w:t>
            </w:r>
          </w:p>
          <w:p w:rsidR="00F95A46" w:rsidRPr="00FC29B6" w:rsidRDefault="00F95A46" w:rsidP="00F95A4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333" w:type="dxa"/>
          </w:tcPr>
          <w:p w:rsidR="00FC29B6" w:rsidRDefault="00FC29B6" w:rsidP="00FC29B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Определять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 характерным признакам принадлежность музыкальных произведений к соответствующему жанру и стилю – музыка классическая, народная, религиозная современная.</w:t>
            </w:r>
          </w:p>
          <w:p w:rsidR="00FC29B6" w:rsidRDefault="00FC29B6" w:rsidP="00FC29B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Импровизировать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 одном из современных жанров популярной музыки и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оценивать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собственное исполнение</w:t>
            </w:r>
          </w:p>
          <w:p w:rsidR="00BF1791" w:rsidRPr="00BF1791" w:rsidRDefault="00BF1791" w:rsidP="00BF179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BF179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Овладение способностью </w:t>
            </w:r>
          </w:p>
          <w:p w:rsidR="00BF1791" w:rsidRPr="00BF1791" w:rsidRDefault="00BF1791" w:rsidP="00BF179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BF179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эмоционально воспринимать музыку как живое образное искусство во взаимосвязи с жизнью, со специальной</w:t>
            </w:r>
          </w:p>
          <w:p w:rsidR="00765850" w:rsidRPr="00FC29B6" w:rsidRDefault="00BF1791" w:rsidP="00BF179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79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терминологией и ключевыми понятиями музыкального искусства;</w:t>
            </w:r>
            <w:r w:rsidR="00553234" w:rsidRPr="0055323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ab/>
            </w:r>
          </w:p>
        </w:tc>
        <w:tc>
          <w:tcPr>
            <w:tcW w:w="2547" w:type="dxa"/>
          </w:tcPr>
          <w:p w:rsidR="00F95A46" w:rsidRPr="00CE6F0C" w:rsidRDefault="00BF1791" w:rsidP="00F95A4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Вокально-хоровая работа;</w:t>
            </w:r>
          </w:p>
        </w:tc>
      </w:tr>
      <w:tr w:rsidR="00F95A46" w:rsidTr="00E4441B">
        <w:tc>
          <w:tcPr>
            <w:tcW w:w="1130" w:type="dxa"/>
          </w:tcPr>
          <w:p w:rsidR="00F95A46" w:rsidRPr="00E02CF3" w:rsidRDefault="00F95A46" w:rsidP="00F95A4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</w:tcPr>
          <w:p w:rsidR="00F95A46" w:rsidRPr="00CE6F0C" w:rsidRDefault="00F95A46" w:rsidP="00F95A46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9" w:type="dxa"/>
          </w:tcPr>
          <w:p w:rsidR="005F1122" w:rsidRPr="00FC29B6" w:rsidRDefault="00BF1791" w:rsidP="00F95A4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F179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Музыкально-исполнительская работа.  Развитие навыков уверенного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пения. От</w:t>
            </w:r>
            <w:r w:rsidRPr="00BF179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работка динамических оттенков и штрихов. Работа над снятием форсированного звука в режиме «</w:t>
            </w:r>
            <w:r w:rsidRPr="00BF179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forte</w:t>
            </w:r>
            <w:r w:rsidRPr="00BF179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».  «Расцветай, моя Россия!» исполнение</w:t>
            </w:r>
          </w:p>
        </w:tc>
        <w:tc>
          <w:tcPr>
            <w:tcW w:w="7333" w:type="dxa"/>
          </w:tcPr>
          <w:p w:rsidR="00F95A46" w:rsidRDefault="00D747B0" w:rsidP="00D747B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747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Импровизировать </w:t>
            </w:r>
            <w:r w:rsidRPr="00D747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 одном из современных жанров популярной музыки и </w:t>
            </w:r>
            <w:r w:rsidRPr="00D747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оценивать </w:t>
            </w:r>
            <w:r w:rsidRPr="00D747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собственное исполнение</w:t>
            </w:r>
          </w:p>
          <w:p w:rsidR="00100D4F" w:rsidRPr="00CE6F0C" w:rsidRDefault="00100D4F" w:rsidP="00D747B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D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Определять </w:t>
            </w:r>
            <w:r w:rsidRPr="00100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роль искусства в формировании творческого мышления человека (художественного и научного).</w:t>
            </w:r>
          </w:p>
        </w:tc>
        <w:tc>
          <w:tcPr>
            <w:tcW w:w="2547" w:type="dxa"/>
          </w:tcPr>
          <w:p w:rsidR="00F95A46" w:rsidRPr="00CE6F0C" w:rsidRDefault="00D47FF0" w:rsidP="00F95A4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Вокализация;</w:t>
            </w:r>
          </w:p>
        </w:tc>
      </w:tr>
      <w:tr w:rsidR="00F95A46" w:rsidTr="00A015A7">
        <w:tc>
          <w:tcPr>
            <w:tcW w:w="1130" w:type="dxa"/>
          </w:tcPr>
          <w:p w:rsidR="00F95A46" w:rsidRPr="00E02CF3" w:rsidRDefault="00F95A46" w:rsidP="00F95A4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16" w:type="dxa"/>
          </w:tcPr>
          <w:p w:rsidR="00F95A46" w:rsidRPr="00A85D53" w:rsidRDefault="00F95A46" w:rsidP="00F95A4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9" w:type="dxa"/>
          </w:tcPr>
          <w:p w:rsidR="00F95A46" w:rsidRPr="00D747B0" w:rsidRDefault="00100D4F" w:rsidP="00F95A4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D4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Выбор репертуара на следующий год. Формирование ИКТ-компетентности через поиск информации в сети Интернет.</w:t>
            </w:r>
          </w:p>
        </w:tc>
        <w:tc>
          <w:tcPr>
            <w:tcW w:w="7333" w:type="dxa"/>
          </w:tcPr>
          <w:p w:rsidR="00F95A46" w:rsidRDefault="00D747B0" w:rsidP="00F95A4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Применять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информационно-коммуникационные технологии для музыкального самообразования.</w:t>
            </w:r>
          </w:p>
          <w:p w:rsidR="00D747B0" w:rsidRDefault="00D747B0" w:rsidP="00F95A4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Использовать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различные формы музицирования и творческих заданий в освоении содержания музыкальных произведений</w:t>
            </w:r>
          </w:p>
          <w:p w:rsidR="00100D4F" w:rsidRPr="00D747B0" w:rsidRDefault="00100D4F" w:rsidP="00F95A4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D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Выявлять </w:t>
            </w:r>
            <w:r w:rsidRPr="00100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общность тем, специфику выразительных средств разных искусств (звучаний, линий, красок).</w:t>
            </w:r>
          </w:p>
        </w:tc>
        <w:tc>
          <w:tcPr>
            <w:tcW w:w="2547" w:type="dxa"/>
          </w:tcPr>
          <w:p w:rsidR="00F95A46" w:rsidRPr="00A85D53" w:rsidRDefault="00D47FF0" w:rsidP="00F95A4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Вокализация;</w:t>
            </w:r>
          </w:p>
        </w:tc>
      </w:tr>
      <w:tr w:rsidR="00F95A46" w:rsidTr="00A015A7">
        <w:tc>
          <w:tcPr>
            <w:tcW w:w="1130" w:type="dxa"/>
          </w:tcPr>
          <w:p w:rsidR="00F95A46" w:rsidRPr="00E02CF3" w:rsidRDefault="00F95A46" w:rsidP="00F95A4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16" w:type="dxa"/>
          </w:tcPr>
          <w:p w:rsidR="00F95A46" w:rsidRPr="00A85D53" w:rsidRDefault="00F95A46" w:rsidP="00F95A4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9" w:type="dxa"/>
          </w:tcPr>
          <w:p w:rsidR="00F95A46" w:rsidRPr="00D747B0" w:rsidRDefault="00D47FF0" w:rsidP="00F95A4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47FF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Отчетный концерт вокальной группы.</w:t>
            </w:r>
          </w:p>
        </w:tc>
        <w:tc>
          <w:tcPr>
            <w:tcW w:w="7333" w:type="dxa"/>
          </w:tcPr>
          <w:p w:rsidR="00D747B0" w:rsidRDefault="00D747B0" w:rsidP="00D747B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7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Применять </w:t>
            </w:r>
            <w:r w:rsidRPr="00D74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информационно-коммуникационные технологии для музыкального самообразования.</w:t>
            </w:r>
          </w:p>
          <w:p w:rsidR="00F95A46" w:rsidRDefault="00D747B0" w:rsidP="00F95A4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Оценивать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собственную музыкально-творческую деятельность</w:t>
            </w:r>
          </w:p>
          <w:p w:rsidR="00100D4F" w:rsidRPr="00A85D53" w:rsidRDefault="00100D4F" w:rsidP="00F95A4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D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Сотрудничать </w:t>
            </w:r>
            <w:r w:rsidRPr="00100D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 сверстниками в процессе исполнения классических и современных музыкальных произведений (инструментальных, вокальных, театральных и т.п.</w:t>
            </w:r>
          </w:p>
        </w:tc>
        <w:tc>
          <w:tcPr>
            <w:tcW w:w="2547" w:type="dxa"/>
          </w:tcPr>
          <w:p w:rsidR="00F95A46" w:rsidRPr="00D747B0" w:rsidRDefault="00D47FF0" w:rsidP="00F95A4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Отчетный концерт;</w:t>
            </w:r>
          </w:p>
        </w:tc>
      </w:tr>
    </w:tbl>
    <w:p w:rsidR="0050132B" w:rsidRPr="006515D1" w:rsidRDefault="008179B6">
      <w:pPr>
        <w:rPr>
          <w:rFonts w:ascii="Times New Roman" w:hAnsi="Times New Roman" w:cs="Times New Roman"/>
          <w:sz w:val="28"/>
          <w:szCs w:val="28"/>
        </w:rPr>
      </w:pPr>
      <w:r w:rsidRPr="0091321A">
        <w:rPr>
          <w:rFonts w:ascii="Times New Roman" w:hAnsi="Times New Roman" w:cs="Times New Roman"/>
          <w:sz w:val="28"/>
          <w:szCs w:val="28"/>
        </w:rPr>
        <w:t>Примечание* курсивом выделены предметные планируемые ре</w:t>
      </w:r>
      <w:r w:rsidR="00F50F86">
        <w:rPr>
          <w:rFonts w:ascii="Times New Roman" w:hAnsi="Times New Roman" w:cs="Times New Roman"/>
          <w:sz w:val="28"/>
          <w:szCs w:val="28"/>
        </w:rPr>
        <w:t>зультаты в соответствии с ФГОС О</w:t>
      </w:r>
      <w:r w:rsidRPr="0091321A">
        <w:rPr>
          <w:rFonts w:ascii="Times New Roman" w:hAnsi="Times New Roman" w:cs="Times New Roman"/>
          <w:sz w:val="28"/>
          <w:szCs w:val="28"/>
        </w:rPr>
        <w:t>ОО</w:t>
      </w:r>
    </w:p>
    <w:sectPr w:rsidR="0050132B" w:rsidRPr="006515D1" w:rsidSect="006515D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C3036"/>
    <w:multiLevelType w:val="multilevel"/>
    <w:tmpl w:val="761A2568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AF100CC"/>
    <w:multiLevelType w:val="multilevel"/>
    <w:tmpl w:val="6E8ECFA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8077C3E"/>
    <w:multiLevelType w:val="multilevel"/>
    <w:tmpl w:val="4216A0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960" w:hanging="360"/>
      </w:pPr>
    </w:lvl>
    <w:lvl w:ilvl="2">
      <w:start w:val="1"/>
      <w:numFmt w:val="decimalZero"/>
      <w:lvlText w:val="%1.%2.%3."/>
      <w:lvlJc w:val="left"/>
      <w:pPr>
        <w:ind w:left="1920" w:hanging="720"/>
      </w:pPr>
    </w:lvl>
    <w:lvl w:ilvl="3">
      <w:start w:val="1"/>
      <w:numFmt w:val="decimal"/>
      <w:lvlText w:val="%1.%2.%3.%4."/>
      <w:lvlJc w:val="left"/>
      <w:pPr>
        <w:ind w:left="2520" w:hanging="720"/>
      </w:pPr>
    </w:lvl>
    <w:lvl w:ilvl="4">
      <w:start w:val="1"/>
      <w:numFmt w:val="decimal"/>
      <w:lvlText w:val="%1.%2.%3.%4.%5."/>
      <w:lvlJc w:val="left"/>
      <w:pPr>
        <w:ind w:left="3480" w:hanging="1080"/>
      </w:pPr>
    </w:lvl>
    <w:lvl w:ilvl="5">
      <w:start w:val="1"/>
      <w:numFmt w:val="decimal"/>
      <w:lvlText w:val="%1.%2.%3.%4.%5.%6."/>
      <w:lvlJc w:val="left"/>
      <w:pPr>
        <w:ind w:left="4080" w:hanging="1080"/>
      </w:pPr>
    </w:lvl>
    <w:lvl w:ilvl="6">
      <w:start w:val="1"/>
      <w:numFmt w:val="decimal"/>
      <w:lvlText w:val="%1.%2.%3.%4.%5.%6.%7."/>
      <w:lvlJc w:val="left"/>
      <w:pPr>
        <w:ind w:left="5040" w:hanging="1440"/>
      </w:pPr>
    </w:lvl>
    <w:lvl w:ilvl="7">
      <w:start w:val="1"/>
      <w:numFmt w:val="decimal"/>
      <w:lvlText w:val="%1.%2.%3.%4.%5.%6.%7.%8."/>
      <w:lvlJc w:val="left"/>
      <w:pPr>
        <w:ind w:left="5640" w:hanging="1440"/>
      </w:pPr>
    </w:lvl>
    <w:lvl w:ilvl="8">
      <w:start w:val="1"/>
      <w:numFmt w:val="decimal"/>
      <w:lvlText w:val="%1.%2.%3.%4.%5.%6.%7.%8.%9."/>
      <w:lvlJc w:val="left"/>
      <w:pPr>
        <w:ind w:left="6600" w:hanging="1800"/>
      </w:pPr>
    </w:lvl>
  </w:abstractNum>
  <w:abstractNum w:abstractNumId="3" w15:restartNumberingAfterBreak="0">
    <w:nsid w:val="63772608"/>
    <w:multiLevelType w:val="multilevel"/>
    <w:tmpl w:val="6D548D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E01"/>
    <w:rsid w:val="000149BE"/>
    <w:rsid w:val="000448DF"/>
    <w:rsid w:val="00044CB0"/>
    <w:rsid w:val="00051F13"/>
    <w:rsid w:val="000776D3"/>
    <w:rsid w:val="00085E55"/>
    <w:rsid w:val="000C0010"/>
    <w:rsid w:val="000C3101"/>
    <w:rsid w:val="000D29D5"/>
    <w:rsid w:val="000F0D7D"/>
    <w:rsid w:val="00100D4F"/>
    <w:rsid w:val="00112A61"/>
    <w:rsid w:val="001149D2"/>
    <w:rsid w:val="0011575C"/>
    <w:rsid w:val="00125DB0"/>
    <w:rsid w:val="00133E01"/>
    <w:rsid w:val="00154AE4"/>
    <w:rsid w:val="001603FE"/>
    <w:rsid w:val="0016073F"/>
    <w:rsid w:val="00197853"/>
    <w:rsid w:val="001C376A"/>
    <w:rsid w:val="001D65E6"/>
    <w:rsid w:val="001E40F9"/>
    <w:rsid w:val="002203EE"/>
    <w:rsid w:val="00226273"/>
    <w:rsid w:val="002C72A1"/>
    <w:rsid w:val="00316E3D"/>
    <w:rsid w:val="00336098"/>
    <w:rsid w:val="003374FC"/>
    <w:rsid w:val="003573CB"/>
    <w:rsid w:val="003850D9"/>
    <w:rsid w:val="003855E0"/>
    <w:rsid w:val="00387102"/>
    <w:rsid w:val="00453D4F"/>
    <w:rsid w:val="00454281"/>
    <w:rsid w:val="00474C52"/>
    <w:rsid w:val="004B1EB3"/>
    <w:rsid w:val="0050132B"/>
    <w:rsid w:val="0050680E"/>
    <w:rsid w:val="005467FE"/>
    <w:rsid w:val="00551164"/>
    <w:rsid w:val="00553234"/>
    <w:rsid w:val="00570316"/>
    <w:rsid w:val="00570AFF"/>
    <w:rsid w:val="0057766D"/>
    <w:rsid w:val="005B5287"/>
    <w:rsid w:val="005C10C1"/>
    <w:rsid w:val="005D655D"/>
    <w:rsid w:val="005E1CDB"/>
    <w:rsid w:val="005F10A7"/>
    <w:rsid w:val="005F1122"/>
    <w:rsid w:val="005F1DF8"/>
    <w:rsid w:val="00616D4F"/>
    <w:rsid w:val="006515D1"/>
    <w:rsid w:val="006549B6"/>
    <w:rsid w:val="006950CF"/>
    <w:rsid w:val="006A029E"/>
    <w:rsid w:val="006A75C2"/>
    <w:rsid w:val="006B637B"/>
    <w:rsid w:val="006D0C4F"/>
    <w:rsid w:val="0074287A"/>
    <w:rsid w:val="007462B4"/>
    <w:rsid w:val="00765850"/>
    <w:rsid w:val="0076683B"/>
    <w:rsid w:val="0079262F"/>
    <w:rsid w:val="007B2C92"/>
    <w:rsid w:val="007C24AF"/>
    <w:rsid w:val="007D29A9"/>
    <w:rsid w:val="00800022"/>
    <w:rsid w:val="00802A25"/>
    <w:rsid w:val="0080517F"/>
    <w:rsid w:val="008179B6"/>
    <w:rsid w:val="008974E3"/>
    <w:rsid w:val="008A1872"/>
    <w:rsid w:val="008D2B77"/>
    <w:rsid w:val="008F490E"/>
    <w:rsid w:val="008F7CFE"/>
    <w:rsid w:val="0091149D"/>
    <w:rsid w:val="0091321A"/>
    <w:rsid w:val="00935F94"/>
    <w:rsid w:val="00941502"/>
    <w:rsid w:val="0096265C"/>
    <w:rsid w:val="00972AC6"/>
    <w:rsid w:val="009A163B"/>
    <w:rsid w:val="009B1398"/>
    <w:rsid w:val="009B7E9D"/>
    <w:rsid w:val="009F37CC"/>
    <w:rsid w:val="009F4FD0"/>
    <w:rsid w:val="00A015A7"/>
    <w:rsid w:val="00A02431"/>
    <w:rsid w:val="00A10EB0"/>
    <w:rsid w:val="00A51777"/>
    <w:rsid w:val="00A85D53"/>
    <w:rsid w:val="00B05691"/>
    <w:rsid w:val="00B074C9"/>
    <w:rsid w:val="00B207B1"/>
    <w:rsid w:val="00B26A34"/>
    <w:rsid w:val="00B5735C"/>
    <w:rsid w:val="00BC2579"/>
    <w:rsid w:val="00BE495F"/>
    <w:rsid w:val="00BE7103"/>
    <w:rsid w:val="00BF1791"/>
    <w:rsid w:val="00C70AE6"/>
    <w:rsid w:val="00CA2882"/>
    <w:rsid w:val="00CB0478"/>
    <w:rsid w:val="00CB7463"/>
    <w:rsid w:val="00CC14A2"/>
    <w:rsid w:val="00CE6F0C"/>
    <w:rsid w:val="00CF37AE"/>
    <w:rsid w:val="00D2732E"/>
    <w:rsid w:val="00D3515C"/>
    <w:rsid w:val="00D44AA6"/>
    <w:rsid w:val="00D47FF0"/>
    <w:rsid w:val="00D747B0"/>
    <w:rsid w:val="00DA527F"/>
    <w:rsid w:val="00DB70C0"/>
    <w:rsid w:val="00E02CF3"/>
    <w:rsid w:val="00E4441B"/>
    <w:rsid w:val="00E47BE9"/>
    <w:rsid w:val="00E62D12"/>
    <w:rsid w:val="00E85BE3"/>
    <w:rsid w:val="00E9185C"/>
    <w:rsid w:val="00E952EA"/>
    <w:rsid w:val="00EF48AB"/>
    <w:rsid w:val="00F01F3A"/>
    <w:rsid w:val="00F11D5A"/>
    <w:rsid w:val="00F50F86"/>
    <w:rsid w:val="00F95A46"/>
    <w:rsid w:val="00FB2640"/>
    <w:rsid w:val="00FC29B6"/>
    <w:rsid w:val="00FD4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AA95AA-50B9-40C5-AFB3-FD5DE5F53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47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2CF3"/>
    <w:pPr>
      <w:ind w:left="720"/>
      <w:contextualSpacing/>
    </w:pPr>
  </w:style>
  <w:style w:type="table" w:styleId="a4">
    <w:name w:val="Table Grid"/>
    <w:basedOn w:val="a1"/>
    <w:uiPriority w:val="59"/>
    <w:rsid w:val="00E02C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F1D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F1D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004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CDCDE-071F-46C5-8FEC-7BA48EA82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6</Pages>
  <Words>1963</Words>
  <Characters>11192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English</dc:creator>
  <cp:lastModifiedBy>user</cp:lastModifiedBy>
  <cp:revision>52</cp:revision>
  <cp:lastPrinted>2017-09-18T13:11:00Z</cp:lastPrinted>
  <dcterms:created xsi:type="dcterms:W3CDTF">2016-06-09T15:11:00Z</dcterms:created>
  <dcterms:modified xsi:type="dcterms:W3CDTF">2025-06-04T10:32:00Z</dcterms:modified>
</cp:coreProperties>
</file>