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F5C" w:rsidRPr="009055A2" w:rsidRDefault="009055A2" w:rsidP="009055A2">
      <w:pPr>
        <w:jc w:val="center"/>
        <w:rPr>
          <w:rFonts w:ascii="Times New Roman" w:hAnsi="Times New Roman" w:cs="Times New Roman"/>
          <w:sz w:val="24"/>
          <w:szCs w:val="24"/>
        </w:rPr>
      </w:pPr>
      <w:r w:rsidRPr="009055A2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9055A2" w:rsidRPr="009055A2" w:rsidRDefault="009055A2" w:rsidP="009055A2">
      <w:pPr>
        <w:jc w:val="center"/>
        <w:rPr>
          <w:rFonts w:ascii="Times New Roman" w:hAnsi="Times New Roman" w:cs="Times New Roman"/>
          <w:sz w:val="24"/>
          <w:szCs w:val="24"/>
        </w:rPr>
      </w:pPr>
      <w:r w:rsidRPr="009055A2">
        <w:rPr>
          <w:rFonts w:ascii="Times New Roman" w:hAnsi="Times New Roman" w:cs="Times New Roman"/>
          <w:sz w:val="24"/>
          <w:szCs w:val="24"/>
        </w:rPr>
        <w:t>«Санаторная школа-интернат № 6»</w:t>
      </w:r>
    </w:p>
    <w:p w:rsidR="009055A2" w:rsidRPr="009055A2" w:rsidRDefault="009055A2" w:rsidP="009055A2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055A2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9055A2" w:rsidRPr="009055A2" w:rsidRDefault="009055A2" w:rsidP="009055A2">
      <w:pPr>
        <w:jc w:val="right"/>
        <w:rPr>
          <w:rFonts w:ascii="Times New Roman" w:hAnsi="Times New Roman" w:cs="Times New Roman"/>
          <w:sz w:val="24"/>
          <w:szCs w:val="24"/>
        </w:rPr>
      </w:pPr>
      <w:r w:rsidRPr="009055A2">
        <w:rPr>
          <w:rFonts w:ascii="Times New Roman" w:hAnsi="Times New Roman" w:cs="Times New Roman"/>
          <w:sz w:val="24"/>
          <w:szCs w:val="24"/>
        </w:rPr>
        <w:t>К приказу директора</w:t>
      </w:r>
    </w:p>
    <w:p w:rsidR="009055A2" w:rsidRDefault="009055A2" w:rsidP="009055A2">
      <w:pPr>
        <w:jc w:val="right"/>
        <w:rPr>
          <w:rFonts w:ascii="Times New Roman" w:hAnsi="Times New Roman" w:cs="Times New Roman"/>
          <w:sz w:val="24"/>
          <w:szCs w:val="24"/>
        </w:rPr>
      </w:pPr>
      <w:r w:rsidRPr="009055A2">
        <w:rPr>
          <w:rFonts w:ascii="Times New Roman" w:hAnsi="Times New Roman" w:cs="Times New Roman"/>
          <w:sz w:val="24"/>
          <w:szCs w:val="24"/>
        </w:rPr>
        <w:t>От 28.08.2021 №</w:t>
      </w:r>
    </w:p>
    <w:p w:rsidR="009055A2" w:rsidRDefault="009055A2" w:rsidP="009055A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055A2">
        <w:rPr>
          <w:rFonts w:ascii="Times New Roman" w:hAnsi="Times New Roman" w:cs="Times New Roman"/>
          <w:b/>
          <w:sz w:val="28"/>
          <w:szCs w:val="24"/>
        </w:rPr>
        <w:t>План работы школьной службы медиации МОУ «Санаторная школа-интернат №6» на 2021-2022 учебный год</w:t>
      </w:r>
    </w:p>
    <w:p w:rsidR="009055A2" w:rsidRPr="009055A2" w:rsidRDefault="009055A2" w:rsidP="009055A2">
      <w:pPr>
        <w:shd w:val="clear" w:color="auto" w:fill="FFFFFF"/>
        <w:spacing w:after="0" w:line="261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Цель:</w:t>
      </w:r>
      <w:r w:rsidRPr="009055A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создание условий для формирования безопасного пространства и обеспечения защиты прав детей, снижение количества конфликтов через внедрение модели реализации восстановительных технологий в систему профилактики конфликтных ситуаций в школьной среде.</w:t>
      </w:r>
    </w:p>
    <w:p w:rsidR="009055A2" w:rsidRPr="009055A2" w:rsidRDefault="009055A2" w:rsidP="009055A2">
      <w:pPr>
        <w:shd w:val="clear" w:color="auto" w:fill="FFFFFF"/>
        <w:spacing w:after="0" w:line="261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Задачи:</w:t>
      </w:r>
    </w:p>
    <w:p w:rsidR="009055A2" w:rsidRPr="009055A2" w:rsidRDefault="009055A2" w:rsidP="009055A2">
      <w:pPr>
        <w:shd w:val="clear" w:color="auto" w:fill="FFFFFF"/>
        <w:spacing w:after="270" w:line="261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A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 и другие способы);</w:t>
      </w:r>
    </w:p>
    <w:p w:rsidR="009055A2" w:rsidRPr="009055A2" w:rsidRDefault="009055A2" w:rsidP="009055A2">
      <w:pPr>
        <w:shd w:val="clear" w:color="auto" w:fill="FFFFFF"/>
        <w:spacing w:after="270" w:line="261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A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учащихся (воспитанников) и других участников образовательного процесса цивилизованным методам урегулирования конфликтов и осознания ответственности;</w:t>
      </w:r>
    </w:p>
    <w:p w:rsidR="009055A2" w:rsidRPr="009055A2" w:rsidRDefault="009055A2" w:rsidP="009055A2">
      <w:pPr>
        <w:shd w:val="clear" w:color="auto" w:fill="FFFFFF"/>
        <w:spacing w:after="270" w:line="261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A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просветительных мероприятий и информирование участников образовательного процесса о миссии, принципах и технологии восстановительной медиации.</w:t>
      </w:r>
    </w:p>
    <w:p w:rsidR="009055A2" w:rsidRPr="009055A2" w:rsidRDefault="009055A2" w:rsidP="009055A2">
      <w:pPr>
        <w:shd w:val="clear" w:color="auto" w:fill="FFFFFF"/>
        <w:spacing w:after="270" w:line="261" w:lineRule="atLeast"/>
        <w:jc w:val="center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55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ECEC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3601"/>
        <w:gridCol w:w="1409"/>
        <w:gridCol w:w="3260"/>
        <w:gridCol w:w="1984"/>
      </w:tblGrid>
      <w:tr w:rsidR="009055A2" w:rsidRPr="009055A2" w:rsidTr="009055A2">
        <w:tc>
          <w:tcPr>
            <w:tcW w:w="516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055A2" w:rsidRPr="009055A2" w:rsidRDefault="009055A2" w:rsidP="009055A2">
            <w:pPr>
              <w:spacing w:after="27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01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055A2" w:rsidRPr="009055A2" w:rsidRDefault="009055A2" w:rsidP="009055A2">
            <w:pPr>
              <w:spacing w:after="27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905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ероприятие</w:t>
            </w:r>
          </w:p>
        </w:tc>
        <w:tc>
          <w:tcPr>
            <w:tcW w:w="1409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055A2" w:rsidRPr="009055A2" w:rsidRDefault="009055A2" w:rsidP="009055A2">
            <w:pPr>
              <w:spacing w:after="27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055A2" w:rsidRPr="009055A2" w:rsidRDefault="009055A2" w:rsidP="009055A2">
            <w:pPr>
              <w:spacing w:after="27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Предполагаемый результат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055A2" w:rsidRPr="009055A2" w:rsidRDefault="009055A2" w:rsidP="009055A2">
            <w:pPr>
              <w:spacing w:after="27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905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тветственный</w:t>
            </w:r>
          </w:p>
        </w:tc>
      </w:tr>
      <w:tr w:rsidR="009055A2" w:rsidRPr="009055A2" w:rsidTr="009055A2">
        <w:tc>
          <w:tcPr>
            <w:tcW w:w="10770" w:type="dxa"/>
            <w:gridSpan w:val="5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055A2" w:rsidRPr="009055A2" w:rsidRDefault="009055A2" w:rsidP="009055A2">
            <w:pPr>
              <w:spacing w:after="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Нормативно-правовое обеспечение деятельности</w:t>
            </w:r>
          </w:p>
        </w:tc>
      </w:tr>
      <w:tr w:rsidR="009055A2" w:rsidRPr="009055A2" w:rsidTr="009055A2">
        <w:tc>
          <w:tcPr>
            <w:tcW w:w="516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055A2" w:rsidRPr="009055A2" w:rsidRDefault="009055A2" w:rsidP="009055A2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1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055A2" w:rsidRPr="009055A2" w:rsidRDefault="009055A2" w:rsidP="009055A2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состава (педагоги, учащиеся, родители)</w:t>
            </w:r>
          </w:p>
        </w:tc>
        <w:tc>
          <w:tcPr>
            <w:tcW w:w="1409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055A2" w:rsidRPr="009055A2" w:rsidRDefault="009055A2" w:rsidP="009055A2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055A2" w:rsidRPr="009055A2" w:rsidRDefault="009055A2" w:rsidP="009055A2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составе школьной службы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055A2" w:rsidRPr="009055A2" w:rsidRDefault="009055A2" w:rsidP="009055A2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9055A2" w:rsidRPr="009055A2" w:rsidTr="009055A2">
        <w:tc>
          <w:tcPr>
            <w:tcW w:w="516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055A2" w:rsidRPr="009055A2" w:rsidRDefault="009055A2" w:rsidP="009055A2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1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055A2" w:rsidRPr="009055A2" w:rsidRDefault="009055A2" w:rsidP="009055A2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Кодексом сотрудничества членов ШСМ</w:t>
            </w:r>
          </w:p>
        </w:tc>
        <w:tc>
          <w:tcPr>
            <w:tcW w:w="1409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055A2" w:rsidRPr="009055A2" w:rsidRDefault="009055A2" w:rsidP="009055A2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055A2" w:rsidRPr="009055A2" w:rsidRDefault="009055A2" w:rsidP="009055A2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сотрудничества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055A2" w:rsidRPr="009055A2" w:rsidRDefault="009055A2" w:rsidP="009055A2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ШСМ</w:t>
            </w:r>
          </w:p>
        </w:tc>
      </w:tr>
      <w:tr w:rsidR="009055A2" w:rsidRPr="009055A2" w:rsidTr="009055A2">
        <w:tc>
          <w:tcPr>
            <w:tcW w:w="10770" w:type="dxa"/>
            <w:gridSpan w:val="5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055A2" w:rsidRPr="009055A2" w:rsidRDefault="009055A2" w:rsidP="009055A2">
            <w:pPr>
              <w:spacing w:after="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Организационно-методическая деятельность</w:t>
            </w:r>
          </w:p>
        </w:tc>
      </w:tr>
      <w:tr w:rsidR="009055A2" w:rsidRPr="009055A2" w:rsidTr="009055A2">
        <w:tc>
          <w:tcPr>
            <w:tcW w:w="516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055A2" w:rsidRPr="009055A2" w:rsidRDefault="009055A2" w:rsidP="009055A2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1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055A2" w:rsidRPr="009055A2" w:rsidRDefault="009055A2" w:rsidP="009055A2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работы службы</w:t>
            </w:r>
          </w:p>
        </w:tc>
        <w:tc>
          <w:tcPr>
            <w:tcW w:w="1409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055A2" w:rsidRPr="009055A2" w:rsidRDefault="009055A2" w:rsidP="009055A2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055A2" w:rsidRPr="009055A2" w:rsidRDefault="009055A2" w:rsidP="009055A2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055A2" w:rsidRPr="009055A2" w:rsidRDefault="009055A2" w:rsidP="009055A2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службы</w:t>
            </w:r>
          </w:p>
        </w:tc>
      </w:tr>
      <w:tr w:rsidR="009055A2" w:rsidRPr="009055A2" w:rsidTr="009055A2">
        <w:tc>
          <w:tcPr>
            <w:tcW w:w="516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055A2" w:rsidRPr="009055A2" w:rsidRDefault="009055A2" w:rsidP="009055A2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1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055A2" w:rsidRPr="009055A2" w:rsidRDefault="009055A2" w:rsidP="009055A2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участников образовательного процесса (учителей, родителей, учащихся) о задачах и работе школьной службы медиации</w:t>
            </w:r>
          </w:p>
        </w:tc>
        <w:tc>
          <w:tcPr>
            <w:tcW w:w="1409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055A2" w:rsidRPr="009055A2" w:rsidRDefault="009055A2" w:rsidP="009055A2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055A2" w:rsidRPr="009055A2" w:rsidRDefault="009055A2" w:rsidP="009055A2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Информированность педагогов, учащихся и родителей о ШСМ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055A2" w:rsidRPr="009055A2" w:rsidRDefault="009055A2" w:rsidP="009055A2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службы школьной медиации</w:t>
            </w:r>
          </w:p>
          <w:p w:rsidR="009055A2" w:rsidRPr="009055A2" w:rsidRDefault="009055A2" w:rsidP="009055A2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55A2" w:rsidRPr="009055A2" w:rsidTr="009055A2">
        <w:tc>
          <w:tcPr>
            <w:tcW w:w="516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055A2" w:rsidRPr="009055A2" w:rsidRDefault="009055A2" w:rsidP="009055A2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1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055A2" w:rsidRPr="009055A2" w:rsidRDefault="009055A2" w:rsidP="009055A2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электронной библиотеки «Восстановительные технологии»</w:t>
            </w:r>
          </w:p>
        </w:tc>
        <w:tc>
          <w:tcPr>
            <w:tcW w:w="1409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055A2" w:rsidRPr="009055A2" w:rsidRDefault="009055A2" w:rsidP="009055A2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055A2" w:rsidRPr="009055A2" w:rsidRDefault="009055A2" w:rsidP="009055A2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электронной библиотеки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055A2" w:rsidRPr="009055A2" w:rsidRDefault="009055A2" w:rsidP="009055A2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службы школьной медиации</w:t>
            </w:r>
          </w:p>
        </w:tc>
      </w:tr>
      <w:tr w:rsidR="009055A2" w:rsidRPr="009055A2" w:rsidTr="009055A2">
        <w:tc>
          <w:tcPr>
            <w:tcW w:w="10770" w:type="dxa"/>
            <w:gridSpan w:val="5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055A2" w:rsidRPr="009055A2" w:rsidRDefault="009055A2" w:rsidP="009055A2">
            <w:pPr>
              <w:spacing w:after="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Просветительская деятельность</w:t>
            </w:r>
          </w:p>
        </w:tc>
      </w:tr>
      <w:tr w:rsidR="009055A2" w:rsidRPr="009055A2" w:rsidTr="009055A2">
        <w:tc>
          <w:tcPr>
            <w:tcW w:w="516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055A2" w:rsidRPr="009055A2" w:rsidRDefault="009055A2" w:rsidP="009055A2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1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055A2" w:rsidRPr="009055A2" w:rsidRDefault="009055A2" w:rsidP="009055A2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ознакомительного семинара</w:t>
            </w:r>
          </w:p>
          <w:p w:rsidR="009055A2" w:rsidRPr="009055A2" w:rsidRDefault="009055A2" w:rsidP="009055A2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«Работа школьной службы медиации»</w:t>
            </w:r>
          </w:p>
        </w:tc>
        <w:tc>
          <w:tcPr>
            <w:tcW w:w="1409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055A2" w:rsidRPr="009055A2" w:rsidRDefault="009055A2" w:rsidP="009055A2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055A2" w:rsidRPr="009055A2" w:rsidRDefault="009055A2" w:rsidP="009055A2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знаний о деятельности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055A2" w:rsidRPr="009055A2" w:rsidRDefault="009055A2" w:rsidP="009055A2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Куратор ШСМ,</w:t>
            </w:r>
          </w:p>
          <w:p w:rsidR="009055A2" w:rsidRPr="009055A2" w:rsidRDefault="009055A2" w:rsidP="009055A2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55A2" w:rsidRPr="009055A2" w:rsidTr="009055A2">
        <w:tc>
          <w:tcPr>
            <w:tcW w:w="516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055A2" w:rsidRPr="009055A2" w:rsidRDefault="009055A2" w:rsidP="009055A2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01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055A2" w:rsidRPr="009055A2" w:rsidRDefault="009055A2" w:rsidP="009055A2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деятельности ШСМ на сайте школы</w:t>
            </w:r>
          </w:p>
          <w:p w:rsidR="009055A2" w:rsidRPr="009055A2" w:rsidRDefault="009055A2" w:rsidP="009055A2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055A2" w:rsidRPr="009055A2" w:rsidRDefault="009055A2" w:rsidP="009055A2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055A2" w:rsidRPr="009055A2" w:rsidRDefault="009055A2" w:rsidP="009055A2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Информированность педагогов, учащихся и родителей о ШСМ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055A2" w:rsidRPr="009055A2" w:rsidRDefault="009055A2" w:rsidP="009055A2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ШСМ, главный специалист ИКТ</w:t>
            </w:r>
          </w:p>
        </w:tc>
      </w:tr>
      <w:tr w:rsidR="009055A2" w:rsidRPr="009055A2" w:rsidTr="009055A2">
        <w:tc>
          <w:tcPr>
            <w:tcW w:w="516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055A2" w:rsidRPr="009055A2" w:rsidRDefault="009055A2" w:rsidP="009055A2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1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055A2" w:rsidRPr="009055A2" w:rsidRDefault="009055A2" w:rsidP="009055A2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« Школьная служба медиации»</w:t>
            </w:r>
          </w:p>
        </w:tc>
        <w:tc>
          <w:tcPr>
            <w:tcW w:w="1409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055A2" w:rsidRPr="009055A2" w:rsidRDefault="009055A2" w:rsidP="009055A2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C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055A2" w:rsidRPr="009055A2" w:rsidRDefault="009055A2" w:rsidP="009055A2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 работе ШСМ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055A2" w:rsidRPr="009055A2" w:rsidRDefault="009055A2" w:rsidP="009055A2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службы школьной медиации</w:t>
            </w:r>
          </w:p>
        </w:tc>
      </w:tr>
      <w:tr w:rsidR="009055A2" w:rsidRPr="009055A2" w:rsidTr="009055A2">
        <w:tc>
          <w:tcPr>
            <w:tcW w:w="516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055A2" w:rsidRPr="009055A2" w:rsidRDefault="009055A2" w:rsidP="009055A2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1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055A2" w:rsidRPr="009055A2" w:rsidRDefault="009055A2" w:rsidP="009055A2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учащихся - членов ШСМ</w:t>
            </w:r>
          </w:p>
        </w:tc>
        <w:tc>
          <w:tcPr>
            <w:tcW w:w="1409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055A2" w:rsidRPr="009055A2" w:rsidRDefault="009055A2" w:rsidP="009055A2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055A2" w:rsidRPr="009055A2" w:rsidRDefault="009055A2" w:rsidP="009055A2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знаний о деятельности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055A2" w:rsidRPr="009055A2" w:rsidRDefault="009055A2" w:rsidP="009055A2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055A2" w:rsidRPr="009055A2" w:rsidTr="009055A2">
        <w:tc>
          <w:tcPr>
            <w:tcW w:w="516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055A2" w:rsidRPr="009055A2" w:rsidRDefault="009055A2" w:rsidP="009055A2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1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055A2" w:rsidRPr="009055A2" w:rsidRDefault="009055A2" w:rsidP="003C6A29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 на тему: «Разрешение кон</w:t>
            </w:r>
            <w:r w:rsidR="003C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фликтных ситуаций в школе», 5-9</w:t>
            </w: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409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055A2" w:rsidRPr="009055A2" w:rsidRDefault="009055A2" w:rsidP="009055A2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Ноябрь-март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055A2" w:rsidRPr="009055A2" w:rsidRDefault="009055A2" w:rsidP="009055A2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знаний у учащихся о деятельности ШСМ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055A2" w:rsidRPr="009055A2" w:rsidRDefault="009055A2" w:rsidP="009055A2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9055A2" w:rsidRPr="009055A2" w:rsidRDefault="009055A2" w:rsidP="009055A2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психолог,</w:t>
            </w:r>
          </w:p>
          <w:p w:rsidR="009055A2" w:rsidRPr="009055A2" w:rsidRDefault="009055A2" w:rsidP="009055A2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9055A2" w:rsidRPr="009055A2" w:rsidTr="009055A2">
        <w:tc>
          <w:tcPr>
            <w:tcW w:w="516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055A2" w:rsidRPr="009055A2" w:rsidRDefault="009055A2" w:rsidP="009055A2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1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055A2" w:rsidRPr="009055A2" w:rsidRDefault="009055A2" w:rsidP="009055A2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игры на сплоченность,</w:t>
            </w:r>
          </w:p>
          <w:p w:rsidR="009055A2" w:rsidRPr="009055A2" w:rsidRDefault="009055A2" w:rsidP="009055A2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классы;</w:t>
            </w:r>
          </w:p>
          <w:p w:rsidR="009055A2" w:rsidRPr="009055A2" w:rsidRDefault="009055A2" w:rsidP="009055A2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занятия «Конфликтные ситуации и способы их преодоления»,</w:t>
            </w:r>
          </w:p>
        </w:tc>
        <w:tc>
          <w:tcPr>
            <w:tcW w:w="1409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055A2" w:rsidRPr="009055A2" w:rsidRDefault="009055A2" w:rsidP="009055A2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9055A2" w:rsidRPr="009055A2" w:rsidRDefault="009055A2" w:rsidP="009055A2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запросу)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055A2" w:rsidRPr="009055A2" w:rsidRDefault="009055A2" w:rsidP="009055A2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представления учащихся о возможности разрешения спора методом восстановительных технологий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055A2" w:rsidRPr="009055A2" w:rsidRDefault="009055A2" w:rsidP="009055A2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9055A2" w:rsidRPr="009055A2" w:rsidRDefault="009055A2" w:rsidP="009055A2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психолог,</w:t>
            </w:r>
          </w:p>
          <w:p w:rsidR="009055A2" w:rsidRPr="009055A2" w:rsidRDefault="009055A2" w:rsidP="009055A2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9055A2" w:rsidRPr="009055A2" w:rsidTr="009055A2">
        <w:tc>
          <w:tcPr>
            <w:tcW w:w="516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055A2" w:rsidRPr="009055A2" w:rsidRDefault="009055A2" w:rsidP="009055A2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1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055A2" w:rsidRPr="009055A2" w:rsidRDefault="009055A2" w:rsidP="009055A2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органами и учреждениями профилактики безнадзорности и правонарушений, опеки и попечительства, дополнительного образования</w:t>
            </w:r>
          </w:p>
        </w:tc>
        <w:tc>
          <w:tcPr>
            <w:tcW w:w="1409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055A2" w:rsidRPr="009055A2" w:rsidRDefault="009055A2" w:rsidP="009055A2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9055A2" w:rsidRPr="009055A2" w:rsidRDefault="009055A2" w:rsidP="009055A2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запросу)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055A2" w:rsidRPr="009055A2" w:rsidRDefault="009055A2" w:rsidP="009055A2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 представление прав учащихся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055A2" w:rsidRPr="009055A2" w:rsidRDefault="009055A2" w:rsidP="009055A2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службы</w:t>
            </w:r>
          </w:p>
          <w:p w:rsidR="009055A2" w:rsidRPr="009055A2" w:rsidRDefault="009055A2" w:rsidP="009055A2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школьной медиации</w:t>
            </w:r>
          </w:p>
        </w:tc>
      </w:tr>
      <w:tr w:rsidR="009055A2" w:rsidRPr="009055A2" w:rsidTr="009055A2">
        <w:tc>
          <w:tcPr>
            <w:tcW w:w="516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055A2" w:rsidRPr="009055A2" w:rsidRDefault="009055A2" w:rsidP="009055A2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01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055A2" w:rsidRPr="009055A2" w:rsidRDefault="009055A2" w:rsidP="009055A2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ознакомительной встречи с родителями в рамках провед</w:t>
            </w:r>
            <w:r w:rsidR="003C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общешкольных собраний (1-9</w:t>
            </w: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классы).</w:t>
            </w:r>
          </w:p>
        </w:tc>
        <w:tc>
          <w:tcPr>
            <w:tcW w:w="1409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055A2" w:rsidRPr="009055A2" w:rsidRDefault="009055A2" w:rsidP="009055A2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Сентябрь-ноябрь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055A2" w:rsidRPr="009055A2" w:rsidRDefault="009055A2" w:rsidP="009055A2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знаний о деятельности ШСМ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055A2" w:rsidRPr="009055A2" w:rsidRDefault="009055A2" w:rsidP="009055A2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9055A2" w:rsidRPr="009055A2" w:rsidTr="009055A2">
        <w:tc>
          <w:tcPr>
            <w:tcW w:w="10770" w:type="dxa"/>
            <w:gridSpan w:val="5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055A2" w:rsidRPr="009055A2" w:rsidRDefault="009055A2" w:rsidP="009055A2">
            <w:pPr>
              <w:spacing w:after="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Реализация восстановительных процедур</w:t>
            </w:r>
          </w:p>
        </w:tc>
      </w:tr>
      <w:tr w:rsidR="009055A2" w:rsidRPr="009055A2" w:rsidTr="009055A2">
        <w:tc>
          <w:tcPr>
            <w:tcW w:w="516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055A2" w:rsidRPr="009055A2" w:rsidRDefault="009055A2" w:rsidP="009055A2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1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055A2" w:rsidRPr="009055A2" w:rsidRDefault="009055A2" w:rsidP="009055A2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обращениями</w:t>
            </w:r>
          </w:p>
        </w:tc>
        <w:tc>
          <w:tcPr>
            <w:tcW w:w="1409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055A2" w:rsidRPr="009055A2" w:rsidRDefault="009055A2" w:rsidP="009055A2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055A2" w:rsidRPr="009055A2" w:rsidRDefault="009055A2" w:rsidP="009055A2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информация о ситуации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055A2" w:rsidRPr="009055A2" w:rsidRDefault="009055A2" w:rsidP="009055A2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службы школьной медиации</w:t>
            </w:r>
          </w:p>
        </w:tc>
      </w:tr>
      <w:tr w:rsidR="009055A2" w:rsidRPr="009055A2" w:rsidTr="009055A2">
        <w:tc>
          <w:tcPr>
            <w:tcW w:w="516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055A2" w:rsidRPr="009055A2" w:rsidRDefault="009055A2" w:rsidP="009055A2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1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055A2" w:rsidRPr="009055A2" w:rsidRDefault="009055A2" w:rsidP="009055A2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о ситуации, с которой организуется восстановительная процедура</w:t>
            </w:r>
          </w:p>
        </w:tc>
        <w:tc>
          <w:tcPr>
            <w:tcW w:w="1409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055A2" w:rsidRPr="009055A2" w:rsidRDefault="009055A2" w:rsidP="009055A2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055A2" w:rsidRPr="009055A2" w:rsidRDefault="009055A2" w:rsidP="009055A2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информация о ситуации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055A2" w:rsidRPr="009055A2" w:rsidRDefault="009055A2" w:rsidP="009055A2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службы школьной медиации</w:t>
            </w:r>
          </w:p>
        </w:tc>
      </w:tr>
      <w:tr w:rsidR="009055A2" w:rsidRPr="009055A2" w:rsidTr="009055A2">
        <w:tc>
          <w:tcPr>
            <w:tcW w:w="516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055A2" w:rsidRPr="009055A2" w:rsidRDefault="009055A2" w:rsidP="009055A2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601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055A2" w:rsidRPr="009055A2" w:rsidRDefault="009055A2" w:rsidP="009055A2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программ примирения с предоставлением отчетов о проделанной восстановительной работе</w:t>
            </w:r>
          </w:p>
        </w:tc>
        <w:tc>
          <w:tcPr>
            <w:tcW w:w="1409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055A2" w:rsidRPr="009055A2" w:rsidRDefault="009055A2" w:rsidP="009055A2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055A2" w:rsidRPr="009055A2" w:rsidRDefault="009055A2" w:rsidP="009055A2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Законных интересов участников образовательного процесса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055A2" w:rsidRPr="009055A2" w:rsidRDefault="009055A2" w:rsidP="009055A2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службы школьной медиации</w:t>
            </w:r>
          </w:p>
        </w:tc>
      </w:tr>
      <w:tr w:rsidR="009055A2" w:rsidRPr="009055A2" w:rsidTr="009055A2">
        <w:tc>
          <w:tcPr>
            <w:tcW w:w="516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055A2" w:rsidRPr="009055A2" w:rsidRDefault="009055A2" w:rsidP="009055A2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1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055A2" w:rsidRPr="009055A2" w:rsidRDefault="009055A2" w:rsidP="009055A2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законных представителей несовершеннолетних, специалистов, работающих с участниками реализуемых воспитательные программы</w:t>
            </w:r>
          </w:p>
        </w:tc>
        <w:tc>
          <w:tcPr>
            <w:tcW w:w="1409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055A2" w:rsidRPr="009055A2" w:rsidRDefault="009055A2" w:rsidP="009055A2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055A2" w:rsidRPr="009055A2" w:rsidRDefault="009055A2" w:rsidP="009055A2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выдача рекомендаций, получение согласия родителей на проведение воспитательной программы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055A2" w:rsidRPr="009055A2" w:rsidRDefault="009055A2" w:rsidP="009055A2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службы</w:t>
            </w:r>
          </w:p>
          <w:p w:rsidR="009055A2" w:rsidRPr="009055A2" w:rsidRDefault="009055A2" w:rsidP="009055A2">
            <w:pPr>
              <w:spacing w:after="270" w:line="2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школьной медиации, педагог-психолог</w:t>
            </w:r>
          </w:p>
        </w:tc>
      </w:tr>
    </w:tbl>
    <w:p w:rsidR="009055A2" w:rsidRPr="009055A2" w:rsidRDefault="009055A2" w:rsidP="009055A2">
      <w:pPr>
        <w:shd w:val="clear" w:color="auto" w:fill="FFFFFF"/>
        <w:spacing w:after="270" w:line="261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55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055A2" w:rsidRPr="009055A2" w:rsidRDefault="009055A2" w:rsidP="009055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055A2" w:rsidRPr="009055A2" w:rsidSect="009055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F45"/>
    <w:rsid w:val="003C6A29"/>
    <w:rsid w:val="00854F5C"/>
    <w:rsid w:val="009055A2"/>
    <w:rsid w:val="00CD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48640"/>
  <w15:chartTrackingRefBased/>
  <w15:docId w15:val="{8AE7583C-B9DB-4FAF-B17B-6DF11801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55A2"/>
    <w:rPr>
      <w:b/>
      <w:bCs/>
    </w:rPr>
  </w:style>
  <w:style w:type="character" w:styleId="a5">
    <w:name w:val="Emphasis"/>
    <w:basedOn w:val="a0"/>
    <w:uiPriority w:val="20"/>
    <w:qFormat/>
    <w:rsid w:val="009055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2022-03-30T09:39:00Z</dcterms:created>
  <dcterms:modified xsi:type="dcterms:W3CDTF">2022-03-30T09:53:00Z</dcterms:modified>
</cp:coreProperties>
</file>